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339" w:rsidRPr="0029690D" w:rsidRDefault="0058670B" w:rsidP="00FC6172">
      <w:pPr>
        <w:widowControl/>
        <w:autoSpaceDE/>
        <w:autoSpaceDN/>
        <w:adjustRightInd/>
        <w:ind w:right="57" w:firstLine="709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ДОГОВОР ВОЗМЕЗДНОГО ОКАЗАНИЯ УСЛУГ </w:t>
      </w:r>
    </w:p>
    <w:p w:rsidR="0058670B" w:rsidRPr="0029690D" w:rsidRDefault="0084373C" w:rsidP="00FC6172">
      <w:pPr>
        <w:widowControl/>
        <w:autoSpaceDE/>
        <w:autoSpaceDN/>
        <w:adjustRightInd/>
        <w:ind w:right="57" w:firstLine="709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№ _________________</w:t>
      </w:r>
    </w:p>
    <w:p w:rsidR="002A360E" w:rsidRPr="0029690D" w:rsidRDefault="0058670B" w:rsidP="00FC6172">
      <w:pPr>
        <w:widowControl/>
        <w:autoSpaceDE/>
        <w:autoSpaceDN/>
        <w:adjustRightInd/>
        <w:ind w:right="57" w:firstLine="709"/>
        <w:jc w:val="center"/>
        <w:outlineLvl w:val="0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на</w:t>
      </w:r>
      <w:r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проведение технологического и ценового аудита</w:t>
      </w:r>
      <w:r w:rsidR="004D4F5F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проектов</w:t>
      </w:r>
      <w:r w:rsidR="008555EE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</w:t>
      </w:r>
      <w:r w:rsidR="00A87D2B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инвестиционной программы</w:t>
      </w:r>
      <w:r w:rsidR="002A360E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, проектов </w:t>
      </w:r>
      <w:r w:rsidR="00EB2FAC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изменений, вносимых в инвестиционную программу</w:t>
      </w:r>
      <w:r w:rsidR="00A87D2B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,</w:t>
      </w:r>
      <w:r w:rsidR="00327DBC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</w:t>
      </w:r>
      <w:r w:rsidR="00EB2FAC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а также</w:t>
      </w:r>
      <w:r w:rsidR="00123FEE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отчетов о реализации </w:t>
      </w:r>
      <w:r w:rsidR="00C45310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инвестиционной </w:t>
      </w:r>
      <w:r w:rsidR="00123FEE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программ</w:t>
      </w:r>
      <w:r w:rsidR="00C45310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ы</w:t>
      </w:r>
      <w:r w:rsidR="00123FEE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</w:t>
      </w:r>
    </w:p>
    <w:p w:rsidR="00F033B9" w:rsidRPr="0029690D" w:rsidRDefault="00123FEE" w:rsidP="00FC6172">
      <w:pPr>
        <w:widowControl/>
        <w:autoSpaceDE/>
        <w:autoSpaceDN/>
        <w:adjustRightInd/>
        <w:ind w:right="57" w:firstLine="709"/>
        <w:jc w:val="center"/>
        <w:outlineLvl w:val="0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ПАО «</w:t>
      </w:r>
      <w:r w:rsidR="00EB2562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Россети Центр</w:t>
      </w:r>
      <w:r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» </w:t>
      </w:r>
    </w:p>
    <w:p w:rsidR="00123FEE" w:rsidRPr="0029690D" w:rsidRDefault="00123FEE" w:rsidP="00FC6172">
      <w:pPr>
        <w:widowControl/>
        <w:autoSpaceDE/>
        <w:autoSpaceDN/>
        <w:adjustRightInd/>
        <w:ind w:right="57" w:firstLine="709"/>
        <w:jc w:val="center"/>
        <w:outlineLvl w:val="0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58670B" w:rsidRPr="0029690D" w:rsidRDefault="0058670B" w:rsidP="00AC4339">
      <w:pPr>
        <w:widowControl/>
        <w:autoSpaceDE/>
        <w:autoSpaceDN/>
        <w:adjustRightInd/>
        <w:ind w:right="57"/>
        <w:jc w:val="center"/>
        <w:outlineLvl w:val="0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i/>
          <w:color w:val="000000"/>
          <w:sz w:val="28"/>
          <w:szCs w:val="28"/>
        </w:rPr>
        <w:t>Город Москва</w:t>
      </w:r>
      <w:r w:rsidR="00EB2562" w:rsidRPr="0029690D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="00EB2562" w:rsidRPr="0029690D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="00EB2562" w:rsidRPr="0029690D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="0029690D" w:rsidRPr="0029690D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="00EB2562" w:rsidRPr="0029690D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="00EB2562" w:rsidRPr="0029690D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Pr="0029690D">
        <w:rPr>
          <w:rFonts w:ascii="Times New Roman" w:hAnsi="Times New Roman" w:cs="Times New Roman"/>
          <w:i/>
          <w:color w:val="000000"/>
          <w:sz w:val="28"/>
          <w:szCs w:val="28"/>
        </w:rPr>
        <w:t>«___» __</w:t>
      </w:r>
      <w:r w:rsidR="00AC4339" w:rsidRPr="0029690D">
        <w:rPr>
          <w:rFonts w:ascii="Times New Roman" w:hAnsi="Times New Roman" w:cs="Times New Roman"/>
          <w:i/>
          <w:color w:val="000000"/>
          <w:sz w:val="28"/>
          <w:szCs w:val="28"/>
        </w:rPr>
        <w:t>___</w:t>
      </w:r>
      <w:r w:rsidRPr="0029690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_____ </w:t>
      </w:r>
      <w:r w:rsidR="002C47F0" w:rsidRPr="0029690D">
        <w:rPr>
          <w:rFonts w:ascii="Times New Roman" w:hAnsi="Times New Roman" w:cs="Times New Roman"/>
          <w:i/>
          <w:color w:val="000000"/>
          <w:sz w:val="28"/>
          <w:szCs w:val="28"/>
        </w:rPr>
        <w:t>20</w:t>
      </w:r>
      <w:r w:rsidR="00EB2562" w:rsidRPr="0029690D">
        <w:rPr>
          <w:rFonts w:ascii="Times New Roman" w:hAnsi="Times New Roman" w:cs="Times New Roman"/>
          <w:i/>
          <w:color w:val="000000"/>
          <w:sz w:val="28"/>
          <w:szCs w:val="28"/>
        </w:rPr>
        <w:t>__</w:t>
      </w:r>
      <w:r w:rsidR="00C245F0" w:rsidRPr="0029690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i/>
          <w:color w:val="000000"/>
          <w:sz w:val="28"/>
          <w:szCs w:val="28"/>
        </w:rPr>
        <w:t>года</w:t>
      </w:r>
    </w:p>
    <w:p w:rsidR="0058670B" w:rsidRPr="0029690D" w:rsidRDefault="0058670B">
      <w:pPr>
        <w:widowControl/>
        <w:autoSpaceDE/>
        <w:autoSpaceDN/>
        <w:adjustRightInd/>
        <w:ind w:right="57" w:firstLine="709"/>
        <w:jc w:val="both"/>
        <w:outlineLvl w:val="0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58670B" w:rsidRPr="0029690D" w:rsidRDefault="00C67D92" w:rsidP="00E47254">
      <w:pPr>
        <w:widowControl/>
        <w:tabs>
          <w:tab w:val="left" w:pos="9639"/>
        </w:tabs>
        <w:autoSpaceDE/>
        <w:autoSpaceDN/>
        <w:adjustRightInd/>
        <w:ind w:right="57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en-US"/>
        </w:rPr>
      </w:pPr>
      <w:r w:rsidRPr="0029690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Акционерное общество </w:t>
      </w:r>
      <w:r w:rsidR="00EB2562" w:rsidRPr="0029690D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ab/>
      </w:r>
      <w:r w:rsidR="00024472" w:rsidRPr="0029690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именуемое в дальнейшем </w:t>
      </w:r>
      <w:r w:rsidR="0058670B" w:rsidRPr="0029690D">
        <w:rPr>
          <w:rFonts w:ascii="Times New Roman" w:hAnsi="Times New Roman" w:cs="Times New Roman"/>
          <w:b/>
          <w:color w:val="000000"/>
          <w:sz w:val="28"/>
          <w:szCs w:val="28"/>
        </w:rPr>
        <w:t>«Исполнитель»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24472" w:rsidRPr="0029690D">
        <w:rPr>
          <w:rFonts w:ascii="Times New Roman" w:hAnsi="Times New Roman" w:cs="Times New Roman"/>
          <w:color w:val="000000"/>
          <w:sz w:val="28"/>
          <w:szCs w:val="28"/>
        </w:rPr>
        <w:t>в лице</w:t>
      </w:r>
      <w:r w:rsidR="009223D2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B2562" w:rsidRPr="0029690D">
        <w:rPr>
          <w:rFonts w:ascii="Times New Roman" w:hAnsi="Times New Roman" w:cs="Times New Roman"/>
          <w:color w:val="000000"/>
          <w:sz w:val="28"/>
          <w:szCs w:val="28"/>
          <w:u w:val="single"/>
        </w:rPr>
        <w:tab/>
      </w:r>
      <w:r w:rsidR="00EB2562" w:rsidRPr="0029690D">
        <w:rPr>
          <w:rFonts w:ascii="Times New Roman" w:hAnsi="Times New Roman" w:cs="Times New Roman"/>
          <w:color w:val="000000"/>
          <w:sz w:val="28"/>
          <w:szCs w:val="28"/>
          <w:u w:val="single"/>
        </w:rPr>
        <w:tab/>
      </w:r>
      <w:r w:rsidR="00A30C37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, действующей на основании Доверенности № </w:t>
      </w:r>
      <w:r w:rsidR="001700BD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______________</w:t>
      </w:r>
      <w:r w:rsidR="0075012C" w:rsidRPr="0029690D">
        <w:rPr>
          <w:rFonts w:ascii="Times New Roman" w:hAnsi="Times New Roman" w:cs="Times New Roman"/>
          <w:sz w:val="28"/>
          <w:szCs w:val="28"/>
        </w:rPr>
        <w:t xml:space="preserve"> от </w:t>
      </w:r>
      <w:r w:rsidR="001700BD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__________</w:t>
      </w:r>
      <w:r w:rsidR="00A30C37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и Устава</w:t>
      </w:r>
      <w:r w:rsidR="00024472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с одной стороны,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E33559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670B" w:rsidRPr="0029690D">
        <w:rPr>
          <w:rFonts w:ascii="Times New Roman" w:hAnsi="Times New Roman" w:cs="Times New Roman"/>
          <w:b/>
          <w:i/>
          <w:color w:val="000000"/>
          <w:sz w:val="28"/>
          <w:szCs w:val="28"/>
          <w:lang w:eastAsia="en-US"/>
        </w:rPr>
        <w:t xml:space="preserve">Публичное акционерное общество </w:t>
      </w:r>
      <w:r w:rsidR="00B0192F" w:rsidRPr="0029690D">
        <w:rPr>
          <w:rFonts w:ascii="Times New Roman" w:hAnsi="Times New Roman" w:cs="Times New Roman"/>
          <w:b/>
          <w:i/>
          <w:color w:val="000000"/>
          <w:sz w:val="28"/>
          <w:szCs w:val="28"/>
          <w:lang w:eastAsia="en-US"/>
        </w:rPr>
        <w:t>«</w:t>
      </w:r>
      <w:r w:rsidR="00EB2562" w:rsidRPr="0029690D">
        <w:rPr>
          <w:rFonts w:ascii="Times New Roman" w:hAnsi="Times New Roman" w:cs="Times New Roman"/>
          <w:b/>
          <w:i/>
          <w:color w:val="000000"/>
          <w:sz w:val="28"/>
          <w:szCs w:val="28"/>
          <w:lang w:eastAsia="en-US"/>
        </w:rPr>
        <w:t>Россети Центр</w:t>
      </w:r>
      <w:r w:rsidR="0058670B" w:rsidRPr="0029690D">
        <w:rPr>
          <w:rFonts w:ascii="Times New Roman" w:hAnsi="Times New Roman" w:cs="Times New Roman"/>
          <w:b/>
          <w:i/>
          <w:color w:val="000000"/>
          <w:sz w:val="28"/>
          <w:szCs w:val="28"/>
          <w:lang w:eastAsia="en-US"/>
        </w:rPr>
        <w:t xml:space="preserve"> (далее – ПАО «</w:t>
      </w:r>
      <w:r w:rsidR="00EB2562" w:rsidRPr="0029690D">
        <w:rPr>
          <w:rFonts w:ascii="Times New Roman" w:hAnsi="Times New Roman" w:cs="Times New Roman"/>
          <w:b/>
          <w:i/>
          <w:color w:val="000000"/>
          <w:sz w:val="28"/>
          <w:szCs w:val="28"/>
          <w:lang w:eastAsia="en-US"/>
        </w:rPr>
        <w:t>Россети Центр</w:t>
      </w:r>
      <w:r w:rsidR="0058670B" w:rsidRPr="0029690D">
        <w:rPr>
          <w:rFonts w:ascii="Times New Roman" w:hAnsi="Times New Roman" w:cs="Times New Roman"/>
          <w:b/>
          <w:i/>
          <w:color w:val="000000"/>
          <w:sz w:val="28"/>
          <w:szCs w:val="28"/>
          <w:lang w:eastAsia="en-US"/>
        </w:rPr>
        <w:t>»)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именуемое в дальнейшем </w:t>
      </w:r>
      <w:r w:rsidR="0058670B" w:rsidRPr="0029690D">
        <w:rPr>
          <w:rFonts w:ascii="Times New Roman" w:hAnsi="Times New Roman" w:cs="Times New Roman"/>
          <w:b/>
          <w:color w:val="000000"/>
          <w:sz w:val="28"/>
          <w:szCs w:val="28"/>
          <w:lang w:eastAsia="en-US"/>
        </w:rPr>
        <w:t>«Заказчик»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, </w:t>
      </w:r>
      <w:r w:rsidR="006D7871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в лице </w:t>
      </w:r>
      <w:r w:rsidR="00EB2562" w:rsidRPr="0029690D">
        <w:rPr>
          <w:rFonts w:ascii="Times New Roman" w:hAnsi="Times New Roman" w:cs="Times New Roman"/>
          <w:color w:val="000000"/>
          <w:sz w:val="28"/>
          <w:szCs w:val="28"/>
          <w:u w:val="single"/>
          <w:lang w:eastAsia="en-US"/>
        </w:rPr>
        <w:t>Пахомова Владимира Владимировича</w:t>
      </w:r>
      <w:r w:rsidR="00024472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, действующего на основании </w:t>
      </w:r>
      <w:r w:rsidR="00EB2562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Доверенности № </w:t>
      </w:r>
      <w:r w:rsidR="001700BD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________</w:t>
      </w:r>
      <w:r w:rsidR="0075012C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от </w:t>
      </w:r>
      <w:r w:rsidR="001700BD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__________</w:t>
      </w:r>
      <w:r w:rsidR="00024472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, с другой стороны,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совместно именуемые «Стороны», по результатам закупочной процедуры, </w:t>
      </w:r>
      <w:r w:rsidR="00024472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объявленной </w:t>
      </w:r>
      <w:r w:rsidR="00D10B5C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извещением</w:t>
      </w:r>
      <w:r w:rsidR="00024472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от</w:t>
      </w:r>
      <w:r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1700BD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__________</w:t>
      </w:r>
      <w:r w:rsidR="0075012C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024472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№</w:t>
      </w:r>
      <w:r w:rsidR="0075012C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1700BD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______________</w:t>
      </w:r>
      <w:r w:rsidR="00024472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, на основании протокола по выбору победителя закупочной процедуры на право заключения договора от</w:t>
      </w:r>
      <w:r w:rsidR="0075012C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1700BD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__________ № ______________</w:t>
      </w:r>
      <w:r w:rsidR="00024472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, заключили настоящий Договор</w:t>
      </w:r>
      <w:r w:rsidR="00875B70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(далее – Договор)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о нижеследующем:</w:t>
      </w:r>
    </w:p>
    <w:p w:rsidR="0058670B" w:rsidRPr="0029690D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670B" w:rsidRPr="0029690D" w:rsidRDefault="0058670B" w:rsidP="00FC6172">
      <w:pPr>
        <w:widowControl/>
        <w:autoSpaceDE/>
        <w:autoSpaceDN/>
        <w:adjustRightInd/>
        <w:ind w:right="57" w:firstLine="709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color w:val="000000"/>
          <w:sz w:val="28"/>
          <w:szCs w:val="28"/>
        </w:rPr>
        <w:t>1. ПРЕДМЕТ ДОГОВОРА</w:t>
      </w:r>
      <w:r w:rsidR="00D20481" w:rsidRPr="0029690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6D7871" w:rsidRPr="0029690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3D3AC1" w:rsidRPr="0029690D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1.1. По настоящему Договору Исполнитель обязуется </w:t>
      </w:r>
      <w:r w:rsidR="00E3633A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4D2665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2024</w:t>
      </w:r>
      <w:r w:rsidR="00351033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-</w:t>
      </w:r>
      <w:r w:rsidR="004D2665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2027 </w:t>
      </w:r>
      <w:r w:rsidR="00C7233F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гг.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оказать Заказчику </w:t>
      </w:r>
      <w:r w:rsidR="003D3AC1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следующие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услуги</w:t>
      </w:r>
      <w:r w:rsidR="008B6843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Услуги)</w:t>
      </w:r>
      <w:r w:rsidR="003D3AC1" w:rsidRPr="0029690D">
        <w:rPr>
          <w:rFonts w:ascii="Times New Roman" w:hAnsi="Times New Roman" w:cs="Times New Roman"/>
          <w:color w:val="000000"/>
          <w:sz w:val="28"/>
          <w:szCs w:val="28"/>
        </w:rPr>
        <w:t>, а Заказчик обязуется принять и оплатить их в порядке, предусмотренном Договором:</w:t>
      </w:r>
    </w:p>
    <w:p w:rsidR="003D3AC1" w:rsidRPr="0029690D" w:rsidRDefault="003D3AC1">
      <w:pPr>
        <w:widowControl/>
        <w:autoSpaceDE/>
        <w:autoSpaceDN/>
        <w:adjustRightInd/>
        <w:ind w:right="57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1.1.1.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услуги 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="0058670B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проведению </w:t>
      </w:r>
      <w:r w:rsidR="001F76CB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в 202</w:t>
      </w:r>
      <w:r w:rsidR="000D08E4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="001F76CB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, 202</w:t>
      </w:r>
      <w:r w:rsidR="000D08E4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="008D0C05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</w:t>
      </w:r>
      <w:r w:rsidR="001F76CB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202</w:t>
      </w:r>
      <w:r w:rsidR="000D08E4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="00C7233F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гг. </w:t>
      </w:r>
      <w:r w:rsidR="0058670B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технологического и ценового аудита </w:t>
      </w:r>
      <w:r w:rsidR="00F11C7A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проек</w:t>
      </w:r>
      <w:r w:rsidR="004D4F5F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тов</w:t>
      </w:r>
      <w:r w:rsidR="00F11C7A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</w:t>
      </w:r>
      <w:r w:rsidR="00D35E5B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инвестиционной программы</w:t>
      </w:r>
      <w:r w:rsidR="00CA1557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ПАО «</w:t>
      </w:r>
      <w:r w:rsidR="000D08E4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Россети Центр</w:t>
      </w:r>
      <w:r w:rsidR="00CA1557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»</w:t>
      </w:r>
      <w:r w:rsidR="002A64F7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(далее – проектов инвестиционной программы)</w:t>
      </w:r>
      <w:r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;</w:t>
      </w:r>
    </w:p>
    <w:p w:rsidR="00D35E5B" w:rsidRPr="0029690D" w:rsidRDefault="00D35E5B" w:rsidP="00D35E5B">
      <w:pPr>
        <w:widowControl/>
        <w:autoSpaceDE/>
        <w:autoSpaceDN/>
        <w:adjustRightInd/>
        <w:ind w:right="57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1.1.2. услуги по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проведению </w:t>
      </w:r>
      <w:r w:rsidR="001F76CB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в 202</w:t>
      </w:r>
      <w:r w:rsidR="000D08E4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="001F76CB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, 202</w:t>
      </w:r>
      <w:r w:rsidR="000D08E4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="001F76CB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202</w:t>
      </w:r>
      <w:r w:rsidR="000D08E4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="00C7233F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гг. </w:t>
      </w:r>
      <w:r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технологического и ценового аудита </w:t>
      </w:r>
      <w:r w:rsidR="004D4F5F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проектов</w:t>
      </w:r>
      <w:r w:rsidR="00F11C7A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</w:t>
      </w:r>
      <w:r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изменений, вносимых в инвестиционную программу ПАО «</w:t>
      </w:r>
      <w:r w:rsidR="000D08E4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Россети Центр</w:t>
      </w:r>
      <w:r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»</w:t>
      </w:r>
      <w:r w:rsidR="002A64F7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(далее – проектов изменений, вносимых в инвестиционную программу)</w:t>
      </w:r>
      <w:r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;</w:t>
      </w:r>
    </w:p>
    <w:p w:rsidR="003D3AC1" w:rsidRPr="0029690D" w:rsidRDefault="00D35E5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1.1.3</w:t>
      </w:r>
      <w:r w:rsidR="003D3AC1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. услуги по проведению</w:t>
      </w:r>
      <w:r w:rsidR="00C7233F" w:rsidRPr="0029690D">
        <w:rPr>
          <w:rFonts w:ascii="Times New Roman" w:hAnsi="Times New Roman" w:cs="Times New Roman"/>
        </w:rPr>
        <w:t xml:space="preserve"> </w:t>
      </w:r>
      <w:r w:rsidR="008D57F0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в 202</w:t>
      </w:r>
      <w:r w:rsidR="000D08E4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4</w:t>
      </w:r>
      <w:r w:rsidR="008D57F0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, 202</w:t>
      </w:r>
      <w:r w:rsidR="000D08E4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5</w:t>
      </w:r>
      <w:r w:rsidR="008D57F0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, 202</w:t>
      </w:r>
      <w:r w:rsidR="000D08E4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6</w:t>
      </w:r>
      <w:r w:rsidR="008D0C05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и </w:t>
      </w:r>
      <w:r w:rsidR="008D57F0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202</w:t>
      </w:r>
      <w:r w:rsidR="000D08E4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7</w:t>
      </w:r>
      <w:r w:rsidR="00C7233F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гг. </w:t>
      </w:r>
      <w:r w:rsidR="00E47254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технологического</w:t>
      </w:r>
      <w:r w:rsidR="003D3AC1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</w:t>
      </w:r>
      <w:r w:rsidR="008C10D3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3D3AC1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ценового аудита </w:t>
      </w:r>
      <w:r w:rsidR="007B22D4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отчетов о реализации </w:t>
      </w:r>
      <w:r w:rsidR="00C45310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инвестиционной </w:t>
      </w:r>
      <w:r w:rsidR="007B22D4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программ</w:t>
      </w:r>
      <w:r w:rsidR="00C45310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ы</w:t>
      </w:r>
      <w:r w:rsidR="007B22D4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ПАО «</w:t>
      </w:r>
      <w:r w:rsidR="000D08E4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Россети Центр</w:t>
      </w:r>
      <w:r w:rsidR="007B22D4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» за </w:t>
      </w:r>
      <w:r w:rsidR="00B70595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1-4 квартал</w:t>
      </w:r>
      <w:r w:rsidR="00C7233F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ы</w:t>
      </w:r>
      <w:r w:rsidR="00B70595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</w:t>
      </w:r>
      <w:r w:rsidR="008D57F0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202</w:t>
      </w:r>
      <w:r w:rsidR="000D08E4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4</w:t>
      </w:r>
      <w:r w:rsidR="007D3014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г</w:t>
      </w:r>
      <w:r w:rsidR="00AD768A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ода</w:t>
      </w:r>
      <w:r w:rsidR="008D57F0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и 202</w:t>
      </w:r>
      <w:r w:rsidR="000D08E4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4</w:t>
      </w:r>
      <w:r w:rsidR="00B12BC9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г</w:t>
      </w:r>
      <w:r w:rsidR="00AD768A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од</w:t>
      </w:r>
      <w:r w:rsidR="00C7233F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, </w:t>
      </w:r>
      <w:r w:rsidR="007D3014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за 1-4 кварталы </w:t>
      </w:r>
      <w:r w:rsidR="008D57F0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202</w:t>
      </w:r>
      <w:r w:rsidR="000D08E4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5</w:t>
      </w:r>
      <w:r w:rsidR="007D3014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г</w:t>
      </w:r>
      <w:r w:rsidR="00AD768A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ода</w:t>
      </w:r>
      <w:r w:rsidR="008D57F0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и 202</w:t>
      </w:r>
      <w:r w:rsidR="000D08E4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5</w:t>
      </w:r>
      <w:r w:rsidR="00B12BC9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г</w:t>
      </w:r>
      <w:r w:rsidR="00AD768A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од</w:t>
      </w:r>
      <w:r w:rsidR="00C7233F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, </w:t>
      </w:r>
      <w:r w:rsidR="007D3014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за 1-4 кварталы 202</w:t>
      </w:r>
      <w:r w:rsidR="000D08E4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6</w:t>
      </w:r>
      <w:r w:rsidR="007D3014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</w:t>
      </w:r>
      <w:r w:rsidR="00C7233F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г</w:t>
      </w:r>
      <w:r w:rsidR="00AD768A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ода</w:t>
      </w:r>
      <w:r w:rsidR="00C7233F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</w:t>
      </w:r>
      <w:r w:rsidR="008D57F0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и 202</w:t>
      </w:r>
      <w:r w:rsidR="000D08E4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6</w:t>
      </w:r>
      <w:r w:rsidR="00B12BC9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г</w:t>
      </w:r>
      <w:r w:rsidR="00AD768A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од </w:t>
      </w:r>
      <w:r w:rsidR="002A64F7"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(далее – отчетов о реализации инвестиционной программы)</w:t>
      </w:r>
      <w:r w:rsidR="00E008AF" w:rsidRPr="0029690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8670B" w:rsidRPr="0029690D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1.2. Результатом оказанных Услуг по настоящему Д</w:t>
      </w:r>
      <w:r w:rsidR="00AD06A7" w:rsidRPr="0029690D">
        <w:rPr>
          <w:rFonts w:ascii="Times New Roman" w:hAnsi="Times New Roman" w:cs="Times New Roman"/>
          <w:color w:val="000000"/>
          <w:sz w:val="28"/>
          <w:szCs w:val="28"/>
        </w:rPr>
        <w:t>оговору являе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тся </w:t>
      </w:r>
      <w:r w:rsidR="00B42B7B" w:rsidRPr="0029690D">
        <w:rPr>
          <w:rFonts w:ascii="Times New Roman" w:hAnsi="Times New Roman" w:cs="Times New Roman"/>
          <w:color w:val="000000"/>
          <w:sz w:val="28"/>
          <w:szCs w:val="28"/>
        </w:rPr>
        <w:t>подготовка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Исполнител</w:t>
      </w:r>
      <w:r w:rsidR="00B42B7B" w:rsidRPr="0029690D">
        <w:rPr>
          <w:rFonts w:ascii="Times New Roman" w:hAnsi="Times New Roman" w:cs="Times New Roman"/>
          <w:color w:val="000000"/>
          <w:sz w:val="28"/>
          <w:szCs w:val="28"/>
        </w:rPr>
        <w:t>ем отдельных заключений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64E1A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по результатам выполнения работ,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указанных в п.</w:t>
      </w:r>
      <w:r w:rsidR="003510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1.1</w:t>
      </w:r>
      <w:r w:rsidR="00824C5F" w:rsidRPr="0029690D">
        <w:rPr>
          <w:rFonts w:ascii="Times New Roman" w:hAnsi="Times New Roman" w:cs="Times New Roman"/>
          <w:color w:val="000000"/>
          <w:sz w:val="28"/>
          <w:szCs w:val="28"/>
        </w:rPr>
        <w:t>.1, 1.1.2</w:t>
      </w:r>
      <w:r w:rsidR="00264E1A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и 1.1.3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договора</w:t>
      </w:r>
      <w:r w:rsidR="008B6843" w:rsidRPr="0029690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03C3F" w:rsidRPr="0029690D" w:rsidRDefault="0058670B">
      <w:pPr>
        <w:widowControl/>
        <w:tabs>
          <w:tab w:val="center" w:pos="0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1.3. Исполнитель оказывает Заказчику Услуги на основании Техническ</w:t>
      </w:r>
      <w:r w:rsidR="008C10D3" w:rsidRPr="0029690D">
        <w:rPr>
          <w:rFonts w:ascii="Times New Roman" w:hAnsi="Times New Roman" w:cs="Times New Roman"/>
          <w:color w:val="000000"/>
          <w:sz w:val="28"/>
          <w:szCs w:val="28"/>
        </w:rPr>
        <w:t>их заданий Заказчика (Приложения</w:t>
      </w:r>
      <w:r w:rsidR="00CF46B6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№ 1.1 и № 1.2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Договору), являющихся неотъемлемой частью настоящего Договора. </w:t>
      </w:r>
    </w:p>
    <w:p w:rsidR="0058670B" w:rsidRPr="0029690D" w:rsidRDefault="0058670B">
      <w:pPr>
        <w:widowControl/>
        <w:tabs>
          <w:tab w:val="center" w:pos="0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1.4. Требования к содержанию, объему, порядку оказания Услуг, а также</w:t>
      </w:r>
      <w:r w:rsidR="007351C2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сроки (этапы) подготовки и порядок сдачи</w:t>
      </w:r>
      <w:r w:rsidR="00E33559" w:rsidRPr="0029690D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7351C2" w:rsidRPr="0029690D">
        <w:rPr>
          <w:rFonts w:ascii="Times New Roman" w:hAnsi="Times New Roman" w:cs="Times New Roman"/>
          <w:color w:val="000000"/>
          <w:sz w:val="28"/>
          <w:szCs w:val="28"/>
        </w:rPr>
        <w:t>приемки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Исполнителем Заказчику заключений по результатам оказываемых Услу</w:t>
      </w:r>
      <w:r w:rsidR="008C10D3" w:rsidRPr="0029690D">
        <w:rPr>
          <w:rFonts w:ascii="Times New Roman" w:hAnsi="Times New Roman" w:cs="Times New Roman"/>
          <w:color w:val="000000"/>
          <w:sz w:val="28"/>
          <w:szCs w:val="28"/>
        </w:rPr>
        <w:t>г, устанавливаются в Технических заданиях Заказчика (Приложения</w:t>
      </w:r>
      <w:r w:rsidR="00CF46B6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№ 1.1 и № 1.2</w:t>
      </w:r>
      <w:r w:rsidR="000678DE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к настоящему Договору)</w:t>
      </w:r>
      <w:r w:rsidR="003035F1" w:rsidRPr="0029690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8670B" w:rsidRPr="0029690D" w:rsidRDefault="0058670B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1.5. Состав информации</w:t>
      </w:r>
      <w:r w:rsidR="001E05C5" w:rsidRPr="0029690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передаваемой Заказчиком</w:t>
      </w:r>
      <w:r w:rsidR="001E05C5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необходимой для оказания Услуг Исполнителем, а также порядок и сроки передачи такой информации, определяются Техническими</w:t>
      </w:r>
      <w:r w:rsidR="008C10D3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заданиями Заказчика (Приложения</w:t>
      </w:r>
      <w:r w:rsidR="00894A1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46B6" w:rsidRPr="0029690D">
        <w:rPr>
          <w:rFonts w:ascii="Times New Roman" w:hAnsi="Times New Roman" w:cs="Times New Roman"/>
          <w:color w:val="000000"/>
          <w:sz w:val="28"/>
          <w:szCs w:val="28"/>
        </w:rPr>
        <w:t>№ 1.1 и № 1.2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Договору).</w:t>
      </w:r>
    </w:p>
    <w:p w:rsidR="0058670B" w:rsidRPr="0029690D" w:rsidRDefault="00E008AF" w:rsidP="00FC6172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1.6. Услуги оказываются Исполнителем в соответствии с требованиями, предусмотренными</w:t>
      </w:r>
      <w:r w:rsidR="009B09DF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9690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распоряжением Правительства РФ от 23.09.2016 № 2002-р «Об утверждении методических рекомендаций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Российской Федерации </w:t>
      </w:r>
      <w:r w:rsidR="004D2665" w:rsidRPr="0029690D">
        <w:rPr>
          <w:rFonts w:ascii="Times New Roman" w:hAnsi="Times New Roman" w:cs="Times New Roman"/>
          <w:sz w:val="28"/>
          <w:szCs w:val="28"/>
        </w:rPr>
        <w:t>и/или</w:t>
      </w:r>
      <w:r w:rsidRPr="0029690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органами исполнительной власти субъектов Российской Федерации, уполномоченными на утверждение инвестиционных программ субъектов электроэнергетики, и отчетов об их реализации» (далее – Методические рекомендации)</w:t>
      </w:r>
      <w:r w:rsidR="009B09DF" w:rsidRPr="0029690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B447E6" w:rsidRPr="0029690D" w:rsidRDefault="00B447E6" w:rsidP="00FC6172">
      <w:pPr>
        <w:widowControl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8670B" w:rsidRPr="0029690D" w:rsidRDefault="00B447E6" w:rsidP="00FC6172">
      <w:pPr>
        <w:widowControl/>
        <w:autoSpaceDE/>
        <w:autoSpaceDN/>
        <w:adjustRightInd/>
        <w:ind w:right="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color w:val="000000"/>
          <w:sz w:val="28"/>
          <w:szCs w:val="28"/>
        </w:rPr>
        <w:t>2. ПРАВА И ОБЯЗАННОСТИ СТОРОН</w:t>
      </w:r>
    </w:p>
    <w:p w:rsidR="0058670B" w:rsidRPr="0029690D" w:rsidRDefault="0058670B">
      <w:pPr>
        <w:widowControl/>
        <w:autoSpaceDE/>
        <w:autoSpaceDN/>
        <w:adjustRightInd/>
        <w:ind w:right="57" w:firstLine="709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color w:val="000000"/>
          <w:sz w:val="28"/>
          <w:szCs w:val="28"/>
        </w:rPr>
        <w:t>2.1.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Исполнитель обязуется: </w:t>
      </w:r>
    </w:p>
    <w:p w:rsidR="0058670B" w:rsidRPr="0029690D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2.1.1. Оказывать Услуги</w:t>
      </w:r>
      <w:r w:rsidR="00D966DB" w:rsidRPr="0029690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являющиеся предметом настоящего Договора</w:t>
      </w:r>
      <w:r w:rsidR="002A2B26" w:rsidRPr="0029690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условиями настоящего Договора и Техническими</w:t>
      </w:r>
      <w:r w:rsidR="008C10D3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заданиями Заказчика (Приложения</w:t>
      </w:r>
      <w:r w:rsidR="00B57709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№ 1.1 и № 1.2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Договору); при оказании Услуг руководствоваться Методическими рекомендациями, общепринятыми методами и практикой оказания такого рода Услуг, а также принципами добросовестности и экономической целесообразности.</w:t>
      </w:r>
    </w:p>
    <w:p w:rsidR="0058670B" w:rsidRPr="0029690D" w:rsidRDefault="0058670B">
      <w:pPr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2.1.2. Использовать достоверные данные, применять научно проверенные методы их анализа и обработки.</w:t>
      </w:r>
    </w:p>
    <w:p w:rsidR="0058670B" w:rsidRPr="0029690D" w:rsidRDefault="0058670B">
      <w:pPr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2.1.3. Определять методы отбора данных, подлежащих проверке для достижения результатов технологического и ценового аудита</w:t>
      </w:r>
      <w:r w:rsidR="009F6B69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проектов</w:t>
      </w:r>
      <w:r w:rsidR="00B71256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03E89" w:rsidRPr="0029690D">
        <w:rPr>
          <w:rFonts w:ascii="Times New Roman" w:hAnsi="Times New Roman" w:cs="Times New Roman"/>
          <w:color w:val="000000"/>
          <w:sz w:val="28"/>
          <w:szCs w:val="28"/>
        </w:rPr>
        <w:t>инвестиционной программы (изменений, вносимых в инвестиционную программу)</w:t>
      </w:r>
      <w:r w:rsidR="00B71256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отчетов о реализации инвестиционной программы</w:t>
      </w:r>
      <w:r w:rsidR="00C84919" w:rsidRPr="0029690D">
        <w:rPr>
          <w:rFonts w:ascii="Times New Roman" w:hAnsi="Times New Roman" w:cs="Times New Roman"/>
          <w:color w:val="000000"/>
          <w:sz w:val="28"/>
          <w:szCs w:val="28"/>
        </w:rPr>
        <w:t>, предусмотренных Методическими рекомендациями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5E27D9" w:rsidRPr="0029690D" w:rsidRDefault="005E27D9">
      <w:pPr>
        <w:widowControl/>
        <w:autoSpaceDE/>
        <w:autoSpaceDN/>
        <w:adjustRightInd/>
        <w:ind w:right="57"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2.1.4. Осуществлять оценку достоверности данных, в том числе отчетных за предыдущие годы, использованных Заказчиком при подготовке информации о</w:t>
      </w:r>
      <w:r w:rsidR="00482457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проектах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84373" w:rsidRPr="0029690D">
        <w:rPr>
          <w:rFonts w:ascii="Times New Roman" w:hAnsi="Times New Roman" w:cs="Times New Roman"/>
          <w:color w:val="000000"/>
          <w:sz w:val="28"/>
          <w:szCs w:val="28"/>
        </w:rPr>
        <w:t>инвестиционно</w:t>
      </w:r>
      <w:r w:rsidR="0062568F" w:rsidRPr="0029690D">
        <w:rPr>
          <w:rFonts w:ascii="Times New Roman" w:hAnsi="Times New Roman" w:cs="Times New Roman"/>
          <w:color w:val="000000"/>
          <w:sz w:val="28"/>
          <w:szCs w:val="28"/>
        </w:rPr>
        <w:t>й программы</w:t>
      </w:r>
      <w:r w:rsidR="00B84373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62568F" w:rsidRPr="0029690D">
        <w:rPr>
          <w:rFonts w:ascii="Times New Roman" w:hAnsi="Times New Roman" w:cs="Times New Roman"/>
          <w:color w:val="000000"/>
          <w:sz w:val="28"/>
          <w:szCs w:val="28"/>
        </w:rPr>
        <w:t>изменений</w:t>
      </w:r>
      <w:r w:rsidR="00B84373" w:rsidRPr="0029690D">
        <w:rPr>
          <w:rFonts w:ascii="Times New Roman" w:hAnsi="Times New Roman" w:cs="Times New Roman"/>
          <w:color w:val="000000"/>
          <w:sz w:val="28"/>
          <w:szCs w:val="28"/>
        </w:rPr>
        <w:t>, вносимых в инвестиционную программу)</w:t>
      </w:r>
      <w:r w:rsidR="000345FA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и обосновывающих их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матери</w:t>
      </w:r>
      <w:r w:rsidR="000345FA" w:rsidRPr="0029690D">
        <w:rPr>
          <w:rFonts w:ascii="Times New Roman" w:hAnsi="Times New Roman" w:cs="Times New Roman"/>
          <w:color w:val="000000"/>
          <w:sz w:val="28"/>
          <w:szCs w:val="28"/>
        </w:rPr>
        <w:t>алах, в том числе для расчета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показателей</w:t>
      </w:r>
      <w:r w:rsidR="000345FA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инвестиционной программы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E27D9" w:rsidRPr="0029690D" w:rsidRDefault="005E27D9">
      <w:pPr>
        <w:widowControl/>
        <w:autoSpaceDE/>
        <w:autoSpaceDN/>
        <w:adjustRightInd/>
        <w:ind w:right="57"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2.1.5. Осуществлять анализ отчетных данных о деятельности Заказчика за предыдущие годы в целях выявления факторов, которые необходимо учесть при формировании</w:t>
      </w:r>
      <w:r w:rsidR="00482457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проектов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84373" w:rsidRPr="0029690D">
        <w:rPr>
          <w:rFonts w:ascii="Times New Roman" w:hAnsi="Times New Roman" w:cs="Times New Roman"/>
          <w:color w:val="000000"/>
          <w:sz w:val="28"/>
          <w:szCs w:val="28"/>
        </w:rPr>
        <w:t>инвестиционной программы (изменений, вносимых в инвестиционную программу)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, в том числе факторов, влияющих на фактические показатели деятельности Заказчика.</w:t>
      </w:r>
    </w:p>
    <w:p w:rsidR="005E27D9" w:rsidRPr="0029690D" w:rsidRDefault="005E27D9">
      <w:pPr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2.1.6. Осуществлять оценку достоверности отчетных данных, содержащихся в отчетах о реализации инвестиционной программы, в том числе использованных для расчета фактических значений количественных показателей.</w:t>
      </w:r>
    </w:p>
    <w:p w:rsidR="0058670B" w:rsidRPr="0029690D" w:rsidRDefault="00FB2196">
      <w:pPr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2.1.7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>. Осуществлять, при необходимости, анализ формирования фактической стоимости строительства (реконструкции, модернизации, технического перевооружения, приобретения) объектов инвестиционной деятельности, в том числе анализ финансирования и освоения капитальных вложений в инвестиционные проекты, проектной документации, первичных учетных документов, исполнительной документации, договорных отношений, порядка ценообразования, разрешительной и правоустанавливающей документации, договоров присоединения к сетям инженерно-технического обеспечения и их синхронизации с инвестиционными проектами, сроков строительства (реконструкции, модернизации, технического перевооружения) объектов инвестиционной деятельности, закупочной деятельности, осуществляемой субъектом электроэнергетики в целях строительства (реконструкции, модернизации, технического перевооружения, приобретения) объектов инвестиционной деятельности.</w:t>
      </w:r>
    </w:p>
    <w:p w:rsidR="0058670B" w:rsidRPr="0029690D" w:rsidRDefault="00FB2196">
      <w:pPr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2.1.8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. Осуществлять анализ информации об отчетах о реализации инвестиционной программы и обосновывающих их материалах в целях выявления факторов, которые необходимо учесть при подготовке изменений, вносимых в инвестиционную программу, в том числе факторов, влияющих на показатели деятельности </w:t>
      </w:r>
      <w:r w:rsidR="00F21040" w:rsidRPr="0029690D">
        <w:rPr>
          <w:rFonts w:ascii="Times New Roman" w:hAnsi="Times New Roman" w:cs="Times New Roman"/>
          <w:color w:val="000000"/>
          <w:sz w:val="28"/>
          <w:szCs w:val="28"/>
        </w:rPr>
        <w:t>Заказчика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8670B" w:rsidRPr="0029690D" w:rsidRDefault="00FB2196">
      <w:pPr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2.1.9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. Осуществлять проверку правильности выполненных </w:t>
      </w:r>
      <w:r w:rsidR="00F21040" w:rsidRPr="0029690D">
        <w:rPr>
          <w:rFonts w:ascii="Times New Roman" w:hAnsi="Times New Roman" w:cs="Times New Roman"/>
          <w:color w:val="000000"/>
          <w:sz w:val="28"/>
          <w:szCs w:val="28"/>
        </w:rPr>
        <w:t>Заказчиком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расчетов, в том числе расчетов значений количественных показателей.</w:t>
      </w:r>
    </w:p>
    <w:p w:rsidR="0058670B" w:rsidRPr="0029690D" w:rsidRDefault="00FB2196">
      <w:pPr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2.1.10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. Осуществлять оценку обоснованности сделанных </w:t>
      </w:r>
      <w:r w:rsidR="00F21040" w:rsidRPr="0029690D">
        <w:rPr>
          <w:rFonts w:ascii="Times New Roman" w:hAnsi="Times New Roman" w:cs="Times New Roman"/>
          <w:color w:val="000000"/>
          <w:sz w:val="28"/>
          <w:szCs w:val="28"/>
        </w:rPr>
        <w:t>Заказчиком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допущений, оценок и выводов.</w:t>
      </w:r>
    </w:p>
    <w:p w:rsidR="0058670B" w:rsidRPr="0029690D" w:rsidRDefault="00FB2196">
      <w:pPr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2.1.11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>. Выполнять необходимые расчеты, обосновывающие результаты проведенных проверок, выполненных оценок и подготовленных предложений.</w:t>
      </w:r>
    </w:p>
    <w:p w:rsidR="0058670B" w:rsidRPr="0029690D" w:rsidRDefault="00FB2196">
      <w:pPr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P183"/>
      <w:bookmarkEnd w:id="0"/>
      <w:r w:rsidRPr="0029690D">
        <w:rPr>
          <w:rFonts w:ascii="Times New Roman" w:hAnsi="Times New Roman" w:cs="Times New Roman"/>
          <w:color w:val="000000"/>
          <w:sz w:val="28"/>
          <w:szCs w:val="28"/>
        </w:rPr>
        <w:t>2.1.12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>. Документально оформлять все сведения и расчеты, обосновывающие результаты проведенных проверок, выполненных оценок и подготовленных предложений, подтверждающие заключение Исполнителя по результатам проведения технологического и ценового аудита</w:t>
      </w:r>
      <w:r w:rsidR="00065B1F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проектов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F6064" w:rsidRPr="0029690D">
        <w:rPr>
          <w:rFonts w:ascii="Times New Roman" w:hAnsi="Times New Roman" w:cs="Times New Roman"/>
          <w:color w:val="000000"/>
          <w:sz w:val="28"/>
          <w:szCs w:val="28"/>
        </w:rPr>
        <w:t>инвестиционной программы (</w:t>
      </w:r>
      <w:r w:rsidR="007A1F8E" w:rsidRPr="0029690D">
        <w:rPr>
          <w:rFonts w:ascii="Times New Roman" w:hAnsi="Times New Roman" w:cs="Times New Roman"/>
          <w:color w:val="000000"/>
          <w:sz w:val="28"/>
          <w:szCs w:val="28"/>
        </w:rPr>
        <w:t>изменений</w:t>
      </w:r>
      <w:r w:rsidR="00D92D93" w:rsidRPr="0029690D">
        <w:rPr>
          <w:rFonts w:ascii="Times New Roman" w:hAnsi="Times New Roman" w:cs="Times New Roman"/>
          <w:color w:val="000000"/>
          <w:sz w:val="28"/>
          <w:szCs w:val="28"/>
        </w:rPr>
        <w:t>, вносимых</w:t>
      </w:r>
      <w:r w:rsidR="007A1F8E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в инвестиционную программу</w:t>
      </w:r>
      <w:r w:rsidR="005F6064" w:rsidRPr="0029690D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472259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и отчетов о реализации инвестиционной программы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, а также подтверждающие, что технологический и ценовой аудит проводился в соответствии с </w:t>
      </w:r>
      <w:r w:rsidR="00C84919" w:rsidRPr="0029690D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етодическими рекомендациями. </w:t>
      </w:r>
      <w:r w:rsidR="00472259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8670B" w:rsidRPr="0029690D" w:rsidRDefault="00FB219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2.1.13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>. Предоставлять в</w:t>
      </w:r>
      <w:r w:rsidR="00823E00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течение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2</w:t>
      </w:r>
      <w:r w:rsidR="00823E00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(двух)</w:t>
      </w:r>
      <w:r w:rsidR="007F5210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рабочих</w:t>
      </w:r>
      <w:r w:rsidR="00322B2F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23E00" w:rsidRPr="0029690D">
        <w:rPr>
          <w:rFonts w:ascii="Times New Roman" w:hAnsi="Times New Roman" w:cs="Times New Roman"/>
          <w:color w:val="000000"/>
          <w:sz w:val="28"/>
          <w:szCs w:val="28"/>
        </w:rPr>
        <w:t>дней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по запросу Заказчика</w:t>
      </w:r>
      <w:r w:rsidR="00B3698F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2665" w:rsidRPr="0029690D">
        <w:rPr>
          <w:rFonts w:ascii="Times New Roman" w:hAnsi="Times New Roman" w:cs="Times New Roman"/>
          <w:sz w:val="28"/>
          <w:szCs w:val="28"/>
        </w:rPr>
        <w:t>и/или</w:t>
      </w:r>
      <w:r w:rsidR="00B3698F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93EA8" w:rsidRPr="0029690D">
        <w:rPr>
          <w:rFonts w:ascii="Times New Roman" w:hAnsi="Times New Roman" w:cs="Times New Roman"/>
          <w:color w:val="000000"/>
          <w:sz w:val="28"/>
          <w:szCs w:val="28"/>
        </w:rPr>
        <w:t>уполномоченного органа исполнительной власти</w:t>
      </w:r>
      <w:r w:rsidR="00793EA8" w:rsidRPr="0029690D" w:rsidDel="00793E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>документально оформленные сведения и</w:t>
      </w:r>
      <w:r w:rsidR="00CA2709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расчеты, указанные в п.</w:t>
      </w:r>
      <w:r w:rsidR="003510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2.1.12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Договора.</w:t>
      </w:r>
    </w:p>
    <w:p w:rsidR="0058670B" w:rsidRPr="0029690D" w:rsidRDefault="00FB219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2.1.14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>. Обеспечить сдачу</w:t>
      </w:r>
      <w:r w:rsidR="00E33559" w:rsidRPr="0029690D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>приемку заключений по результатам оказываемых услуг Заказчику в сроки (этапы), обеспечивающие возможность раскрытия Заказчиком таких заключений в сроки, установленные Стандартами раскрытия информации</w:t>
      </w:r>
      <w:r w:rsidR="005622AF" w:rsidRPr="0029690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Методическими рекомендациями</w:t>
      </w:r>
      <w:r w:rsidR="005622AF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и действующими нормативно-правовыми актами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697AA0" w:rsidRPr="0029690D" w:rsidRDefault="00697AA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2.1.15. </w:t>
      </w:r>
      <w:r w:rsidR="0094771D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Доработать подготовленные заключения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в следующих случаях:</w:t>
      </w:r>
    </w:p>
    <w:p w:rsidR="00697AA0" w:rsidRPr="0029690D" w:rsidRDefault="00697AA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2.1.15.1. Наличие замечаний со стороны Заказчика до раскрытия Заключения Исполнителя, в соответствии со стандартами раскрытия информации субъектами оптового и розничных рынков электрической энергии, утвержденными постановлением Правительства Российской Федерации от 21 января 2004 г. N 24 "Об утверждении стандартов раскрытия информации субъектами оптового и розничных рынков электрической энергии" (далее - стандарты раскрытия информации)</w:t>
      </w:r>
      <w:r w:rsidR="005622AF" w:rsidRPr="0029690D">
        <w:rPr>
          <w:rFonts w:ascii="Times New Roman" w:hAnsi="Times New Roman" w:cs="Times New Roman"/>
          <w:color w:val="000000"/>
          <w:sz w:val="28"/>
          <w:szCs w:val="28"/>
        </w:rPr>
        <w:t>, и действующими нормативно-правовыми актами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97AA0" w:rsidRPr="0029690D" w:rsidRDefault="00697AA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2.1.15.2. Наличие замечаний уполномоченных органов исполнительной власти как к заключению Исполнителя, так и к</w:t>
      </w:r>
      <w:r w:rsidR="00BE3D3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проекту</w:t>
      </w:r>
      <w:r w:rsidR="00621015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инвестиционной программы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84F45" w:rsidRPr="0029690D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621015" w:rsidRPr="0029690D">
        <w:rPr>
          <w:rFonts w:ascii="Times New Roman" w:hAnsi="Times New Roman" w:cs="Times New Roman"/>
          <w:color w:val="000000"/>
          <w:sz w:val="28"/>
          <w:szCs w:val="28"/>
        </w:rPr>
        <w:t>изменений, вносимых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в инвестиционную программу</w:t>
      </w:r>
      <w:r w:rsidR="00B84F45" w:rsidRPr="0029690D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2665" w:rsidRPr="0029690D">
        <w:rPr>
          <w:rFonts w:ascii="Times New Roman" w:hAnsi="Times New Roman" w:cs="Times New Roman"/>
          <w:sz w:val="28"/>
          <w:szCs w:val="28"/>
        </w:rPr>
        <w:t>и/или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отчётам Заказчика </w:t>
      </w:r>
      <w:r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о реализации инвестиционных программ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97AA0" w:rsidRPr="0029690D" w:rsidRDefault="00697AA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2.1.16. Порядок и сроки доработки заключений в случаях, указанных в п. 2.1.15 настоящего Договора; порядок передачи Заказчиком Исполнителю замечаний уполномоченного органа исполнительной власти, к заключению, раскрытому Заказчиком в соответствии со стандартами раскрытия информации, устанавливаются в Технических заданиях Заказчика (Приложения № 1.1 и № 1.2 к настоящему Договору). При этом, доработка и устранение полученных замечаний осуществляется Исполнителем своими силами и за свой счет в сроки, согласованные с Заказчиком.</w:t>
      </w:r>
    </w:p>
    <w:p w:rsidR="0058670B" w:rsidRPr="0029690D" w:rsidRDefault="00FB219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2.1.1</w:t>
      </w:r>
      <w:r w:rsidR="004B7601" w:rsidRPr="0029690D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>. Представлять по устным (письменным) запросам Заказчика</w:t>
      </w:r>
      <w:r w:rsidR="00127D46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2665" w:rsidRPr="0029690D">
        <w:rPr>
          <w:rFonts w:ascii="Times New Roman" w:hAnsi="Times New Roman" w:cs="Times New Roman"/>
          <w:sz w:val="28"/>
          <w:szCs w:val="28"/>
        </w:rPr>
        <w:t>и/или</w:t>
      </w:r>
      <w:r w:rsidR="00127D46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3C34" w:rsidRPr="0029690D">
        <w:rPr>
          <w:rFonts w:ascii="Times New Roman" w:hAnsi="Times New Roman" w:cs="Times New Roman"/>
          <w:color w:val="000000"/>
          <w:sz w:val="28"/>
          <w:szCs w:val="28"/>
        </w:rPr>
        <w:t>уполномоченными органами исполнительной власти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устные (письменные) пояснения к заключению по оказанным Услугам в сроки, указанные в таких запросах.</w:t>
      </w:r>
    </w:p>
    <w:p w:rsidR="0058670B" w:rsidRPr="0029690D" w:rsidRDefault="00FB219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2.1.1</w:t>
      </w:r>
      <w:r w:rsidR="004B7601" w:rsidRPr="0029690D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8240EA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Сообщать Заказчику о выявленной недостоверности </w:t>
      </w:r>
      <w:r w:rsidR="004D2665" w:rsidRPr="0029690D">
        <w:rPr>
          <w:rFonts w:ascii="Times New Roman" w:hAnsi="Times New Roman" w:cs="Times New Roman"/>
          <w:sz w:val="28"/>
          <w:szCs w:val="28"/>
        </w:rPr>
        <w:t>и/или</w:t>
      </w:r>
      <w:r w:rsidR="008240EA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недостаточности информации (в течение 2</w:t>
      </w:r>
      <w:r w:rsidR="00B21E18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(двух)</w:t>
      </w:r>
      <w:r w:rsidR="008240EA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рабочих</w:t>
      </w:r>
      <w:r w:rsidR="00B21E18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дней</w:t>
      </w:r>
      <w:r w:rsidR="008240EA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с момента выявления), предоставленной им Исполнителю в рамках настоящего Договора, а также об известных Исполнителю обстоятельствах, препятствующих надлежащему оказанию Услуг по Договору.</w:t>
      </w:r>
    </w:p>
    <w:p w:rsidR="00C76918" w:rsidRPr="0029690D" w:rsidRDefault="00FB219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2.1.1</w:t>
      </w:r>
      <w:r w:rsidR="004B7601" w:rsidRPr="0029690D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. Направлять по приглашению Заказчика, иного </w:t>
      </w:r>
      <w:r w:rsidR="00793EA8" w:rsidRPr="0029690D">
        <w:rPr>
          <w:rFonts w:ascii="Times New Roman" w:hAnsi="Times New Roman" w:cs="Times New Roman"/>
          <w:color w:val="000000"/>
          <w:sz w:val="28"/>
          <w:szCs w:val="28"/>
        </w:rPr>
        <w:t>уполномоченного органа исполнительной власти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>, уполномоченных представителей Исполнителя для участия в совещаниях, проводимых по вопросам</w:t>
      </w:r>
      <w:r w:rsidR="00C76918" w:rsidRPr="0029690D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76918" w:rsidRPr="0029690D" w:rsidRDefault="00C76918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рассмотрения замечаний </w:t>
      </w:r>
      <w:r w:rsidR="00D92DE3" w:rsidRPr="0029690D">
        <w:rPr>
          <w:rFonts w:ascii="Times New Roman" w:hAnsi="Times New Roman" w:cs="Times New Roman"/>
          <w:color w:val="000000"/>
          <w:sz w:val="28"/>
          <w:szCs w:val="28"/>
        </w:rPr>
        <w:t>и/или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предложений к</w:t>
      </w:r>
      <w:r w:rsidR="004E0954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проекту</w:t>
      </w:r>
      <w:r w:rsidR="00762648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инвестиционной программы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6C96" w:rsidRPr="0029690D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0E56AB" w:rsidRPr="0029690D">
        <w:rPr>
          <w:rFonts w:ascii="Times New Roman" w:hAnsi="Times New Roman" w:cs="Times New Roman"/>
          <w:color w:val="000000"/>
          <w:sz w:val="28"/>
          <w:szCs w:val="28"/>
        </w:rPr>
        <w:t>изменений</w:t>
      </w:r>
      <w:r w:rsidR="00762648" w:rsidRPr="0029690D">
        <w:rPr>
          <w:rFonts w:ascii="Times New Roman" w:hAnsi="Times New Roman" w:cs="Times New Roman"/>
          <w:color w:val="000000"/>
          <w:sz w:val="28"/>
          <w:szCs w:val="28"/>
        </w:rPr>
        <w:t>, вносимых</w:t>
      </w:r>
      <w:r w:rsidR="000E56A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="0021102A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56AB" w:rsidRPr="0029690D">
        <w:rPr>
          <w:rFonts w:ascii="Times New Roman" w:hAnsi="Times New Roman" w:cs="Times New Roman"/>
          <w:color w:val="000000"/>
          <w:sz w:val="28"/>
          <w:szCs w:val="28"/>
        </w:rPr>
        <w:t>инвестиционную программу</w:t>
      </w:r>
      <w:r w:rsidR="00886C96" w:rsidRPr="0029690D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2665" w:rsidRPr="0029690D">
        <w:rPr>
          <w:rFonts w:ascii="Times New Roman" w:hAnsi="Times New Roman" w:cs="Times New Roman"/>
          <w:sz w:val="28"/>
          <w:szCs w:val="28"/>
        </w:rPr>
        <w:t>и/или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заключению Исполнителя по результатам проведения технологического и ценового аудита</w:t>
      </w:r>
      <w:r w:rsidR="00762648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проекта</w:t>
      </w:r>
      <w:r w:rsidR="00886C96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инвестиционной программы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6C96" w:rsidRPr="0029690D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0E56AB" w:rsidRPr="0029690D">
        <w:rPr>
          <w:rFonts w:ascii="Times New Roman" w:hAnsi="Times New Roman" w:cs="Times New Roman"/>
          <w:color w:val="000000"/>
          <w:sz w:val="28"/>
          <w:szCs w:val="28"/>
        </w:rPr>
        <w:t>изменений</w:t>
      </w:r>
      <w:r w:rsidR="00762648" w:rsidRPr="0029690D">
        <w:rPr>
          <w:rFonts w:ascii="Times New Roman" w:hAnsi="Times New Roman" w:cs="Times New Roman"/>
          <w:color w:val="000000"/>
          <w:sz w:val="28"/>
          <w:szCs w:val="28"/>
        </w:rPr>
        <w:t>, вносимых</w:t>
      </w:r>
      <w:r w:rsidR="000E56A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="0021102A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56AB" w:rsidRPr="0029690D">
        <w:rPr>
          <w:rFonts w:ascii="Times New Roman" w:hAnsi="Times New Roman" w:cs="Times New Roman"/>
          <w:color w:val="000000"/>
          <w:sz w:val="28"/>
          <w:szCs w:val="28"/>
        </w:rPr>
        <w:t>инвестиционную программу</w:t>
      </w:r>
      <w:r w:rsidR="00886C96" w:rsidRPr="0029690D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8670B" w:rsidRPr="0029690D" w:rsidRDefault="004E095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- замечаний к отчету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о реализации инвестиционной программы </w:t>
      </w:r>
      <w:r w:rsidR="004D2665" w:rsidRPr="0029690D">
        <w:rPr>
          <w:rFonts w:ascii="Times New Roman" w:hAnsi="Times New Roman" w:cs="Times New Roman"/>
          <w:sz w:val="28"/>
          <w:szCs w:val="28"/>
        </w:rPr>
        <w:t>и/или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заключению Исполнителя по результатам проведения технологич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еского и ценового аудита отчета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о реализации инвестиционной программы.</w:t>
      </w:r>
    </w:p>
    <w:p w:rsidR="0058670B" w:rsidRPr="0029690D" w:rsidRDefault="00FB219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2.1.</w:t>
      </w:r>
      <w:r w:rsidR="004B7601" w:rsidRPr="0029690D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. По окончании оказания Услуг по Договору </w:t>
      </w:r>
      <w:r w:rsidR="004D2665" w:rsidRPr="0029690D">
        <w:rPr>
          <w:rFonts w:ascii="Times New Roman" w:hAnsi="Times New Roman" w:cs="Times New Roman"/>
          <w:sz w:val="28"/>
          <w:szCs w:val="28"/>
        </w:rPr>
        <w:t>и/или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по завершении установленного Техническим</w:t>
      </w:r>
      <w:r w:rsidR="00793EA8" w:rsidRPr="0029690D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93EA8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заданиями 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этапа оказания Услуг в течение 5 (пяти) календарных дней направить Заказчику </w:t>
      </w:r>
      <w:r w:rsidR="00793EA8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отчет 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>об оказании Услуг по Договору/этапу</w:t>
      </w:r>
      <w:r w:rsidR="00E23F53" w:rsidRPr="0029690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Акт оказанных Услуг по Договору/этапу</w:t>
      </w:r>
      <w:r w:rsidR="00E23F53" w:rsidRPr="0029690D">
        <w:rPr>
          <w:rFonts w:ascii="Times New Roman" w:hAnsi="Times New Roman" w:cs="Times New Roman"/>
          <w:color w:val="000000"/>
          <w:sz w:val="28"/>
          <w:szCs w:val="28"/>
        </w:rPr>
        <w:t>, заключение и презентацию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E37F0" w:rsidRPr="0029690D" w:rsidRDefault="00CE37F0" w:rsidP="00FC61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2.1.2</w:t>
      </w:r>
      <w:r w:rsidR="004B7601" w:rsidRPr="0029690D">
        <w:rPr>
          <w:rFonts w:ascii="Times New Roman" w:hAnsi="Times New Roman" w:cs="Times New Roman"/>
          <w:sz w:val="28"/>
          <w:szCs w:val="28"/>
        </w:rPr>
        <w:t>1</w:t>
      </w:r>
      <w:r w:rsidRPr="0029690D">
        <w:rPr>
          <w:rFonts w:ascii="Times New Roman" w:hAnsi="Times New Roman" w:cs="Times New Roman"/>
          <w:sz w:val="28"/>
          <w:szCs w:val="28"/>
        </w:rPr>
        <w:t>. В момент подписания Сторонами настоящего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2 к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 и иных необходимых документов.</w:t>
      </w:r>
    </w:p>
    <w:p w:rsidR="00CE37F0" w:rsidRPr="0029690D" w:rsidRDefault="00CE37F0" w:rsidP="00FC6172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9690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2.1.2</w:t>
      </w:r>
      <w:r w:rsidR="004B7601" w:rsidRPr="0029690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2</w:t>
      </w:r>
      <w:r w:rsidRPr="0029690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В течение срока действия Договора Исполнитель обязуется предоставлять Заказчику </w:t>
      </w:r>
      <w:r w:rsidRPr="0029690D">
        <w:rPr>
          <w:rFonts w:ascii="Times New Roman" w:eastAsia="Calibri" w:hAnsi="Times New Roman" w:cs="Times New Roman"/>
          <w:sz w:val="28"/>
          <w:szCs w:val="28"/>
          <w:lang w:eastAsia="en-US"/>
        </w:rPr>
        <w:t>информацию:</w:t>
      </w:r>
    </w:p>
    <w:p w:rsidR="00DF0273" w:rsidRPr="0029690D" w:rsidRDefault="00DF0273" w:rsidP="00DF02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 xml:space="preserve">Информацию о полной цепочке собственников </w:t>
      </w:r>
      <w:r w:rsidR="00FD698D" w:rsidRPr="0029690D">
        <w:rPr>
          <w:rFonts w:ascii="Times New Roman" w:hAnsi="Times New Roman" w:cs="Times New Roman"/>
          <w:sz w:val="28"/>
          <w:szCs w:val="28"/>
        </w:rPr>
        <w:t>Исполнителя</w:t>
      </w:r>
      <w:r w:rsidRPr="0029690D">
        <w:rPr>
          <w:rFonts w:ascii="Times New Roman" w:hAnsi="Times New Roman" w:cs="Times New Roman"/>
          <w:sz w:val="28"/>
          <w:szCs w:val="28"/>
        </w:rPr>
        <w:t xml:space="preserve">, включая конечных бенефициаров, а также о составе исполнительных органов Контрагента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т.п.), по форме, указанной в Приложении </w:t>
      </w:r>
      <w:r w:rsidR="002F61D8">
        <w:rPr>
          <w:rFonts w:ascii="Times New Roman" w:hAnsi="Times New Roman" w:cs="Times New Roman"/>
          <w:sz w:val="28"/>
          <w:szCs w:val="28"/>
        </w:rPr>
        <w:t xml:space="preserve">№ </w:t>
      </w:r>
      <w:r w:rsidR="008A2E48" w:rsidRPr="0029690D">
        <w:rPr>
          <w:rFonts w:ascii="Times New Roman" w:hAnsi="Times New Roman" w:cs="Times New Roman"/>
          <w:sz w:val="28"/>
          <w:szCs w:val="28"/>
        </w:rPr>
        <w:t>2</w:t>
      </w:r>
      <w:r w:rsidRPr="0029690D">
        <w:rPr>
          <w:rFonts w:ascii="Times New Roman" w:hAnsi="Times New Roman" w:cs="Times New Roman"/>
          <w:sz w:val="28"/>
          <w:szCs w:val="28"/>
        </w:rPr>
        <w:t xml:space="preserve"> к настоящему Договору;</w:t>
      </w:r>
    </w:p>
    <w:p w:rsidR="00DF0273" w:rsidRPr="0029690D" w:rsidRDefault="00DF0273" w:rsidP="00DF02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 xml:space="preserve">- информацию о привлечении </w:t>
      </w:r>
      <w:r w:rsidR="00FD698D" w:rsidRPr="0029690D">
        <w:rPr>
          <w:rFonts w:ascii="Times New Roman" w:hAnsi="Times New Roman" w:cs="Times New Roman"/>
          <w:sz w:val="28"/>
          <w:szCs w:val="28"/>
        </w:rPr>
        <w:t>Исполнителем</w:t>
      </w:r>
      <w:r w:rsidRPr="0029690D">
        <w:rPr>
          <w:rFonts w:ascii="Times New Roman" w:hAnsi="Times New Roman" w:cs="Times New Roman"/>
          <w:sz w:val="28"/>
          <w:szCs w:val="28"/>
        </w:rPr>
        <w:t xml:space="preserve">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</w:t>
      </w:r>
      <w:r w:rsidR="00FD698D" w:rsidRPr="0029690D">
        <w:rPr>
          <w:rFonts w:ascii="Times New Roman" w:hAnsi="Times New Roman" w:cs="Times New Roman"/>
          <w:sz w:val="28"/>
          <w:szCs w:val="28"/>
        </w:rPr>
        <w:t>Исполнителем</w:t>
      </w:r>
      <w:r w:rsidRPr="0029690D">
        <w:rPr>
          <w:rFonts w:ascii="Times New Roman" w:hAnsi="Times New Roman" w:cs="Times New Roman"/>
          <w:sz w:val="28"/>
          <w:szCs w:val="28"/>
        </w:rPr>
        <w:t xml:space="preserve"> для исполнения своих обязательств по договору, в том числе конечных бенефициаров (вместе с копиями подтверждающих документов), по форме, указанной в Приложении </w:t>
      </w:r>
      <w:r w:rsidR="002F61D8">
        <w:rPr>
          <w:rFonts w:ascii="Times New Roman" w:hAnsi="Times New Roman" w:cs="Times New Roman"/>
          <w:sz w:val="28"/>
          <w:szCs w:val="28"/>
        </w:rPr>
        <w:t xml:space="preserve">№ </w:t>
      </w:r>
      <w:r w:rsidR="00CA2FD5" w:rsidRPr="0029690D">
        <w:rPr>
          <w:rFonts w:ascii="Times New Roman" w:hAnsi="Times New Roman" w:cs="Times New Roman"/>
          <w:sz w:val="28"/>
          <w:szCs w:val="28"/>
        </w:rPr>
        <w:t>2</w:t>
      </w:r>
      <w:r w:rsidR="00FD698D" w:rsidRPr="0029690D">
        <w:rPr>
          <w:rFonts w:ascii="Times New Roman" w:hAnsi="Times New Roman" w:cs="Times New Roman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sz w:val="28"/>
          <w:szCs w:val="28"/>
        </w:rPr>
        <w:t>к настоящему Договору;</w:t>
      </w:r>
    </w:p>
    <w:p w:rsidR="00DF0273" w:rsidRPr="0029690D" w:rsidRDefault="00DF0273" w:rsidP="00DF02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 xml:space="preserve">- информацию об изменении состава (по сравнению с существовавшим на дату заключения настоящего договора) собственников </w:t>
      </w:r>
      <w:r w:rsidR="00FD698D" w:rsidRPr="0029690D">
        <w:rPr>
          <w:rFonts w:ascii="Times New Roman" w:hAnsi="Times New Roman" w:cs="Times New Roman"/>
          <w:sz w:val="28"/>
          <w:szCs w:val="28"/>
        </w:rPr>
        <w:t>Исполнителя</w:t>
      </w:r>
      <w:r w:rsidRPr="0029690D">
        <w:rPr>
          <w:rFonts w:ascii="Times New Roman" w:hAnsi="Times New Roman" w:cs="Times New Roman"/>
          <w:sz w:val="28"/>
          <w:szCs w:val="28"/>
        </w:rPr>
        <w:t xml:space="preserve">, третьих лиц, привлеченных </w:t>
      </w:r>
      <w:r w:rsidR="00FD698D" w:rsidRPr="0029690D">
        <w:rPr>
          <w:rFonts w:ascii="Times New Roman" w:hAnsi="Times New Roman" w:cs="Times New Roman"/>
          <w:sz w:val="28"/>
          <w:szCs w:val="28"/>
        </w:rPr>
        <w:t>Исполнителем</w:t>
      </w:r>
      <w:r w:rsidRPr="0029690D">
        <w:rPr>
          <w:rFonts w:ascii="Times New Roman" w:hAnsi="Times New Roman" w:cs="Times New Roman"/>
          <w:sz w:val="28"/>
          <w:szCs w:val="28"/>
        </w:rPr>
        <w:t xml:space="preserve">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</w:t>
      </w:r>
      <w:r w:rsidR="00FD698D" w:rsidRPr="0029690D">
        <w:rPr>
          <w:rFonts w:ascii="Times New Roman" w:hAnsi="Times New Roman" w:cs="Times New Roman"/>
          <w:sz w:val="28"/>
          <w:szCs w:val="28"/>
        </w:rPr>
        <w:t>Исполнителя</w:t>
      </w:r>
      <w:r w:rsidRPr="0029690D">
        <w:rPr>
          <w:rFonts w:ascii="Times New Roman" w:hAnsi="Times New Roman" w:cs="Times New Roman"/>
          <w:sz w:val="28"/>
          <w:szCs w:val="28"/>
        </w:rPr>
        <w:t xml:space="preserve">, третьих лиц, привлеченных </w:t>
      </w:r>
      <w:r w:rsidR="00FD698D" w:rsidRPr="0029690D">
        <w:rPr>
          <w:rFonts w:ascii="Times New Roman" w:hAnsi="Times New Roman" w:cs="Times New Roman"/>
          <w:sz w:val="28"/>
          <w:szCs w:val="28"/>
        </w:rPr>
        <w:t>Исполнителем</w:t>
      </w:r>
      <w:r w:rsidRPr="0029690D">
        <w:rPr>
          <w:rFonts w:ascii="Times New Roman" w:hAnsi="Times New Roman" w:cs="Times New Roman"/>
          <w:sz w:val="28"/>
          <w:szCs w:val="28"/>
        </w:rPr>
        <w:t xml:space="preserve"> к исполнению своих обязательств по договору. Информация (вместе с копиями подтверждающих документов) представляется в ПАО «Россети» по форме, указанной в Приложении </w:t>
      </w:r>
      <w:r w:rsidR="002F61D8">
        <w:rPr>
          <w:rFonts w:ascii="Times New Roman" w:hAnsi="Times New Roman" w:cs="Times New Roman"/>
          <w:sz w:val="28"/>
          <w:szCs w:val="28"/>
        </w:rPr>
        <w:t xml:space="preserve">№ </w:t>
      </w:r>
      <w:r w:rsidR="0062376E" w:rsidRPr="0029690D">
        <w:rPr>
          <w:rFonts w:ascii="Times New Roman" w:hAnsi="Times New Roman" w:cs="Times New Roman"/>
          <w:sz w:val="28"/>
          <w:szCs w:val="28"/>
        </w:rPr>
        <w:t>2</w:t>
      </w:r>
      <w:r w:rsidRPr="0029690D">
        <w:rPr>
          <w:rFonts w:ascii="Times New Roman" w:hAnsi="Times New Roman" w:cs="Times New Roman"/>
          <w:sz w:val="28"/>
          <w:szCs w:val="28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62376E" w:rsidRPr="0029690D" w:rsidRDefault="0062376E" w:rsidP="0062376E">
      <w:pPr>
        <w:ind w:firstLine="709"/>
        <w:jc w:val="both"/>
        <w:rPr>
          <w:rFonts w:ascii="Times New Roman" w:eastAsia="Calibri" w:hAnsi="Times New Roman" w:cs="Times New Roman"/>
          <w:strike/>
          <w:sz w:val="28"/>
          <w:szCs w:val="28"/>
          <w:lang w:eastAsia="en-US"/>
        </w:rPr>
      </w:pPr>
      <w:r w:rsidRPr="0029690D">
        <w:rPr>
          <w:rFonts w:ascii="Times New Roman" w:hAnsi="Times New Roman" w:cs="Times New Roman"/>
          <w:sz w:val="28"/>
          <w:szCs w:val="28"/>
        </w:rPr>
        <w:t xml:space="preserve">В случае если информация о полной цепочке собственников </w:t>
      </w:r>
      <w:r w:rsidR="00FD698D" w:rsidRPr="0029690D">
        <w:rPr>
          <w:rFonts w:ascii="Times New Roman" w:hAnsi="Times New Roman" w:cs="Times New Roman"/>
          <w:sz w:val="28"/>
          <w:szCs w:val="28"/>
        </w:rPr>
        <w:t>Исполнителем</w:t>
      </w:r>
      <w:r w:rsidRPr="0029690D">
        <w:rPr>
          <w:rFonts w:ascii="Times New Roman" w:hAnsi="Times New Roman" w:cs="Times New Roman"/>
          <w:sz w:val="28"/>
          <w:szCs w:val="28"/>
        </w:rPr>
        <w:t xml:space="preserve">, третьего лица, привлеченного </w:t>
      </w:r>
      <w:r w:rsidR="00FD698D" w:rsidRPr="0029690D">
        <w:rPr>
          <w:rFonts w:ascii="Times New Roman" w:hAnsi="Times New Roman" w:cs="Times New Roman"/>
          <w:sz w:val="28"/>
          <w:szCs w:val="28"/>
        </w:rPr>
        <w:t>Исполнителем</w:t>
      </w:r>
      <w:r w:rsidRPr="0029690D">
        <w:rPr>
          <w:rFonts w:ascii="Times New Roman" w:hAnsi="Times New Roman" w:cs="Times New Roman"/>
          <w:sz w:val="28"/>
          <w:szCs w:val="28"/>
        </w:rPr>
        <w:t xml:space="preserve"> к исполнению своих обязательств по договору, содержит персональные данные, </w:t>
      </w:r>
      <w:r w:rsidR="00FD698D" w:rsidRPr="0029690D">
        <w:rPr>
          <w:rFonts w:ascii="Times New Roman" w:hAnsi="Times New Roman" w:cs="Times New Roman"/>
          <w:sz w:val="28"/>
          <w:szCs w:val="28"/>
        </w:rPr>
        <w:t>Исполнитель</w:t>
      </w:r>
      <w:r w:rsidRPr="0029690D">
        <w:rPr>
          <w:rFonts w:ascii="Times New Roman" w:hAnsi="Times New Roman" w:cs="Times New Roman"/>
          <w:sz w:val="28"/>
          <w:szCs w:val="28"/>
        </w:rPr>
        <w:t xml:space="preserve"> 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</w:t>
      </w:r>
      <w:r w:rsidR="00FD1155">
        <w:rPr>
          <w:rFonts w:ascii="Times New Roman" w:hAnsi="Times New Roman" w:cs="Times New Roman"/>
          <w:sz w:val="28"/>
          <w:szCs w:val="28"/>
        </w:rPr>
        <w:t xml:space="preserve">№ </w:t>
      </w:r>
      <w:r w:rsidRPr="0029690D">
        <w:rPr>
          <w:rFonts w:ascii="Times New Roman" w:hAnsi="Times New Roman" w:cs="Times New Roman"/>
          <w:sz w:val="28"/>
          <w:szCs w:val="28"/>
        </w:rPr>
        <w:t>4 к настоящему Договору.</w:t>
      </w:r>
    </w:p>
    <w:p w:rsidR="00FD698D" w:rsidRPr="0029690D" w:rsidRDefault="00CE37F0" w:rsidP="00FD69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2.1.2</w:t>
      </w:r>
      <w:r w:rsidR="004B7601" w:rsidRPr="0029690D">
        <w:rPr>
          <w:rFonts w:ascii="Times New Roman" w:hAnsi="Times New Roman" w:cs="Times New Roman"/>
          <w:sz w:val="28"/>
          <w:szCs w:val="28"/>
        </w:rPr>
        <w:t>3</w:t>
      </w:r>
      <w:r w:rsidRPr="0029690D">
        <w:rPr>
          <w:rFonts w:ascii="Times New Roman" w:hAnsi="Times New Roman" w:cs="Times New Roman"/>
          <w:sz w:val="28"/>
          <w:szCs w:val="28"/>
        </w:rPr>
        <w:t>.</w:t>
      </w:r>
      <w:r w:rsidR="00745323" w:rsidRPr="003527C3">
        <w:rPr>
          <w:rFonts w:ascii="Times New Roman" w:hAnsi="Times New Roman" w:cs="Times New Roman"/>
          <w:sz w:val="28"/>
          <w:szCs w:val="28"/>
        </w:rPr>
        <w:t xml:space="preserve"> </w:t>
      </w:r>
      <w:r w:rsidR="00FD698D" w:rsidRPr="0029690D">
        <w:rPr>
          <w:rFonts w:ascii="Times New Roman" w:hAnsi="Times New Roman" w:cs="Times New Roman"/>
          <w:sz w:val="28"/>
          <w:szCs w:val="28"/>
        </w:rPr>
        <w:t>Исполнитель гарантирует, что:</w:t>
      </w:r>
    </w:p>
    <w:p w:rsidR="00FD698D" w:rsidRPr="0029690D" w:rsidRDefault="00FD698D" w:rsidP="00FD69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- зарегистрирован в ЕГРЮЛ надлежащим образом;</w:t>
      </w:r>
    </w:p>
    <w:p w:rsidR="00FD698D" w:rsidRPr="0029690D" w:rsidRDefault="00FD698D" w:rsidP="00FD69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- 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FD698D" w:rsidRPr="0029690D" w:rsidRDefault="00FD698D" w:rsidP="00FD69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- 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FD698D" w:rsidRPr="0029690D" w:rsidRDefault="00FD698D" w:rsidP="00FD69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- располагает лицензиями, необходимыми для осуществления деятельности и исполнения обязательств по Договору, если осуществляемая по Контракту деятельность является лицензируемой;</w:t>
      </w:r>
    </w:p>
    <w:p w:rsidR="00FD698D" w:rsidRPr="0029690D" w:rsidRDefault="00FD698D" w:rsidP="00FD69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- 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FD698D" w:rsidRPr="0029690D" w:rsidRDefault="00FD698D" w:rsidP="00FD69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 xml:space="preserve"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FD698D" w:rsidRPr="0029690D" w:rsidRDefault="00FD698D" w:rsidP="00FD69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- 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FD698D" w:rsidRPr="0029690D" w:rsidRDefault="00FD698D" w:rsidP="00FD69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FD698D" w:rsidRPr="0029690D" w:rsidRDefault="00FD698D" w:rsidP="00FD69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- своевременно и в полном объеме уплачивает налоги, сборы и страховые взносы;</w:t>
      </w:r>
    </w:p>
    <w:p w:rsidR="00FD698D" w:rsidRPr="0029690D" w:rsidRDefault="00FD698D" w:rsidP="00FD69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- отражает в налоговой отчетности по НДС все суммы НДС, предъявленные Исполнителю;</w:t>
      </w:r>
    </w:p>
    <w:p w:rsidR="00FD698D" w:rsidRPr="0029690D" w:rsidRDefault="00FD698D" w:rsidP="00FD69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- 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8A2E48" w:rsidRPr="0029690D" w:rsidRDefault="008A2E48" w:rsidP="008A2E48">
      <w:pPr>
        <w:ind w:firstLine="709"/>
        <w:jc w:val="both"/>
        <w:rPr>
          <w:rFonts w:ascii="Times New Roman" w:eastAsia="Calibri" w:hAnsi="Times New Roman" w:cs="Times New Roman"/>
          <w:strike/>
          <w:color w:val="000000"/>
          <w:sz w:val="28"/>
          <w:szCs w:val="28"/>
          <w:lang w:eastAsia="en-US"/>
        </w:rPr>
      </w:pPr>
    </w:p>
    <w:p w:rsidR="0058670B" w:rsidRPr="0029690D" w:rsidRDefault="0058670B">
      <w:pPr>
        <w:widowControl/>
        <w:tabs>
          <w:tab w:val="left" w:pos="720"/>
          <w:tab w:val="left" w:pos="993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color w:val="000000"/>
          <w:sz w:val="28"/>
          <w:szCs w:val="28"/>
        </w:rPr>
        <w:tab/>
        <w:t>2.2. Исполнитель вправе:</w:t>
      </w:r>
    </w:p>
    <w:p w:rsidR="0058670B" w:rsidRPr="0029690D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2.2.1. Запрашивать и получать у Заказчика разъяснения по вопросам, возникающим в процессе оказания Услуг</w:t>
      </w:r>
      <w:r w:rsidR="003C65F7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. Запрашиваемая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информация может предоставляться Заказчиком в любой форме, в том числе посредством факсимильной и электронной связи.</w:t>
      </w:r>
    </w:p>
    <w:p w:rsidR="0058670B" w:rsidRPr="0029690D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2.2.2. Запрашивать дополнительные сведения и документы,</w:t>
      </w:r>
      <w:r w:rsidRPr="0029690D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 xml:space="preserve"> </w:t>
      </w:r>
      <w:r w:rsidR="00CA2709" w:rsidRPr="0029690D">
        <w:rPr>
          <w:rFonts w:ascii="Times New Roman" w:hAnsi="Times New Roman" w:cs="Times New Roman"/>
          <w:color w:val="000000"/>
          <w:sz w:val="28"/>
          <w:szCs w:val="28"/>
        </w:rPr>
        <w:t>не предусмотренные п.</w:t>
      </w:r>
      <w:r w:rsidR="003510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1.5 настоящего Договора, на основании письменного запроса Заказчику, с обоснованием необходимости представления данных сведений</w:t>
      </w:r>
      <w:r w:rsidR="0057237E" w:rsidRPr="0029690D">
        <w:rPr>
          <w:rFonts w:ascii="Times New Roman" w:hAnsi="Times New Roman" w:cs="Times New Roman"/>
          <w:color w:val="000000"/>
          <w:sz w:val="28"/>
          <w:szCs w:val="28"/>
        </w:rPr>
        <w:t>/документов для оказания Услуг.</w:t>
      </w:r>
    </w:p>
    <w:p w:rsidR="0057237E" w:rsidRPr="0029690D" w:rsidRDefault="0057237E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670B" w:rsidRPr="0029690D" w:rsidRDefault="0058670B">
      <w:pPr>
        <w:widowControl/>
        <w:autoSpaceDE/>
        <w:autoSpaceDN/>
        <w:adjustRightInd/>
        <w:ind w:right="57" w:firstLine="709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color w:val="000000"/>
          <w:sz w:val="28"/>
          <w:szCs w:val="28"/>
        </w:rPr>
        <w:t>2.3. Заказчик обязуется:</w:t>
      </w:r>
    </w:p>
    <w:p w:rsidR="0058670B" w:rsidRPr="0029690D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2.3.1. Своевременно и в соответствии с условиями настоящего Договора оплатить Услуги Исполнителя.</w:t>
      </w:r>
    </w:p>
    <w:p w:rsidR="0058670B" w:rsidRPr="0029690D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2.3.2. Передавать Исполнителю достоверную информацию, необходимую для проведения технологического и ценового аудита</w:t>
      </w:r>
      <w:r w:rsidR="00136246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544B" w:rsidRPr="0029690D">
        <w:rPr>
          <w:rFonts w:ascii="Times New Roman" w:hAnsi="Times New Roman" w:cs="Times New Roman"/>
          <w:color w:val="000000"/>
          <w:sz w:val="28"/>
          <w:szCs w:val="28"/>
        </w:rPr>
        <w:t>проектов</w:t>
      </w:r>
      <w:r w:rsidR="00762648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36246" w:rsidRPr="0029690D">
        <w:rPr>
          <w:rFonts w:ascii="Times New Roman" w:hAnsi="Times New Roman" w:cs="Times New Roman"/>
          <w:color w:val="000000"/>
          <w:sz w:val="28"/>
          <w:szCs w:val="28"/>
        </w:rPr>
        <w:t>инвестиционной программы</w:t>
      </w:r>
      <w:r w:rsidR="00FC5E22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36246" w:rsidRPr="0029690D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0E56AB" w:rsidRPr="0029690D">
        <w:rPr>
          <w:rFonts w:ascii="Times New Roman" w:hAnsi="Times New Roman" w:cs="Times New Roman"/>
          <w:color w:val="000000"/>
          <w:sz w:val="28"/>
          <w:szCs w:val="28"/>
        </w:rPr>
        <w:t>изменений</w:t>
      </w:r>
      <w:r w:rsidR="00762648" w:rsidRPr="0029690D">
        <w:rPr>
          <w:rFonts w:ascii="Times New Roman" w:hAnsi="Times New Roman" w:cs="Times New Roman"/>
          <w:color w:val="000000"/>
          <w:sz w:val="28"/>
          <w:szCs w:val="28"/>
        </w:rPr>
        <w:t>, вносимых</w:t>
      </w:r>
      <w:r w:rsidR="000E56A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в инвестиционную программу</w:t>
      </w:r>
      <w:r w:rsidR="00136246" w:rsidRPr="0029690D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6619C0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отчетов о реализации инвестиционной программы в соответствии с п.</w:t>
      </w:r>
      <w:r w:rsidR="003510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1.5 настоящего Договора, а также заключения (отчеты) по результатам проведенного технологического и ценового аудита инвестиционных проектов Заказчика, предусмотренных</w:t>
      </w:r>
      <w:r w:rsidR="0088544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проекта</w:t>
      </w:r>
      <w:r w:rsidR="00762648" w:rsidRPr="0029690D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88544B" w:rsidRPr="0029690D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762648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инвестиционной программы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36246" w:rsidRPr="0029690D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0E56AB" w:rsidRPr="0029690D">
        <w:rPr>
          <w:rFonts w:ascii="Times New Roman" w:hAnsi="Times New Roman" w:cs="Times New Roman"/>
          <w:color w:val="000000"/>
          <w:sz w:val="28"/>
          <w:szCs w:val="28"/>
        </w:rPr>
        <w:t>изменений</w:t>
      </w:r>
      <w:r w:rsidR="00762648" w:rsidRPr="0029690D">
        <w:rPr>
          <w:rFonts w:ascii="Times New Roman" w:hAnsi="Times New Roman" w:cs="Times New Roman"/>
          <w:color w:val="000000"/>
          <w:sz w:val="28"/>
          <w:szCs w:val="28"/>
        </w:rPr>
        <w:t>, вносимых</w:t>
      </w:r>
      <w:r w:rsidR="000E56A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в инвестиционную программу</w:t>
      </w:r>
      <w:r w:rsidR="00136246" w:rsidRPr="0029690D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Заказчика, и имеющиеся в распоряжении Заказчика обосновывающие такие заключения (отчеты) материалы.</w:t>
      </w:r>
    </w:p>
    <w:p w:rsidR="00B1684A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2.3.3. Давать по запросам Исполнителя разъяснения и объяснения по вопросам, возникшим у Исполнителя в процессе оказания Услуг, а также представлять запрашиваемые дополнительные сведения и документы, необходимые для оказания Услуг, в соответствии </w:t>
      </w:r>
      <w:r w:rsidR="00B1684A">
        <w:rPr>
          <w:rFonts w:ascii="Times New Roman" w:hAnsi="Times New Roman" w:cs="Times New Roman"/>
          <w:color w:val="000000"/>
          <w:sz w:val="28"/>
          <w:szCs w:val="28"/>
        </w:rPr>
        <w:t>с п.</w:t>
      </w:r>
      <w:r w:rsidR="003510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1684A">
        <w:rPr>
          <w:rFonts w:ascii="Times New Roman" w:hAnsi="Times New Roman" w:cs="Times New Roman"/>
          <w:color w:val="000000"/>
          <w:sz w:val="28"/>
          <w:szCs w:val="28"/>
        </w:rPr>
        <w:t>2.2.1 настоящего Договора.</w:t>
      </w:r>
    </w:p>
    <w:p w:rsidR="0058670B" w:rsidRPr="0029690D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2.3.4. Своевременно принимать все зависящие от него меры для устранения обстоятельств, препятствующих надлежащему выполнению Услуг Исполнителем. </w:t>
      </w:r>
    </w:p>
    <w:p w:rsidR="00E33559" w:rsidRPr="0029690D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2.3.5. По получении от Исполнителя отчетной документации об оказанных Услугах и Акта</w:t>
      </w:r>
      <w:r w:rsidR="008A1432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оказанных Услуг (Приложение № </w:t>
      </w:r>
      <w:r w:rsidR="00C24EDF" w:rsidRPr="0029690D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</w:t>
      </w:r>
      <w:r w:rsidR="00CA2709" w:rsidRPr="0029690D">
        <w:rPr>
          <w:rFonts w:ascii="Times New Roman" w:hAnsi="Times New Roman" w:cs="Times New Roman"/>
          <w:color w:val="000000"/>
          <w:sz w:val="28"/>
          <w:szCs w:val="28"/>
        </w:rPr>
        <w:t>договору), указанных в п.</w:t>
      </w:r>
      <w:r w:rsidR="003510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B2196" w:rsidRPr="0029690D">
        <w:rPr>
          <w:rFonts w:ascii="Times New Roman" w:hAnsi="Times New Roman" w:cs="Times New Roman"/>
          <w:color w:val="000000"/>
          <w:sz w:val="28"/>
          <w:szCs w:val="28"/>
        </w:rPr>
        <w:t>2.1.1</w:t>
      </w:r>
      <w:r w:rsidR="00697AA0" w:rsidRPr="0029690D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Договора, в течение 5 (пяти) календарных дней подписать указанный Акт и направить его Исполнителю либо в этот же срок направить Исполнителю письменный мотивированный отказ от подписания указанного Акта с предложением сроков и порядка согласования имеющихся п</w:t>
      </w:r>
      <w:r w:rsidR="0057237E" w:rsidRPr="0029690D">
        <w:rPr>
          <w:rFonts w:ascii="Times New Roman" w:hAnsi="Times New Roman" w:cs="Times New Roman"/>
          <w:color w:val="000000"/>
          <w:sz w:val="28"/>
          <w:szCs w:val="28"/>
        </w:rPr>
        <w:t>ретензий по оказанным Услугам.</w:t>
      </w:r>
    </w:p>
    <w:p w:rsidR="0057237E" w:rsidRPr="0029690D" w:rsidRDefault="0057237E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670B" w:rsidRPr="0029690D" w:rsidRDefault="0058670B">
      <w:pPr>
        <w:widowControl/>
        <w:autoSpaceDE/>
        <w:autoSpaceDN/>
        <w:adjustRightInd/>
        <w:ind w:right="57" w:firstLine="709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color w:val="000000"/>
          <w:sz w:val="28"/>
          <w:szCs w:val="28"/>
        </w:rPr>
        <w:t>2.4. Заказчик вправе:</w:t>
      </w:r>
    </w:p>
    <w:p w:rsidR="0058670B" w:rsidRPr="0029690D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2.4.1. Регулярно запрашивать и получать у Исполнителя информацию о ходе оказания Услуг по настоящему Договору; при этом, если иное не предусмотрено соответствующим запросом Заказчика, информация может предоставляться в любой форме, в том числе посредством факсимильной и электронной связи.</w:t>
      </w:r>
    </w:p>
    <w:p w:rsidR="0058670B" w:rsidRPr="0029690D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2.4.2. На любом этапе оказания Исполнителем Услуг по наст</w:t>
      </w:r>
      <w:r w:rsidR="00427445" w:rsidRPr="0029690D">
        <w:rPr>
          <w:rFonts w:ascii="Times New Roman" w:hAnsi="Times New Roman" w:cs="Times New Roman"/>
          <w:color w:val="000000"/>
          <w:sz w:val="28"/>
          <w:szCs w:val="28"/>
        </w:rPr>
        <w:t>оящему договору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вносить изменения (корректировки) в </w:t>
      </w:r>
      <w:r w:rsidR="00793EA8" w:rsidRPr="0029690D">
        <w:rPr>
          <w:rFonts w:ascii="Times New Roman" w:hAnsi="Times New Roman" w:cs="Times New Roman"/>
          <w:color w:val="000000"/>
          <w:sz w:val="28"/>
          <w:szCs w:val="28"/>
        </w:rPr>
        <w:t>Технические задания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, но не позднее даты передачи Исполнителем заключения об оказанных Услугах за предшествующий квартал отчётного года.</w:t>
      </w:r>
    </w:p>
    <w:p w:rsidR="00CE37F0" w:rsidRPr="0029690D" w:rsidRDefault="00CE37F0" w:rsidP="00FC6172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 xml:space="preserve">2.4.3. Заказчик вправе отказаться от заключения </w:t>
      </w:r>
      <w:r w:rsidR="004D2665" w:rsidRPr="0029690D">
        <w:rPr>
          <w:rFonts w:ascii="Times New Roman" w:hAnsi="Times New Roman" w:cs="Times New Roman"/>
          <w:sz w:val="28"/>
          <w:szCs w:val="28"/>
        </w:rPr>
        <w:t>и/или</w:t>
      </w:r>
      <w:r w:rsidRPr="0029690D">
        <w:rPr>
          <w:rFonts w:ascii="Times New Roman" w:hAnsi="Times New Roman" w:cs="Times New Roman"/>
          <w:sz w:val="28"/>
          <w:szCs w:val="28"/>
        </w:rPr>
        <w:t xml:space="preserve"> исполнения Договора в одностороннем несудебном порядке, также при нарушении Исполнителем</w:t>
      </w:r>
      <w:r w:rsidR="002F61D8">
        <w:rPr>
          <w:rFonts w:ascii="Times New Roman" w:hAnsi="Times New Roman" w:cs="Times New Roman"/>
          <w:sz w:val="28"/>
          <w:szCs w:val="28"/>
        </w:rPr>
        <w:br/>
      </w:r>
      <w:r w:rsidR="0057237E" w:rsidRPr="0029690D">
        <w:rPr>
          <w:rFonts w:ascii="Times New Roman" w:hAnsi="Times New Roman" w:cs="Times New Roman"/>
          <w:sz w:val="28"/>
          <w:szCs w:val="28"/>
        </w:rPr>
        <w:t>п.</w:t>
      </w:r>
      <w:r w:rsidR="00351033">
        <w:rPr>
          <w:rFonts w:ascii="Times New Roman" w:hAnsi="Times New Roman" w:cs="Times New Roman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sz w:val="28"/>
          <w:szCs w:val="28"/>
        </w:rPr>
        <w:t>2.1.20-2.1.22 Договора в следующих случаях:</w:t>
      </w:r>
    </w:p>
    <w:p w:rsidR="00CE37F0" w:rsidRPr="0029690D" w:rsidRDefault="00CE37F0" w:rsidP="00FC6172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 xml:space="preserve">- не предоставления Исполнителем информации о цепочке своих собственников (юридических, физических лиц, включая конечных бенефициаров), </w:t>
      </w:r>
      <w:r w:rsidR="00D70F33" w:rsidRPr="0029690D">
        <w:rPr>
          <w:rFonts w:ascii="Times New Roman" w:hAnsi="Times New Roman" w:cs="Times New Roman"/>
          <w:sz w:val="28"/>
          <w:szCs w:val="28"/>
        </w:rPr>
        <w:t>в сроки,</w:t>
      </w:r>
      <w:r w:rsidRPr="0029690D">
        <w:rPr>
          <w:rFonts w:ascii="Times New Roman" w:hAnsi="Times New Roman" w:cs="Times New Roman"/>
          <w:sz w:val="28"/>
          <w:szCs w:val="28"/>
        </w:rPr>
        <w:t xml:space="preserve"> установленные Договором,</w:t>
      </w:r>
    </w:p>
    <w:p w:rsidR="00CE37F0" w:rsidRPr="0029690D" w:rsidRDefault="00CE37F0" w:rsidP="00FC6172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 xml:space="preserve">- </w:t>
      </w:r>
      <w:r w:rsidR="00D70F33" w:rsidRPr="0029690D">
        <w:rPr>
          <w:rFonts w:ascii="Times New Roman" w:hAnsi="Times New Roman" w:cs="Times New Roman"/>
          <w:sz w:val="28"/>
          <w:szCs w:val="28"/>
        </w:rPr>
        <w:t>предоставления Исполнителем</w:t>
      </w:r>
      <w:r w:rsidRPr="0029690D">
        <w:rPr>
          <w:rFonts w:ascii="Times New Roman" w:hAnsi="Times New Roman" w:cs="Times New Roman"/>
          <w:sz w:val="28"/>
          <w:szCs w:val="28"/>
        </w:rPr>
        <w:t xml:space="preserve"> указанной информации не в полном объеме </w:t>
      </w:r>
      <w:r w:rsidR="004D2665" w:rsidRPr="0029690D">
        <w:rPr>
          <w:rFonts w:ascii="Times New Roman" w:hAnsi="Times New Roman" w:cs="Times New Roman"/>
          <w:sz w:val="28"/>
          <w:szCs w:val="28"/>
        </w:rPr>
        <w:t>и/или</w:t>
      </w:r>
      <w:r w:rsidRPr="0029690D">
        <w:rPr>
          <w:rFonts w:ascii="Times New Roman" w:hAnsi="Times New Roman" w:cs="Times New Roman"/>
          <w:sz w:val="28"/>
          <w:szCs w:val="28"/>
        </w:rPr>
        <w:t xml:space="preserve"> </w:t>
      </w:r>
      <w:r w:rsidR="00D70F33" w:rsidRPr="0029690D">
        <w:rPr>
          <w:rFonts w:ascii="Times New Roman" w:hAnsi="Times New Roman" w:cs="Times New Roman"/>
          <w:sz w:val="28"/>
          <w:szCs w:val="28"/>
        </w:rPr>
        <w:t>в формате,</w:t>
      </w:r>
      <w:r w:rsidRPr="0029690D">
        <w:rPr>
          <w:rFonts w:ascii="Times New Roman" w:hAnsi="Times New Roman" w:cs="Times New Roman"/>
          <w:sz w:val="28"/>
          <w:szCs w:val="28"/>
        </w:rPr>
        <w:t xml:space="preserve"> не соответствующем установленному в Приложении № 2 к Договору, </w:t>
      </w:r>
    </w:p>
    <w:p w:rsidR="00CE37F0" w:rsidRPr="0029690D" w:rsidRDefault="00CE37F0" w:rsidP="00FC6172">
      <w:pPr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 xml:space="preserve">- предоставления Исполнителем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4 к Договору), </w:t>
      </w:r>
    </w:p>
    <w:p w:rsidR="00CE37F0" w:rsidRPr="0029690D" w:rsidRDefault="00CE37F0" w:rsidP="00FC6172">
      <w:pPr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Договора,</w:t>
      </w:r>
    </w:p>
    <w:p w:rsidR="00CE37F0" w:rsidRPr="0029690D" w:rsidRDefault="00CE37F0" w:rsidP="00FC6172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-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CE37F0" w:rsidRPr="0029690D" w:rsidRDefault="00CE37F0" w:rsidP="00FC6172">
      <w:pPr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При наличии со стороны Исполнителя указанных нарушений, Заказчик вправе письменно уведомить Исполнителя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 об отказе от исполнения Договора в одностороннем несудебном порядке.</w:t>
      </w:r>
    </w:p>
    <w:p w:rsidR="00730EA7" w:rsidRPr="00B1684A" w:rsidRDefault="00CE37F0" w:rsidP="00B1684A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 xml:space="preserve">2.4.4. </w:t>
      </w:r>
      <w:r w:rsidR="00730EA7" w:rsidRPr="0029690D">
        <w:rPr>
          <w:rFonts w:ascii="Times New Roman" w:hAnsi="Times New Roman" w:cs="Times New Roman"/>
          <w:sz w:val="28"/>
          <w:szCs w:val="28"/>
        </w:rPr>
        <w:t>В случае неисполнения Исполнителем обязанностей, установленных п. 2.1.1 настоящего Договора, ПАО «</w:t>
      </w:r>
      <w:r w:rsidR="0057237E" w:rsidRPr="00B1684A">
        <w:rPr>
          <w:rFonts w:ascii="Times New Roman" w:hAnsi="Times New Roman" w:cs="Times New Roman"/>
          <w:sz w:val="28"/>
          <w:szCs w:val="28"/>
        </w:rPr>
        <w:t>Россети Центр</w:t>
      </w:r>
      <w:r w:rsidR="00730EA7" w:rsidRPr="0029690D">
        <w:rPr>
          <w:rFonts w:ascii="Times New Roman" w:hAnsi="Times New Roman" w:cs="Times New Roman"/>
          <w:sz w:val="28"/>
          <w:szCs w:val="28"/>
        </w:rPr>
        <w:t>» вправе в одностороннем внесудебном порядке отказаться от исполнения настоящего Договора,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ПАО «</w:t>
      </w:r>
      <w:r w:rsidR="0057237E" w:rsidRPr="00B1684A">
        <w:rPr>
          <w:rFonts w:ascii="Times New Roman" w:hAnsi="Times New Roman" w:cs="Times New Roman"/>
          <w:sz w:val="28"/>
          <w:szCs w:val="28"/>
        </w:rPr>
        <w:t>Россети Центр</w:t>
      </w:r>
      <w:r w:rsidR="00730EA7" w:rsidRPr="0029690D">
        <w:rPr>
          <w:rFonts w:ascii="Times New Roman" w:hAnsi="Times New Roman" w:cs="Times New Roman"/>
          <w:sz w:val="28"/>
          <w:szCs w:val="28"/>
        </w:rPr>
        <w:t>».</w:t>
      </w:r>
    </w:p>
    <w:p w:rsidR="00454586" w:rsidRPr="0029690D" w:rsidRDefault="00454586" w:rsidP="00FC6172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670B" w:rsidRPr="0029690D" w:rsidRDefault="0058670B" w:rsidP="00FC6172">
      <w:pPr>
        <w:widowControl/>
        <w:autoSpaceDE/>
        <w:autoSpaceDN/>
        <w:adjustRightInd/>
        <w:ind w:right="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color w:val="000000"/>
          <w:sz w:val="28"/>
          <w:szCs w:val="28"/>
        </w:rPr>
        <w:t>3.</w:t>
      </w:r>
      <w:r w:rsidR="00B447E6" w:rsidRPr="0029690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УСЛОВИЯ И ПОРЯДОК ОПЛАТЫ УСЛУГ</w:t>
      </w:r>
    </w:p>
    <w:p w:rsidR="00972C1B" w:rsidRPr="00CF3936" w:rsidRDefault="00972C1B" w:rsidP="00972C1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3.1. Общая стоимость Услуг Исполнителя (далее - «Стоимость Услуг») составляет</w:t>
      </w:r>
      <w:r w:rsidR="00D10B5C" w:rsidRPr="00CF39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527C3" w:rsidRPr="00CF3936">
        <w:rPr>
          <w:rFonts w:ascii="Times New Roman" w:hAnsi="Times New Roman" w:cs="Times New Roman"/>
          <w:color w:val="000000"/>
          <w:sz w:val="28"/>
          <w:szCs w:val="28"/>
        </w:rPr>
        <w:t>_____________</w:t>
      </w:r>
      <w:r w:rsidR="00A373DC" w:rsidRPr="00CF39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61B27" w:rsidRPr="00CF3936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3527C3" w:rsidRPr="00CF3936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</w:t>
      </w:r>
      <w:r w:rsidR="00461B27" w:rsidRPr="00CF3936">
        <w:rPr>
          <w:rFonts w:ascii="Times New Roman" w:hAnsi="Times New Roman" w:cs="Times New Roman"/>
          <w:color w:val="000000"/>
          <w:sz w:val="28"/>
          <w:szCs w:val="28"/>
        </w:rPr>
        <w:t xml:space="preserve">) рублей </w:t>
      </w:r>
      <w:r w:rsidR="00A373DC" w:rsidRPr="00CF3936">
        <w:rPr>
          <w:rFonts w:ascii="Times New Roman" w:hAnsi="Times New Roman" w:cs="Times New Roman"/>
          <w:color w:val="000000"/>
          <w:sz w:val="28"/>
          <w:szCs w:val="28"/>
        </w:rPr>
        <w:t xml:space="preserve">00 </w:t>
      </w:r>
      <w:r w:rsidR="00694FCF" w:rsidRPr="00CF3936">
        <w:rPr>
          <w:rFonts w:ascii="Times New Roman" w:hAnsi="Times New Roman" w:cs="Times New Roman"/>
          <w:color w:val="000000"/>
          <w:sz w:val="28"/>
          <w:szCs w:val="28"/>
        </w:rPr>
        <w:t>копеек, в</w:t>
      </w:r>
      <w:r w:rsidRPr="00CF3936">
        <w:rPr>
          <w:rFonts w:ascii="Times New Roman" w:hAnsi="Times New Roman" w:cs="Times New Roman"/>
          <w:color w:val="000000"/>
          <w:sz w:val="28"/>
          <w:szCs w:val="28"/>
        </w:rPr>
        <w:t xml:space="preserve"> том числе налог на добавленную стоимость </w:t>
      </w:r>
      <w:r w:rsidR="003527C3" w:rsidRPr="00CF3936">
        <w:rPr>
          <w:rFonts w:ascii="Times New Roman" w:hAnsi="Times New Roman" w:cs="Times New Roman"/>
          <w:color w:val="000000"/>
          <w:sz w:val="28"/>
          <w:szCs w:val="28"/>
        </w:rPr>
        <w:t>_____________ (____________________________________________)</w:t>
      </w:r>
      <w:r w:rsidR="00BE34B5" w:rsidRPr="00CF39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6AED" w:rsidRPr="00CF3936">
        <w:rPr>
          <w:rFonts w:ascii="Times New Roman" w:hAnsi="Times New Roman" w:cs="Times New Roman"/>
          <w:color w:val="000000"/>
          <w:sz w:val="28"/>
          <w:szCs w:val="28"/>
        </w:rPr>
        <w:t>рублей</w:t>
      </w:r>
      <w:r w:rsidR="00A373DC" w:rsidRPr="00CF3936">
        <w:rPr>
          <w:rFonts w:ascii="Times New Roman" w:hAnsi="Times New Roman" w:cs="Times New Roman"/>
          <w:color w:val="000000"/>
          <w:sz w:val="28"/>
          <w:szCs w:val="28"/>
        </w:rPr>
        <w:t xml:space="preserve"> 00 </w:t>
      </w:r>
      <w:r w:rsidR="00786AED" w:rsidRPr="00CF3936">
        <w:rPr>
          <w:rFonts w:ascii="Times New Roman" w:hAnsi="Times New Roman" w:cs="Times New Roman"/>
          <w:color w:val="000000"/>
          <w:sz w:val="28"/>
          <w:szCs w:val="28"/>
        </w:rPr>
        <w:t>копеек,</w:t>
      </w:r>
      <w:r w:rsidRPr="00CF3936">
        <w:rPr>
          <w:rFonts w:ascii="Times New Roman" w:hAnsi="Times New Roman" w:cs="Times New Roman"/>
          <w:color w:val="000000"/>
          <w:sz w:val="28"/>
          <w:szCs w:val="28"/>
        </w:rPr>
        <w:t xml:space="preserve"> исчисленный по ставке, предусмотренной пунктом 3 ст</w:t>
      </w:r>
      <w:r w:rsidR="00D84167" w:rsidRPr="00CF393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F3936">
        <w:rPr>
          <w:rFonts w:ascii="Times New Roman" w:hAnsi="Times New Roman" w:cs="Times New Roman"/>
          <w:color w:val="000000"/>
          <w:sz w:val="28"/>
          <w:szCs w:val="28"/>
        </w:rPr>
        <w:t xml:space="preserve"> 164 Налогового кодекса Российской Федерации и включает в себя:</w:t>
      </w:r>
    </w:p>
    <w:p w:rsidR="00694FCF" w:rsidRPr="00CF3936" w:rsidRDefault="00972C1B" w:rsidP="00972C1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3936">
        <w:rPr>
          <w:rFonts w:ascii="Times New Roman" w:hAnsi="Times New Roman" w:cs="Times New Roman"/>
          <w:color w:val="000000"/>
          <w:sz w:val="28"/>
          <w:szCs w:val="28"/>
        </w:rPr>
        <w:t>- стоимость технологического и ценового аудита проектов инвестиционной программы (изменений, вноси</w:t>
      </w:r>
      <w:r w:rsidR="00694FCF" w:rsidRPr="00CF3936">
        <w:rPr>
          <w:rFonts w:ascii="Times New Roman" w:hAnsi="Times New Roman" w:cs="Times New Roman"/>
          <w:color w:val="000000"/>
          <w:sz w:val="28"/>
          <w:szCs w:val="28"/>
        </w:rPr>
        <w:t>мых в инвестиционную программу</w:t>
      </w:r>
      <w:r w:rsidR="007C5518" w:rsidRPr="00CF39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527C3" w:rsidRPr="00CF3936">
        <w:rPr>
          <w:rFonts w:ascii="Times New Roman" w:hAnsi="Times New Roman" w:cs="Times New Roman"/>
          <w:color w:val="000000"/>
          <w:sz w:val="28"/>
          <w:szCs w:val="28"/>
        </w:rPr>
        <w:t>_____________ (____________________________________________)</w:t>
      </w:r>
      <w:r w:rsidR="00BE34B5" w:rsidRPr="00CF39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94FCF" w:rsidRPr="00CF3936">
        <w:rPr>
          <w:rFonts w:ascii="Times New Roman" w:hAnsi="Times New Roman" w:cs="Times New Roman"/>
          <w:color w:val="000000"/>
          <w:sz w:val="28"/>
          <w:szCs w:val="28"/>
        </w:rPr>
        <w:t xml:space="preserve">рублей </w:t>
      </w:r>
      <w:r w:rsidR="007C5518" w:rsidRPr="00CF3936">
        <w:rPr>
          <w:rFonts w:ascii="Times New Roman" w:hAnsi="Times New Roman" w:cs="Times New Roman"/>
          <w:color w:val="000000"/>
          <w:sz w:val="28"/>
          <w:szCs w:val="28"/>
        </w:rPr>
        <w:t xml:space="preserve">00 </w:t>
      </w:r>
      <w:r w:rsidR="00694FCF" w:rsidRPr="00CF3936">
        <w:rPr>
          <w:rFonts w:ascii="Times New Roman" w:hAnsi="Times New Roman" w:cs="Times New Roman"/>
          <w:color w:val="000000"/>
          <w:sz w:val="28"/>
          <w:szCs w:val="28"/>
        </w:rPr>
        <w:t>копеек, в том числе налог на добавленную стоимость</w:t>
      </w:r>
      <w:r w:rsidR="00BE34B5" w:rsidRPr="00CF39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527C3" w:rsidRPr="00CF3936">
        <w:rPr>
          <w:rFonts w:ascii="Times New Roman" w:hAnsi="Times New Roman" w:cs="Times New Roman"/>
          <w:color w:val="000000"/>
          <w:sz w:val="28"/>
          <w:szCs w:val="28"/>
        </w:rPr>
        <w:t>_____________ (____________________________________________)</w:t>
      </w:r>
      <w:r w:rsidR="00BE34B5" w:rsidRPr="00CF39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94FCF" w:rsidRPr="00CF3936">
        <w:rPr>
          <w:rFonts w:ascii="Times New Roman" w:hAnsi="Times New Roman" w:cs="Times New Roman"/>
          <w:color w:val="000000"/>
          <w:sz w:val="28"/>
          <w:szCs w:val="28"/>
        </w:rPr>
        <w:t>рублей</w:t>
      </w:r>
      <w:r w:rsidR="007C5518" w:rsidRPr="00CF3936">
        <w:rPr>
          <w:rFonts w:ascii="Times New Roman" w:hAnsi="Times New Roman" w:cs="Times New Roman"/>
          <w:color w:val="000000"/>
          <w:sz w:val="28"/>
          <w:szCs w:val="28"/>
        </w:rPr>
        <w:t xml:space="preserve"> 00 </w:t>
      </w:r>
      <w:r w:rsidR="00694FCF" w:rsidRPr="00CF3936">
        <w:rPr>
          <w:rFonts w:ascii="Times New Roman" w:hAnsi="Times New Roman" w:cs="Times New Roman"/>
          <w:color w:val="000000"/>
          <w:sz w:val="28"/>
          <w:szCs w:val="28"/>
        </w:rPr>
        <w:t xml:space="preserve">копеек; </w:t>
      </w:r>
    </w:p>
    <w:p w:rsidR="00972C1B" w:rsidRPr="00CF3936" w:rsidRDefault="00972C1B" w:rsidP="00972C1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3936">
        <w:rPr>
          <w:rFonts w:ascii="Times New Roman" w:hAnsi="Times New Roman" w:cs="Times New Roman"/>
          <w:color w:val="000000"/>
          <w:sz w:val="28"/>
          <w:szCs w:val="28"/>
        </w:rPr>
        <w:t>- стоимость технологического и ценового аудита отче</w:t>
      </w:r>
      <w:r w:rsidR="00694FCF" w:rsidRPr="00CF3936">
        <w:rPr>
          <w:rFonts w:ascii="Times New Roman" w:hAnsi="Times New Roman" w:cs="Times New Roman"/>
          <w:color w:val="000000"/>
          <w:sz w:val="28"/>
          <w:szCs w:val="28"/>
        </w:rPr>
        <w:t xml:space="preserve">тов о реализации инвестиционной </w:t>
      </w:r>
      <w:r w:rsidRPr="00CF3936">
        <w:rPr>
          <w:rFonts w:ascii="Times New Roman" w:hAnsi="Times New Roman" w:cs="Times New Roman"/>
          <w:color w:val="000000"/>
          <w:sz w:val="28"/>
          <w:szCs w:val="28"/>
        </w:rPr>
        <w:t>программы</w:t>
      </w:r>
      <w:r w:rsidR="007C5518" w:rsidRPr="00CF39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527C3" w:rsidRPr="00CF3936">
        <w:rPr>
          <w:rFonts w:ascii="Times New Roman" w:hAnsi="Times New Roman" w:cs="Times New Roman"/>
          <w:color w:val="000000"/>
          <w:sz w:val="28"/>
          <w:szCs w:val="28"/>
        </w:rPr>
        <w:t>_____________ (____________________________________________)</w:t>
      </w:r>
      <w:r w:rsidR="00BE34B5" w:rsidRPr="00CF39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94FCF" w:rsidRPr="00CF3936">
        <w:rPr>
          <w:rFonts w:ascii="Times New Roman" w:hAnsi="Times New Roman" w:cs="Times New Roman"/>
          <w:color w:val="000000"/>
          <w:sz w:val="28"/>
          <w:szCs w:val="28"/>
        </w:rPr>
        <w:t xml:space="preserve">рублей </w:t>
      </w:r>
      <w:r w:rsidR="007C5518" w:rsidRPr="00CF3936">
        <w:rPr>
          <w:rFonts w:ascii="Times New Roman" w:hAnsi="Times New Roman" w:cs="Times New Roman"/>
          <w:color w:val="000000"/>
          <w:sz w:val="28"/>
          <w:szCs w:val="28"/>
        </w:rPr>
        <w:t xml:space="preserve">00 </w:t>
      </w:r>
      <w:r w:rsidR="00694FCF" w:rsidRPr="00CF3936">
        <w:rPr>
          <w:rFonts w:ascii="Times New Roman" w:hAnsi="Times New Roman" w:cs="Times New Roman"/>
          <w:color w:val="000000"/>
          <w:sz w:val="28"/>
          <w:szCs w:val="28"/>
        </w:rPr>
        <w:t xml:space="preserve">копеек, в том числе налог на добавленную стоимость </w:t>
      </w:r>
      <w:r w:rsidR="003527C3" w:rsidRPr="00CF3936">
        <w:rPr>
          <w:rFonts w:ascii="Times New Roman" w:hAnsi="Times New Roman" w:cs="Times New Roman"/>
          <w:color w:val="000000"/>
          <w:sz w:val="28"/>
          <w:szCs w:val="28"/>
        </w:rPr>
        <w:t>_____________ (____________________________________________)</w:t>
      </w:r>
      <w:r w:rsidR="00BE34B5" w:rsidRPr="00CF39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94FCF" w:rsidRPr="00CF3936">
        <w:rPr>
          <w:rFonts w:ascii="Times New Roman" w:hAnsi="Times New Roman" w:cs="Times New Roman"/>
          <w:color w:val="000000"/>
          <w:sz w:val="28"/>
          <w:szCs w:val="28"/>
        </w:rPr>
        <w:t xml:space="preserve">рублей </w:t>
      </w:r>
      <w:r w:rsidR="003C0371" w:rsidRPr="00CF3936">
        <w:rPr>
          <w:rFonts w:ascii="Times New Roman" w:hAnsi="Times New Roman" w:cs="Times New Roman"/>
          <w:color w:val="000000"/>
          <w:sz w:val="28"/>
          <w:szCs w:val="28"/>
        </w:rPr>
        <w:t xml:space="preserve">00 </w:t>
      </w:r>
      <w:r w:rsidR="00694FCF" w:rsidRPr="00CF3936">
        <w:rPr>
          <w:rFonts w:ascii="Times New Roman" w:hAnsi="Times New Roman" w:cs="Times New Roman"/>
          <w:color w:val="000000"/>
          <w:sz w:val="28"/>
          <w:szCs w:val="28"/>
        </w:rPr>
        <w:t>копеек.</w:t>
      </w:r>
    </w:p>
    <w:p w:rsidR="00325A89" w:rsidRDefault="00325A89" w:rsidP="00972C1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3936">
        <w:rPr>
          <w:rFonts w:ascii="Times New Roman" w:hAnsi="Times New Roman" w:cs="Times New Roman"/>
          <w:color w:val="000000"/>
          <w:sz w:val="28"/>
          <w:szCs w:val="28"/>
        </w:rPr>
        <w:t xml:space="preserve">3.2.  </w:t>
      </w:r>
      <w:r w:rsidR="00E80AD0" w:rsidRPr="00E80AD0">
        <w:rPr>
          <w:rFonts w:ascii="Times New Roman" w:hAnsi="Times New Roman" w:cs="Times New Roman"/>
          <w:color w:val="000000"/>
          <w:sz w:val="28"/>
          <w:szCs w:val="28"/>
        </w:rPr>
        <w:t>Услуги Исполнителя оплачиваются Заказчиком в следующем порядке</w:t>
      </w:r>
      <w:r w:rsidRPr="00CF393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80AD0" w:rsidRPr="00E80AD0" w:rsidRDefault="00E80AD0" w:rsidP="00E80AD0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0AD0">
        <w:rPr>
          <w:rFonts w:ascii="Times New Roman" w:hAnsi="Times New Roman" w:cs="Times New Roman"/>
          <w:color w:val="000000"/>
          <w:sz w:val="28"/>
          <w:szCs w:val="28"/>
        </w:rPr>
        <w:t>- по результатам технологического и ценового аудита проекта инвестиционной программы (изменений, вносимых в инвестиционную программу) соответствующего года в течение 30 (тридцати) календарных дней (если сведения об Исполнителе отсутствуют в едином реестре субъектов малого и среднего предпринимательства)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80AD0">
        <w:rPr>
          <w:rFonts w:ascii="Times New Roman" w:hAnsi="Times New Roman" w:cs="Times New Roman"/>
          <w:color w:val="000000"/>
          <w:sz w:val="28"/>
          <w:szCs w:val="28"/>
        </w:rPr>
        <w:t>в течение 7 (семи) рабочих дней (если сведения об Исполнителе содержатся в едином реестре субъектов малого и среднего предпринимательства)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80AD0">
        <w:rPr>
          <w:rFonts w:ascii="Times New Roman" w:hAnsi="Times New Roman" w:cs="Times New Roman"/>
          <w:color w:val="000000"/>
          <w:sz w:val="28"/>
          <w:szCs w:val="28"/>
        </w:rPr>
        <w:t xml:space="preserve"> после полного выполнения Исполнителем своих обязательств по технологическому и ценовому аудиту проекта инвестиционной программы (изменений, вносимых в инвестиционную программу) в соответствующем году согласно Приложению № 1.1. к настоящему Договору, но не ранее дня опубликования  решения об утверждении проекта инвестиционной программы (изменений, вносимых в инвестиционную программу) уполномоченным органом исполнительной власти в соответствующем году или получения Заказчиком </w:t>
      </w:r>
      <w:r w:rsidR="003D5DFC">
        <w:rPr>
          <w:rFonts w:ascii="Times New Roman" w:hAnsi="Times New Roman" w:cs="Times New Roman"/>
          <w:color w:val="000000"/>
          <w:sz w:val="28"/>
          <w:szCs w:val="28"/>
        </w:rPr>
        <w:t xml:space="preserve">уведомления о прекращении </w:t>
      </w:r>
      <w:r w:rsidRPr="00E80AD0">
        <w:rPr>
          <w:rFonts w:ascii="Times New Roman" w:hAnsi="Times New Roman" w:cs="Times New Roman"/>
          <w:color w:val="000000"/>
          <w:sz w:val="28"/>
          <w:szCs w:val="28"/>
        </w:rPr>
        <w:t>утверждени</w:t>
      </w:r>
      <w:r w:rsidR="003D5DFC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E80AD0">
        <w:rPr>
          <w:rFonts w:ascii="Times New Roman" w:hAnsi="Times New Roman" w:cs="Times New Roman"/>
          <w:color w:val="000000"/>
          <w:sz w:val="28"/>
          <w:szCs w:val="28"/>
        </w:rPr>
        <w:t xml:space="preserve"> проекта инвестиционной программы (изменений, вносимых в инвестиционную программу) в соответствующем году;</w:t>
      </w:r>
    </w:p>
    <w:p w:rsidR="00E80AD0" w:rsidRDefault="00E80AD0" w:rsidP="00E80AD0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0AD0">
        <w:rPr>
          <w:rFonts w:ascii="Times New Roman" w:hAnsi="Times New Roman" w:cs="Times New Roman"/>
          <w:color w:val="000000"/>
          <w:sz w:val="28"/>
          <w:szCs w:val="28"/>
        </w:rPr>
        <w:t>- по результатам технологического и ценового аудита отчетов о реализации инвестиционной программы за квартал/год в течение 30 (тридцати) календарных дней (если сведения об Исполнителе отсутствуют в едином реестре субъектов малого и среднего предпринимательства)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80AD0">
        <w:rPr>
          <w:rFonts w:ascii="Times New Roman" w:hAnsi="Times New Roman" w:cs="Times New Roman"/>
          <w:color w:val="000000"/>
          <w:sz w:val="28"/>
          <w:szCs w:val="28"/>
        </w:rPr>
        <w:t>в течение 7 (семи) рабочих дней (если сведения об Исполнителе содержатся в едином реестре субъектов малого и среднего предпринимательства)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80AD0">
        <w:rPr>
          <w:rFonts w:ascii="Times New Roman" w:hAnsi="Times New Roman" w:cs="Times New Roman"/>
          <w:color w:val="000000"/>
          <w:sz w:val="28"/>
          <w:szCs w:val="28"/>
        </w:rPr>
        <w:t xml:space="preserve"> после полного выполнения Исполнителем своих обязательств по проведению технологического и ценового аудита </w:t>
      </w:r>
      <w:r w:rsidR="00275EB5">
        <w:rPr>
          <w:rFonts w:ascii="Times New Roman" w:hAnsi="Times New Roman" w:cs="Times New Roman"/>
          <w:color w:val="000000"/>
          <w:sz w:val="28"/>
          <w:szCs w:val="28"/>
        </w:rPr>
        <w:t xml:space="preserve">отчетов о реализации инвестиционной программы в соответствующем году </w:t>
      </w:r>
      <w:r w:rsidRPr="00E80AD0">
        <w:rPr>
          <w:rFonts w:ascii="Times New Roman" w:hAnsi="Times New Roman" w:cs="Times New Roman"/>
          <w:color w:val="000000"/>
          <w:sz w:val="28"/>
          <w:szCs w:val="28"/>
        </w:rPr>
        <w:t>согласно Приложению № 1.2. к настоящему Договору.</w:t>
      </w:r>
    </w:p>
    <w:p w:rsidR="00CE37F0" w:rsidRPr="0029690D" w:rsidRDefault="00CE37F0" w:rsidP="00FC6172">
      <w:pPr>
        <w:widowControl/>
        <w:autoSpaceDE/>
        <w:autoSpaceDN/>
        <w:adjustRightInd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 xml:space="preserve">3.3. </w:t>
      </w:r>
      <w:r w:rsidRPr="0029690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Моментом исполнения обязательств по оплате является дата </w:t>
      </w:r>
      <w:r w:rsidR="00D70F33" w:rsidRPr="0029690D">
        <w:rPr>
          <w:rFonts w:ascii="Times New Roman" w:eastAsia="Calibri" w:hAnsi="Times New Roman" w:cs="Times New Roman"/>
          <w:sz w:val="28"/>
          <w:szCs w:val="28"/>
          <w:lang w:eastAsia="en-US"/>
        </w:rPr>
        <w:t>списания денежных</w:t>
      </w:r>
      <w:r w:rsidRPr="0029690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средств с корреспондентского счета банка Заказчика.</w:t>
      </w:r>
    </w:p>
    <w:p w:rsidR="00CE37F0" w:rsidRPr="0029690D" w:rsidRDefault="00CE37F0" w:rsidP="00FC6172">
      <w:pPr>
        <w:pStyle w:val="af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 w:rsidRPr="0029690D">
        <w:rPr>
          <w:sz w:val="28"/>
          <w:szCs w:val="28"/>
        </w:rPr>
        <w:t>3.4. В платежных документах НДС выделяется отдельной строкой.</w:t>
      </w:r>
    </w:p>
    <w:p w:rsidR="000B0094" w:rsidRPr="0029690D" w:rsidRDefault="000B009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670B" w:rsidRPr="0029690D" w:rsidRDefault="00B447E6" w:rsidP="00FC6172">
      <w:pPr>
        <w:widowControl/>
        <w:autoSpaceDE/>
        <w:autoSpaceDN/>
        <w:adjustRightInd/>
        <w:ind w:right="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color w:val="000000"/>
          <w:sz w:val="28"/>
          <w:szCs w:val="28"/>
        </w:rPr>
        <w:t>4. ОТВЕТСТВЕННОСТЬ СТОРОН</w:t>
      </w:r>
    </w:p>
    <w:p w:rsidR="0058670B" w:rsidRPr="0029690D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427BE3" w:rsidRPr="0029690D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. За ненадлежащее исполнение Заказчиком принятых на себя обязательств по настоящему Договору, Исполнитель вправе потребовать уплаты Заказчиком штрафа в размере 5 % от стоимости оказываемых Услуг по настоящему Договору.</w:t>
      </w:r>
    </w:p>
    <w:p w:rsidR="0058670B" w:rsidRPr="0029690D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427BE3" w:rsidRPr="0029690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9690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За ненадлежащее исполнение Исполнителем принятых на себя обязательств по настоящему Договору, Заказчик вправе потребовать уплаты Исполнителем штрафа в размере 5 % от стоимости оказываемых Услуг по настоящему Договору.</w:t>
      </w:r>
    </w:p>
    <w:p w:rsidR="001503C5" w:rsidRPr="0029690D" w:rsidRDefault="001503C5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4.3.</w:t>
      </w:r>
      <w:r w:rsidRPr="0029690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просрочки исполнения Исполнителем принятых на себя обязательств по настоящему Договору, Заказчик вправе взыскать с Исполнителя пени, начисленные по правилам и в размере, </w:t>
      </w:r>
      <w:r w:rsidR="00D13A55" w:rsidRPr="0029690D">
        <w:rPr>
          <w:rFonts w:ascii="Times New Roman" w:hAnsi="Times New Roman" w:cs="Times New Roman"/>
          <w:color w:val="000000"/>
          <w:sz w:val="28"/>
          <w:szCs w:val="28"/>
        </w:rPr>
        <w:t>предусмотренных</w:t>
      </w:r>
      <w:r w:rsidR="002F61D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A2709" w:rsidRPr="0029690D">
        <w:rPr>
          <w:rFonts w:ascii="Times New Roman" w:hAnsi="Times New Roman" w:cs="Times New Roman"/>
          <w:color w:val="000000"/>
          <w:sz w:val="28"/>
          <w:szCs w:val="28"/>
        </w:rPr>
        <w:t>п.</w:t>
      </w:r>
      <w:r w:rsidR="002F61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130A4" w:rsidRPr="0029690D">
        <w:rPr>
          <w:rFonts w:ascii="Times New Roman" w:hAnsi="Times New Roman" w:cs="Times New Roman"/>
          <w:color w:val="000000"/>
          <w:sz w:val="28"/>
          <w:szCs w:val="28"/>
        </w:rPr>
        <w:t>4.5-4.9</w:t>
      </w:r>
      <w:r w:rsidR="00C2535F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Договора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C2535F" w:rsidRPr="0029690D" w:rsidRDefault="001503C5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4.4. За нарушение Заказчиком срок</w:t>
      </w:r>
      <w:r w:rsidR="00BE34B5" w:rsidRPr="0029690D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выполнения своих обязател</w:t>
      </w:r>
      <w:r w:rsidR="00BE34B5" w:rsidRPr="0029690D">
        <w:rPr>
          <w:rFonts w:ascii="Times New Roman" w:hAnsi="Times New Roman" w:cs="Times New Roman"/>
          <w:color w:val="000000"/>
          <w:sz w:val="28"/>
          <w:szCs w:val="28"/>
        </w:rPr>
        <w:t>ьств, предусмотренных п.</w:t>
      </w:r>
      <w:r w:rsidR="002F61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2.3.1</w:t>
      </w:r>
      <w:r w:rsidR="00BE34B5" w:rsidRPr="0029690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A71D1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3.2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Договора, Исполнитель вправе взыскать с Заказчика пени, начисленные по правилам и в размере, </w:t>
      </w:r>
      <w:r w:rsidR="00D13A55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предусмотренных   </w:t>
      </w:r>
      <w:r w:rsidR="00C2535F" w:rsidRPr="0029690D">
        <w:rPr>
          <w:rFonts w:ascii="Times New Roman" w:hAnsi="Times New Roman" w:cs="Times New Roman"/>
          <w:color w:val="000000"/>
          <w:sz w:val="28"/>
          <w:szCs w:val="28"/>
        </w:rPr>
        <w:t>п.</w:t>
      </w:r>
      <w:r w:rsidR="002F61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2535F" w:rsidRPr="0029690D">
        <w:rPr>
          <w:rFonts w:ascii="Times New Roman" w:hAnsi="Times New Roman" w:cs="Times New Roman"/>
          <w:color w:val="000000"/>
          <w:sz w:val="28"/>
          <w:szCs w:val="28"/>
        </w:rPr>
        <w:t>4.5</w:t>
      </w:r>
      <w:r w:rsidR="00D130A4" w:rsidRPr="0029690D">
        <w:rPr>
          <w:rFonts w:ascii="Times New Roman" w:hAnsi="Times New Roman" w:cs="Times New Roman"/>
          <w:color w:val="000000"/>
          <w:sz w:val="28"/>
          <w:szCs w:val="28"/>
        </w:rPr>
        <w:t>-4.9</w:t>
      </w:r>
      <w:r w:rsidR="00C2535F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Договора. </w:t>
      </w:r>
    </w:p>
    <w:p w:rsidR="00D23676" w:rsidRPr="0029690D" w:rsidRDefault="001503C5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4.5</w:t>
      </w:r>
      <w:r w:rsidR="00427BE3" w:rsidRPr="0029690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27BE3" w:rsidRPr="0029690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DB798D" w:rsidRPr="0029690D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>равила начисления пеней:</w:t>
      </w:r>
    </w:p>
    <w:p w:rsidR="00D23676" w:rsidRPr="0029690D" w:rsidRDefault="0025747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уплачиваемые </w:t>
      </w:r>
      <w:r w:rsidR="00DB798D" w:rsidRPr="0029690D">
        <w:rPr>
          <w:rFonts w:ascii="Times New Roman" w:hAnsi="Times New Roman" w:cs="Times New Roman"/>
          <w:color w:val="000000"/>
          <w:sz w:val="28"/>
          <w:szCs w:val="28"/>
        </w:rPr>
        <w:t>Исполнителем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пени начисляются за к</w:t>
      </w:r>
      <w:r w:rsidR="00DB798D" w:rsidRPr="0029690D">
        <w:rPr>
          <w:rFonts w:ascii="Times New Roman" w:hAnsi="Times New Roman" w:cs="Times New Roman"/>
          <w:color w:val="000000"/>
          <w:sz w:val="28"/>
          <w:szCs w:val="28"/>
        </w:rPr>
        <w:t>аждый день просрочки исполнения обязательств</w:t>
      </w:r>
      <w:r w:rsidR="00F308AE" w:rsidRPr="0029690D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DB798D" w:rsidRPr="0029690D">
        <w:rPr>
          <w:rFonts w:ascii="Times New Roman" w:hAnsi="Times New Roman" w:cs="Times New Roman"/>
          <w:color w:val="000000"/>
          <w:sz w:val="28"/>
          <w:szCs w:val="28"/>
        </w:rPr>
        <w:t>, предусмотренных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B798D" w:rsidRPr="0029690D">
        <w:rPr>
          <w:rFonts w:ascii="Times New Roman" w:hAnsi="Times New Roman" w:cs="Times New Roman"/>
          <w:color w:val="000000"/>
          <w:sz w:val="28"/>
          <w:szCs w:val="28"/>
        </w:rPr>
        <w:t>настоящим Д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>оговором, начиная со дня, следующего за днем истечения</w:t>
      </w:r>
      <w:r w:rsidR="00DB798D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C05A2" w:rsidRPr="0029690D">
        <w:rPr>
          <w:rFonts w:ascii="Times New Roman" w:hAnsi="Times New Roman" w:cs="Times New Roman"/>
          <w:color w:val="000000"/>
          <w:sz w:val="28"/>
          <w:szCs w:val="28"/>
        </w:rPr>
        <w:t>установленных</w:t>
      </w:r>
      <w:r w:rsidR="00DB798D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C05A2" w:rsidRPr="0029690D">
        <w:rPr>
          <w:rFonts w:ascii="Times New Roman" w:hAnsi="Times New Roman" w:cs="Times New Roman"/>
          <w:color w:val="000000"/>
          <w:sz w:val="28"/>
          <w:szCs w:val="28"/>
        </w:rPr>
        <w:t>настоящим Договором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46D31" w:rsidRPr="0029690D">
        <w:rPr>
          <w:rFonts w:ascii="Times New Roman" w:hAnsi="Times New Roman" w:cs="Times New Roman"/>
          <w:color w:val="000000"/>
          <w:sz w:val="28"/>
          <w:szCs w:val="28"/>
        </w:rPr>
        <w:t>сроков</w:t>
      </w:r>
      <w:r w:rsidR="0035418A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исполнения обязательств</w:t>
      </w:r>
      <w:r w:rsidR="00F308AE" w:rsidRPr="0029690D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23676" w:rsidRPr="0029690D" w:rsidRDefault="0025747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уплачиваемые </w:t>
      </w:r>
      <w:r w:rsidR="00155866" w:rsidRPr="0029690D">
        <w:rPr>
          <w:rFonts w:ascii="Times New Roman" w:hAnsi="Times New Roman" w:cs="Times New Roman"/>
          <w:color w:val="000000"/>
          <w:sz w:val="28"/>
          <w:szCs w:val="28"/>
        </w:rPr>
        <w:t>Заказчиком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пени начисляются за каждый день задержки платежей </w:t>
      </w:r>
      <w:r w:rsidR="00E037B3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Заказчиком </w:t>
      </w:r>
      <w:r w:rsidR="001503C5" w:rsidRPr="0029690D">
        <w:rPr>
          <w:rFonts w:ascii="Times New Roman" w:hAnsi="Times New Roman" w:cs="Times New Roman"/>
          <w:color w:val="000000"/>
          <w:sz w:val="28"/>
          <w:szCs w:val="28"/>
        </w:rPr>
        <w:t>в нарушение сроков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, указанного в </w:t>
      </w:r>
      <w:r w:rsidR="001503C5" w:rsidRPr="0029690D">
        <w:rPr>
          <w:rFonts w:ascii="Times New Roman" w:hAnsi="Times New Roman" w:cs="Times New Roman"/>
          <w:color w:val="000000"/>
          <w:sz w:val="28"/>
          <w:szCs w:val="28"/>
        </w:rPr>
        <w:t>п.</w:t>
      </w:r>
      <w:r w:rsidR="002F61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503C5" w:rsidRPr="0029690D">
        <w:rPr>
          <w:rFonts w:ascii="Times New Roman" w:hAnsi="Times New Roman" w:cs="Times New Roman"/>
          <w:color w:val="000000"/>
          <w:sz w:val="28"/>
          <w:szCs w:val="28"/>
        </w:rPr>
        <w:t>3.2 настоящего Договора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23676" w:rsidRPr="0029690D" w:rsidRDefault="00B41E82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4.6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. Размер пени, уплачиваемых </w:t>
      </w:r>
      <w:r w:rsidR="00E037B3" w:rsidRPr="0029690D">
        <w:rPr>
          <w:rFonts w:ascii="Times New Roman" w:hAnsi="Times New Roman" w:cs="Times New Roman"/>
          <w:color w:val="000000"/>
          <w:sz w:val="28"/>
          <w:szCs w:val="28"/>
        </w:rPr>
        <w:t>Исполнителем</w:t>
      </w:r>
      <w:r w:rsidR="00257476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(П</w:t>
      </w:r>
      <w:r w:rsidR="00257476" w:rsidRPr="0029690D">
        <w:rPr>
          <w:rFonts w:ascii="Times New Roman" w:hAnsi="Times New Roman" w:cs="Times New Roman"/>
          <w:color w:val="000000"/>
        </w:rPr>
        <w:t>И</w:t>
      </w:r>
      <w:r w:rsidR="00257476" w:rsidRPr="0029690D">
        <w:rPr>
          <w:rFonts w:ascii="Times New Roman" w:hAnsi="Times New Roman" w:cs="Times New Roman"/>
          <w:color w:val="000000"/>
          <w:sz w:val="28"/>
          <w:szCs w:val="28"/>
        </w:rPr>
        <w:t>),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сост</w:t>
      </w:r>
      <w:r w:rsidR="00E037B3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авляет </w:t>
      </w:r>
      <w:r w:rsidR="00AA71D1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одну трехсотую 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>действующей на дату уплаты пени ключевой ставки Центрального банка Российской Федерации от цены</w:t>
      </w:r>
      <w:r w:rsidR="00E037B3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Договора</w:t>
      </w:r>
      <w:r w:rsidR="00AA71D1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(общая стоимость услуг)</w:t>
      </w:r>
      <w:r w:rsidR="00E037B3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>уменьшенной на сумму, пропорциональную объему обязательств, предусмотренных</w:t>
      </w:r>
      <w:r w:rsidR="00E037B3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настоящим Договором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и фактически</w:t>
      </w:r>
      <w:r w:rsidR="00E037B3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исполненных </w:t>
      </w:r>
      <w:r w:rsidR="001F188A" w:rsidRPr="0029690D">
        <w:rPr>
          <w:rFonts w:ascii="Times New Roman" w:hAnsi="Times New Roman" w:cs="Times New Roman"/>
          <w:color w:val="000000"/>
          <w:sz w:val="28"/>
          <w:szCs w:val="28"/>
        </w:rPr>
        <w:t>Исполнителем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>, и определяется по формуле:</w:t>
      </w:r>
    </w:p>
    <w:p w:rsidR="00D23676" w:rsidRPr="0029690D" w:rsidRDefault="00D2367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0D7308" w:rsidRPr="0029690D">
        <w:rPr>
          <w:rFonts w:ascii="Times New Roman" w:hAnsi="Times New Roman" w:cs="Times New Roman"/>
          <w:color w:val="000000"/>
        </w:rPr>
        <w:t>И</w:t>
      </w:r>
      <w:r w:rsidR="000D7308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= (Ц</w:t>
      </w:r>
      <w:r w:rsidR="000D7308" w:rsidRPr="0029690D">
        <w:rPr>
          <w:rFonts w:ascii="Times New Roman" w:hAnsi="Times New Roman" w:cs="Times New Roman"/>
          <w:color w:val="000000"/>
        </w:rPr>
        <w:t>И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- В</w:t>
      </w:r>
      <w:r w:rsidR="000D7308" w:rsidRPr="0029690D">
        <w:rPr>
          <w:rFonts w:ascii="Times New Roman" w:hAnsi="Times New Roman" w:cs="Times New Roman"/>
          <w:color w:val="000000"/>
        </w:rPr>
        <w:t>И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) x С</w:t>
      </w:r>
      <w:r w:rsidR="000D7308" w:rsidRPr="0029690D">
        <w:rPr>
          <w:rFonts w:ascii="Times New Roman" w:hAnsi="Times New Roman" w:cs="Times New Roman"/>
          <w:color w:val="000000"/>
        </w:rPr>
        <w:t>И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0D7308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23676" w:rsidRPr="0029690D" w:rsidRDefault="00D2367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D23676" w:rsidRPr="0029690D" w:rsidRDefault="000D7308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29690D">
        <w:rPr>
          <w:rFonts w:ascii="Times New Roman" w:hAnsi="Times New Roman" w:cs="Times New Roman"/>
          <w:color w:val="000000"/>
        </w:rPr>
        <w:t>И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037B3" w:rsidRPr="0029690D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цена</w:t>
      </w:r>
      <w:r w:rsidR="00BE34B5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согласно п.</w:t>
      </w:r>
      <w:r w:rsidR="002F61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F188A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3.1 </w:t>
      </w:r>
      <w:r w:rsidR="00E037B3" w:rsidRPr="0029690D">
        <w:rPr>
          <w:rFonts w:ascii="Times New Roman" w:hAnsi="Times New Roman" w:cs="Times New Roman"/>
          <w:color w:val="000000"/>
          <w:sz w:val="28"/>
          <w:szCs w:val="28"/>
        </w:rPr>
        <w:t>настоящего Д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>оговора;</w:t>
      </w:r>
    </w:p>
    <w:p w:rsidR="00D23676" w:rsidRPr="0029690D" w:rsidRDefault="000D7308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29690D">
        <w:rPr>
          <w:rFonts w:ascii="Times New Roman" w:hAnsi="Times New Roman" w:cs="Times New Roman"/>
          <w:color w:val="000000"/>
        </w:rPr>
        <w:t>И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- стоимость фактически исполненного в установленный срок </w:t>
      </w:r>
      <w:r w:rsidR="00E037B3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Исполнителем 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>обязательства</w:t>
      </w:r>
      <w:r w:rsidR="00E037B3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E037B3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настоящему Д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>оговору,</w:t>
      </w:r>
      <w:r w:rsidR="00E037B3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определяемая на основании документа о передаче </w:t>
      </w:r>
      <w:r w:rsidR="00E037B3" w:rsidRPr="0029690D">
        <w:rPr>
          <w:rFonts w:ascii="Times New Roman" w:hAnsi="Times New Roman" w:cs="Times New Roman"/>
          <w:color w:val="000000"/>
          <w:sz w:val="28"/>
          <w:szCs w:val="28"/>
        </w:rPr>
        <w:t>Заказчику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проведения</w:t>
      </w:r>
      <w:r w:rsidR="00E037B3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11B21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технологического и ценового аудита </w:t>
      </w:r>
      <w:r w:rsidR="00E037B3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рамках исполнения </w:t>
      </w:r>
      <w:r w:rsidR="00E037B3" w:rsidRPr="0029690D">
        <w:rPr>
          <w:rFonts w:ascii="Times New Roman" w:hAnsi="Times New Roman" w:cs="Times New Roman"/>
          <w:color w:val="000000"/>
          <w:sz w:val="28"/>
          <w:szCs w:val="28"/>
        </w:rPr>
        <w:t>настоящего Д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>оговора;</w:t>
      </w:r>
    </w:p>
    <w:p w:rsidR="00D23676" w:rsidRPr="0029690D" w:rsidRDefault="000D7308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29690D">
        <w:rPr>
          <w:rFonts w:ascii="Times New Roman" w:hAnsi="Times New Roman" w:cs="Times New Roman"/>
          <w:color w:val="000000"/>
        </w:rPr>
        <w:t>И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- размер ставки для расчета пени по </w:t>
      </w:r>
      <w:r w:rsidR="00E037B3" w:rsidRPr="0029690D">
        <w:rPr>
          <w:rFonts w:ascii="Times New Roman" w:hAnsi="Times New Roman" w:cs="Times New Roman"/>
          <w:color w:val="000000"/>
          <w:sz w:val="28"/>
          <w:szCs w:val="28"/>
        </w:rPr>
        <w:t>настоящему Д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>оговору.</w:t>
      </w:r>
    </w:p>
    <w:p w:rsidR="00D23676" w:rsidRPr="0029690D" w:rsidRDefault="00B41E82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4.7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. Размер пени, уплачиваемых </w:t>
      </w:r>
      <w:r w:rsidR="00E037B3" w:rsidRPr="0029690D">
        <w:rPr>
          <w:rFonts w:ascii="Times New Roman" w:hAnsi="Times New Roman" w:cs="Times New Roman"/>
          <w:color w:val="000000"/>
          <w:sz w:val="28"/>
          <w:szCs w:val="28"/>
        </w:rPr>
        <w:t>Заказчиком</w:t>
      </w:r>
      <w:r w:rsidR="00257476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(П</w:t>
      </w:r>
      <w:r w:rsidR="00257476" w:rsidRPr="0029690D">
        <w:rPr>
          <w:rFonts w:ascii="Times New Roman" w:hAnsi="Times New Roman" w:cs="Times New Roman"/>
          <w:color w:val="000000"/>
        </w:rPr>
        <w:t>З</w:t>
      </w:r>
      <w:r w:rsidR="00257476" w:rsidRPr="0029690D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>, сост</w:t>
      </w:r>
      <w:r w:rsidR="00E037B3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авляет </w:t>
      </w:r>
      <w:r w:rsidR="00AA71D1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одну трехсотую 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>действующей на дату уплаты пени ключевой ставки Центрального банка Российской Федерации от цены</w:t>
      </w:r>
      <w:r w:rsidR="00E037B3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Д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>оговора,</w:t>
      </w:r>
      <w:r w:rsidR="00C8219E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уменьшенной на сумму, пропорциональную размеру платежей, предусмотренных </w:t>
      </w:r>
      <w:r w:rsidR="00AA3B25" w:rsidRPr="0029690D">
        <w:rPr>
          <w:rFonts w:ascii="Times New Roman" w:hAnsi="Times New Roman" w:cs="Times New Roman"/>
          <w:color w:val="000000"/>
          <w:sz w:val="28"/>
          <w:szCs w:val="28"/>
        </w:rPr>
        <w:t>настоящим Д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>оговором и фактически уплаченных</w:t>
      </w:r>
      <w:r w:rsidR="00C8219E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A3B25" w:rsidRPr="0029690D">
        <w:rPr>
          <w:rFonts w:ascii="Times New Roman" w:hAnsi="Times New Roman" w:cs="Times New Roman"/>
          <w:color w:val="000000"/>
          <w:sz w:val="28"/>
          <w:szCs w:val="28"/>
        </w:rPr>
        <w:t>Заказчиком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>, и определяется по формуле:</w:t>
      </w:r>
    </w:p>
    <w:p w:rsidR="00D23676" w:rsidRPr="0029690D" w:rsidRDefault="00D2367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257476" w:rsidRPr="0029690D">
        <w:rPr>
          <w:rFonts w:ascii="Times New Roman" w:hAnsi="Times New Roman" w:cs="Times New Roman"/>
          <w:color w:val="000000"/>
        </w:rPr>
        <w:t>З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= (Ц</w:t>
      </w:r>
      <w:r w:rsidR="006866F4" w:rsidRPr="0029690D">
        <w:rPr>
          <w:rFonts w:ascii="Times New Roman" w:hAnsi="Times New Roman" w:cs="Times New Roman"/>
          <w:color w:val="000000"/>
        </w:rPr>
        <w:t>И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- В</w:t>
      </w:r>
      <w:r w:rsidR="00257476" w:rsidRPr="0029690D">
        <w:rPr>
          <w:rFonts w:ascii="Times New Roman" w:hAnsi="Times New Roman" w:cs="Times New Roman"/>
          <w:color w:val="000000"/>
        </w:rPr>
        <w:t>З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) x С</w:t>
      </w:r>
      <w:r w:rsidR="006866F4" w:rsidRPr="0029690D">
        <w:rPr>
          <w:rFonts w:ascii="Times New Roman" w:hAnsi="Times New Roman" w:cs="Times New Roman"/>
          <w:color w:val="000000"/>
        </w:rPr>
        <w:t>И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D23676" w:rsidRPr="0029690D" w:rsidRDefault="00D2367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где </w:t>
      </w:r>
      <w:r w:rsidR="000D7308" w:rsidRPr="0029690D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257476" w:rsidRPr="0029690D">
        <w:rPr>
          <w:rFonts w:ascii="Times New Roman" w:hAnsi="Times New Roman" w:cs="Times New Roman"/>
          <w:color w:val="000000"/>
        </w:rPr>
        <w:t>З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- размер фактически выполненных в установленный срок </w:t>
      </w:r>
      <w:r w:rsidR="00AA3B25" w:rsidRPr="0029690D">
        <w:rPr>
          <w:rFonts w:ascii="Times New Roman" w:hAnsi="Times New Roman" w:cs="Times New Roman"/>
          <w:color w:val="000000"/>
          <w:sz w:val="28"/>
          <w:szCs w:val="28"/>
        </w:rPr>
        <w:t>Заказчиком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платежей по</w:t>
      </w:r>
      <w:r w:rsidR="00AA3B25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настоящему Д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оговору</w:t>
      </w:r>
      <w:r w:rsidR="00AA3B25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определяемый на основании документов, подтверждающих факт указанных платежей.</w:t>
      </w:r>
      <w:r w:rsidR="000D7308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23676" w:rsidRPr="0029690D" w:rsidRDefault="00B41E82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4.8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. Размер ставки для расчета пени по </w:t>
      </w:r>
      <w:r w:rsidR="001736EB" w:rsidRPr="0029690D">
        <w:rPr>
          <w:rFonts w:ascii="Times New Roman" w:hAnsi="Times New Roman" w:cs="Times New Roman"/>
          <w:color w:val="000000"/>
          <w:sz w:val="28"/>
          <w:szCs w:val="28"/>
        </w:rPr>
        <w:t>настоящему Д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>оговору определяется по формуле:</w:t>
      </w:r>
    </w:p>
    <w:p w:rsidR="00D23676" w:rsidRPr="0029690D" w:rsidRDefault="00D2367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B41E82" w:rsidRPr="0029690D">
        <w:rPr>
          <w:rFonts w:ascii="Times New Roman" w:hAnsi="Times New Roman" w:cs="Times New Roman"/>
          <w:color w:val="000000"/>
        </w:rPr>
        <w:t>И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= С</w:t>
      </w:r>
      <w:r w:rsidR="00B41E82" w:rsidRPr="0029690D">
        <w:rPr>
          <w:rFonts w:ascii="Times New Roman" w:hAnsi="Times New Roman" w:cs="Times New Roman"/>
          <w:color w:val="000000"/>
        </w:rPr>
        <w:t>ЦБИ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x ДП</w:t>
      </w:r>
      <w:r w:rsidR="00B41E82" w:rsidRPr="0029690D">
        <w:rPr>
          <w:rFonts w:ascii="Times New Roman" w:hAnsi="Times New Roman" w:cs="Times New Roman"/>
          <w:color w:val="000000"/>
        </w:rPr>
        <w:t>И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D23676" w:rsidRPr="0029690D" w:rsidRDefault="00D2367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D23676" w:rsidRPr="0029690D" w:rsidRDefault="00B41E82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29690D">
        <w:rPr>
          <w:rFonts w:ascii="Times New Roman" w:hAnsi="Times New Roman" w:cs="Times New Roman"/>
          <w:color w:val="000000"/>
        </w:rPr>
        <w:t>ЦБИ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ключевой ставки, установленной Центральным банк</w:t>
      </w:r>
      <w:r w:rsidR="001736E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ом Российской Федерации на дату 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>уплаты пени, определяемый с учетом коэффициента Ки;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23676" w:rsidRPr="0029690D" w:rsidRDefault="00B41E82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ДП</w:t>
      </w:r>
      <w:r w:rsidRPr="0029690D">
        <w:rPr>
          <w:rFonts w:ascii="Times New Roman" w:hAnsi="Times New Roman" w:cs="Times New Roman"/>
          <w:color w:val="000000"/>
        </w:rPr>
        <w:t>И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- количество календарных дней просрочки.</w:t>
      </w:r>
    </w:p>
    <w:p w:rsidR="00D23676" w:rsidRPr="0029690D" w:rsidRDefault="00B41E82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4.9</w:t>
      </w:r>
      <w:r w:rsidR="00D23676" w:rsidRPr="0029690D">
        <w:rPr>
          <w:rFonts w:ascii="Times New Roman" w:hAnsi="Times New Roman" w:cs="Times New Roman"/>
          <w:color w:val="000000"/>
          <w:sz w:val="28"/>
          <w:szCs w:val="28"/>
        </w:rPr>
        <w:t>. Коэффициент Ки определяется по формуле:</w:t>
      </w:r>
    </w:p>
    <w:p w:rsidR="00D23676" w:rsidRPr="0029690D" w:rsidRDefault="00D2367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3E0FDE" w:rsidRPr="0029690D">
        <w:rPr>
          <w:rFonts w:ascii="Times New Roman" w:hAnsi="Times New Roman" w:cs="Times New Roman"/>
          <w:color w:val="000000"/>
        </w:rPr>
        <w:t>И</w:t>
      </w:r>
      <w:r w:rsidR="003E0FDE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= ДП</w:t>
      </w:r>
      <w:r w:rsidR="003E0FDE" w:rsidRPr="0029690D">
        <w:rPr>
          <w:rFonts w:ascii="Times New Roman" w:hAnsi="Times New Roman" w:cs="Times New Roman"/>
          <w:color w:val="000000"/>
        </w:rPr>
        <w:t>И</w:t>
      </w:r>
      <w:r w:rsidR="003E0FDE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/ ДК</w:t>
      </w:r>
      <w:r w:rsidR="003E0FDE" w:rsidRPr="0029690D">
        <w:rPr>
          <w:rFonts w:ascii="Times New Roman" w:hAnsi="Times New Roman" w:cs="Times New Roman"/>
          <w:color w:val="000000"/>
        </w:rPr>
        <w:t>И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x 100%,</w:t>
      </w:r>
    </w:p>
    <w:p w:rsidR="00D23676" w:rsidRPr="0029690D" w:rsidRDefault="00D2367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где </w:t>
      </w:r>
      <w:r w:rsidR="003E0FDE" w:rsidRPr="0029690D">
        <w:rPr>
          <w:rFonts w:ascii="Times New Roman" w:hAnsi="Times New Roman" w:cs="Times New Roman"/>
          <w:color w:val="000000"/>
          <w:sz w:val="28"/>
          <w:szCs w:val="28"/>
        </w:rPr>
        <w:t>ДК</w:t>
      </w:r>
      <w:r w:rsidR="003E0FDE" w:rsidRPr="0029690D">
        <w:rPr>
          <w:rFonts w:ascii="Times New Roman" w:hAnsi="Times New Roman" w:cs="Times New Roman"/>
          <w:color w:val="000000"/>
        </w:rPr>
        <w:t>И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- срок исполнения </w:t>
      </w:r>
      <w:r w:rsidR="00250038" w:rsidRPr="0029690D">
        <w:rPr>
          <w:rFonts w:ascii="Times New Roman" w:hAnsi="Times New Roman" w:cs="Times New Roman"/>
          <w:color w:val="000000"/>
          <w:sz w:val="28"/>
          <w:szCs w:val="28"/>
        </w:rPr>
        <w:t>Исполнителем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обязательства по</w:t>
      </w:r>
      <w:r w:rsidR="00250038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настоящему Д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оговору или срок осуществления </w:t>
      </w:r>
      <w:r w:rsidR="00250038" w:rsidRPr="0029690D">
        <w:rPr>
          <w:rFonts w:ascii="Times New Roman" w:hAnsi="Times New Roman" w:cs="Times New Roman"/>
          <w:color w:val="000000"/>
          <w:sz w:val="28"/>
          <w:szCs w:val="28"/>
        </w:rPr>
        <w:t>Заказчиком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платежа по</w:t>
      </w:r>
      <w:r w:rsidR="00250038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настоящему Д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оговору (количество календарных дней).</w:t>
      </w:r>
      <w:r w:rsidR="003E0FDE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23676" w:rsidRPr="0029690D" w:rsidRDefault="00D2367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При </w:t>
      </w:r>
      <w:r w:rsidR="003E0FDE" w:rsidRPr="0029690D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3E0FDE" w:rsidRPr="0029690D">
        <w:rPr>
          <w:rFonts w:ascii="Times New Roman" w:hAnsi="Times New Roman" w:cs="Times New Roman"/>
          <w:color w:val="000000"/>
        </w:rPr>
        <w:t>И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, равном 0 - 50 процентам, размер ставки для расчета пени по </w:t>
      </w:r>
      <w:r w:rsidR="00C55152" w:rsidRPr="0029690D">
        <w:rPr>
          <w:rFonts w:ascii="Times New Roman" w:hAnsi="Times New Roman" w:cs="Times New Roman"/>
          <w:color w:val="000000"/>
          <w:sz w:val="28"/>
          <w:szCs w:val="28"/>
        </w:rPr>
        <w:t>настоящему Д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оговору и</w:t>
      </w:r>
      <w:r w:rsidR="00C55152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принимается равным 0,01 ключевой ставки, установленной Центральным банком Российской Федерации на дату</w:t>
      </w:r>
      <w:r w:rsidR="00C55152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уплаты пени.</w:t>
      </w:r>
    </w:p>
    <w:p w:rsidR="00D23676" w:rsidRPr="0029690D" w:rsidRDefault="00D2367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При </w:t>
      </w:r>
      <w:r w:rsidR="003E0FDE" w:rsidRPr="0029690D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3E0FDE" w:rsidRPr="0029690D">
        <w:rPr>
          <w:rFonts w:ascii="Times New Roman" w:hAnsi="Times New Roman" w:cs="Times New Roman"/>
          <w:color w:val="000000"/>
        </w:rPr>
        <w:t>И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, равном 50 - 100 процентам, размер ставки для расчета пени по </w:t>
      </w:r>
      <w:r w:rsidR="00177FF4" w:rsidRPr="0029690D">
        <w:rPr>
          <w:rFonts w:ascii="Times New Roman" w:hAnsi="Times New Roman" w:cs="Times New Roman"/>
          <w:color w:val="000000"/>
          <w:sz w:val="28"/>
          <w:szCs w:val="28"/>
        </w:rPr>
        <w:t>настоящему Д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оговору определяется за каждый день просрочки и</w:t>
      </w:r>
      <w:r w:rsidR="00177FF4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принимается равным 0,02 ключевой ставки, установленной Центральным банком Российской Федерации на дату</w:t>
      </w:r>
      <w:r w:rsidR="00177FF4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уплаты пени.</w:t>
      </w:r>
    </w:p>
    <w:p w:rsidR="00D23676" w:rsidRPr="0029690D" w:rsidRDefault="00D2367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При </w:t>
      </w:r>
      <w:r w:rsidR="003E0FDE" w:rsidRPr="0029690D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3E0FDE" w:rsidRPr="0029690D">
        <w:rPr>
          <w:rFonts w:ascii="Times New Roman" w:hAnsi="Times New Roman" w:cs="Times New Roman"/>
          <w:color w:val="000000"/>
        </w:rPr>
        <w:t>И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, равном 100 процентам и более, размер ставки для расчета пени по </w:t>
      </w:r>
      <w:r w:rsidR="00177FF4" w:rsidRPr="0029690D">
        <w:rPr>
          <w:rFonts w:ascii="Times New Roman" w:hAnsi="Times New Roman" w:cs="Times New Roman"/>
          <w:color w:val="000000"/>
          <w:sz w:val="28"/>
          <w:szCs w:val="28"/>
        </w:rPr>
        <w:t>настоящему Д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оговору определяется за каждый</w:t>
      </w:r>
      <w:r w:rsidR="00177FF4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ень просрочки и принимается равным 0,03 ключевой ставки, установленной Центральным банком Российской</w:t>
      </w:r>
    </w:p>
    <w:p w:rsidR="00427BE3" w:rsidRPr="0029690D" w:rsidRDefault="00D23676" w:rsidP="00FC6172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Федерации на дату уплаты пени.</w:t>
      </w:r>
      <w:r w:rsidR="00427BE3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51B11" w:rsidRPr="0029690D" w:rsidRDefault="0058670B" w:rsidP="00FC6172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651B11" w:rsidRPr="0029690D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9690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нарушения Исполнителем сроков оказания Услуг на срок более </w:t>
      </w:r>
      <w:r w:rsidR="006F1AC6" w:rsidRPr="0029690D">
        <w:rPr>
          <w:rFonts w:ascii="Times New Roman" w:hAnsi="Times New Roman" w:cs="Times New Roman"/>
          <w:color w:val="000000"/>
          <w:sz w:val="28"/>
          <w:szCs w:val="28"/>
        </w:rPr>
        <w:t>одного календарного месяца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, Заказчик вправе в одностороннем </w:t>
      </w:r>
      <w:r w:rsidR="00651B11" w:rsidRPr="0029690D">
        <w:rPr>
          <w:rFonts w:ascii="Times New Roman" w:hAnsi="Times New Roman" w:cs="Times New Roman"/>
          <w:sz w:val="28"/>
          <w:szCs w:val="28"/>
        </w:rPr>
        <w:t xml:space="preserve">порядке отказаться от исполнения обязательств по Договору, письменно уведомив об отказе от </w:t>
      </w:r>
      <w:r w:rsidR="00D70F33" w:rsidRPr="0029690D">
        <w:rPr>
          <w:rFonts w:ascii="Times New Roman" w:hAnsi="Times New Roman" w:cs="Times New Roman"/>
          <w:sz w:val="28"/>
          <w:szCs w:val="28"/>
        </w:rPr>
        <w:t>исполнения Исполнителя</w:t>
      </w:r>
      <w:r w:rsidR="00651B11" w:rsidRPr="0029690D">
        <w:rPr>
          <w:rFonts w:ascii="Times New Roman" w:hAnsi="Times New Roman" w:cs="Times New Roman"/>
          <w:sz w:val="28"/>
          <w:szCs w:val="28"/>
        </w:rPr>
        <w:t xml:space="preserve"> за </w:t>
      </w:r>
      <w:r w:rsidR="008D6AA4" w:rsidRPr="0029690D">
        <w:rPr>
          <w:rFonts w:ascii="Times New Roman" w:hAnsi="Times New Roman" w:cs="Times New Roman"/>
          <w:sz w:val="28"/>
          <w:szCs w:val="28"/>
        </w:rPr>
        <w:t>5</w:t>
      </w:r>
      <w:r w:rsidR="00651B11" w:rsidRPr="0029690D">
        <w:rPr>
          <w:rFonts w:ascii="Times New Roman" w:hAnsi="Times New Roman" w:cs="Times New Roman"/>
          <w:sz w:val="28"/>
          <w:szCs w:val="28"/>
        </w:rPr>
        <w:t xml:space="preserve"> (</w:t>
      </w:r>
      <w:r w:rsidR="008D6AA4" w:rsidRPr="0029690D">
        <w:rPr>
          <w:rFonts w:ascii="Times New Roman" w:hAnsi="Times New Roman" w:cs="Times New Roman"/>
          <w:sz w:val="28"/>
          <w:szCs w:val="28"/>
        </w:rPr>
        <w:t>пять</w:t>
      </w:r>
      <w:r w:rsidR="00651B11" w:rsidRPr="0029690D">
        <w:rPr>
          <w:rFonts w:ascii="Times New Roman" w:hAnsi="Times New Roman" w:cs="Times New Roman"/>
          <w:sz w:val="28"/>
          <w:szCs w:val="28"/>
        </w:rPr>
        <w:t xml:space="preserve">) календарных дня до даты одностороннего отказа от исполнения обязательств по Договору. </w:t>
      </w:r>
    </w:p>
    <w:p w:rsidR="00651B11" w:rsidRPr="0029690D" w:rsidRDefault="00084016" w:rsidP="00FC6172">
      <w:pPr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 xml:space="preserve">4.11. </w:t>
      </w:r>
      <w:r w:rsidR="00651B11" w:rsidRPr="0029690D">
        <w:rPr>
          <w:rFonts w:ascii="Times New Roman" w:hAnsi="Times New Roman" w:cs="Times New Roman"/>
          <w:sz w:val="28"/>
          <w:szCs w:val="28"/>
        </w:rPr>
        <w:t xml:space="preserve">Договор считается расторгнутым по истечении </w:t>
      </w:r>
      <w:r w:rsidR="008D6AA4" w:rsidRPr="0029690D">
        <w:rPr>
          <w:rFonts w:ascii="Times New Roman" w:hAnsi="Times New Roman" w:cs="Times New Roman"/>
          <w:sz w:val="28"/>
          <w:szCs w:val="28"/>
        </w:rPr>
        <w:t>5</w:t>
      </w:r>
      <w:r w:rsidR="00651B11" w:rsidRPr="0029690D">
        <w:rPr>
          <w:rFonts w:ascii="Times New Roman" w:hAnsi="Times New Roman" w:cs="Times New Roman"/>
          <w:sz w:val="28"/>
          <w:szCs w:val="28"/>
        </w:rPr>
        <w:t xml:space="preserve"> (</w:t>
      </w:r>
      <w:r w:rsidR="008D6AA4" w:rsidRPr="0029690D">
        <w:rPr>
          <w:rFonts w:ascii="Times New Roman" w:hAnsi="Times New Roman" w:cs="Times New Roman"/>
          <w:sz w:val="28"/>
          <w:szCs w:val="28"/>
        </w:rPr>
        <w:t>пять</w:t>
      </w:r>
      <w:r w:rsidR="00651B11" w:rsidRPr="0029690D">
        <w:rPr>
          <w:rFonts w:ascii="Times New Roman" w:hAnsi="Times New Roman" w:cs="Times New Roman"/>
          <w:sz w:val="28"/>
          <w:szCs w:val="28"/>
        </w:rPr>
        <w:t xml:space="preserve">) календарных дней с </w:t>
      </w:r>
      <w:r w:rsidR="00D70F33" w:rsidRPr="0029690D">
        <w:rPr>
          <w:rFonts w:ascii="Times New Roman" w:hAnsi="Times New Roman" w:cs="Times New Roman"/>
          <w:sz w:val="28"/>
          <w:szCs w:val="28"/>
        </w:rPr>
        <w:t>момента получения</w:t>
      </w:r>
      <w:r w:rsidR="00651B11" w:rsidRPr="0029690D">
        <w:rPr>
          <w:rFonts w:ascii="Times New Roman" w:hAnsi="Times New Roman" w:cs="Times New Roman"/>
          <w:sz w:val="28"/>
          <w:szCs w:val="28"/>
        </w:rPr>
        <w:t xml:space="preserve"> Исполнителем письменного уведомления об отказе от исполнения обязательств по Договору.</w:t>
      </w:r>
    </w:p>
    <w:p w:rsidR="0058670B" w:rsidRPr="0029690D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B41E82" w:rsidRPr="0029690D"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9690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Уплата неустойки не освобождает Стороны от исполнения обязательств по Дого</w:t>
      </w:r>
      <w:r w:rsidR="001503C5" w:rsidRPr="0029690D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ору.</w:t>
      </w:r>
    </w:p>
    <w:p w:rsidR="0058670B" w:rsidRPr="0029690D" w:rsidRDefault="00B82968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4.13. 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>В случае причинения убытков в результате неисполнения или ненадлежащего исполнения обязательств по Договору, убытки возмещаются в полном объеме сверх суммы</w:t>
      </w:r>
      <w:r w:rsidR="009936F7" w:rsidRPr="0029690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51B11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уплаченных 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или </w:t>
      </w:r>
      <w:r w:rsidR="00651B11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подлежащих 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уплате </w:t>
      </w:r>
      <w:r w:rsidR="00651B11" w:rsidRPr="0029690D">
        <w:rPr>
          <w:rFonts w:ascii="Times New Roman" w:hAnsi="Times New Roman" w:cs="Times New Roman"/>
          <w:color w:val="000000"/>
          <w:sz w:val="28"/>
          <w:szCs w:val="28"/>
        </w:rPr>
        <w:t>пеней и штрафов</w:t>
      </w:r>
      <w:r w:rsidR="0058670B" w:rsidRPr="0029690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E68A2" w:rsidRPr="0029690D" w:rsidRDefault="005E68A2" w:rsidP="005E68A2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4.14.</w:t>
      </w:r>
      <w:r w:rsidRPr="0029690D">
        <w:rPr>
          <w:rFonts w:ascii="Times New Roman" w:hAnsi="Times New Roman" w:cs="Times New Roman"/>
          <w:sz w:val="28"/>
          <w:szCs w:val="28"/>
        </w:rPr>
        <w:tab/>
        <w:t>Если Исполнитель нарушит гарантии (любую одну, несколько или все вместе), у</w:t>
      </w:r>
      <w:r w:rsidR="00CA2709" w:rsidRPr="0029690D">
        <w:rPr>
          <w:rFonts w:ascii="Times New Roman" w:hAnsi="Times New Roman" w:cs="Times New Roman"/>
          <w:sz w:val="28"/>
          <w:szCs w:val="28"/>
        </w:rPr>
        <w:t>казанные в п.</w:t>
      </w:r>
      <w:r w:rsidR="002F61D8">
        <w:rPr>
          <w:rFonts w:ascii="Times New Roman" w:hAnsi="Times New Roman" w:cs="Times New Roman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sz w:val="28"/>
          <w:szCs w:val="28"/>
        </w:rPr>
        <w:t>2.1.23</w:t>
      </w:r>
      <w:r w:rsidR="001C1A01" w:rsidRPr="0029690D">
        <w:rPr>
          <w:rFonts w:ascii="Times New Roman" w:hAnsi="Times New Roman" w:cs="Times New Roman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sz w:val="28"/>
          <w:szCs w:val="28"/>
        </w:rPr>
        <w:t>настоящего Договора, и это повлечет:</w:t>
      </w:r>
    </w:p>
    <w:p w:rsidR="005E68A2" w:rsidRPr="0029690D" w:rsidRDefault="005E68A2" w:rsidP="005E68A2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 xml:space="preserve"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  <w:r w:rsidR="004D2665" w:rsidRPr="0029690D">
        <w:rPr>
          <w:rFonts w:ascii="Times New Roman" w:hAnsi="Times New Roman" w:cs="Times New Roman"/>
          <w:sz w:val="28"/>
          <w:szCs w:val="28"/>
        </w:rPr>
        <w:t>и/или</w:t>
      </w:r>
    </w:p>
    <w:p w:rsidR="005E68A2" w:rsidRPr="0029690D" w:rsidRDefault="005E68A2" w:rsidP="005E68A2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5E68A2" w:rsidRPr="0029690D" w:rsidRDefault="005E68A2" w:rsidP="005E68A2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5E68A2" w:rsidRPr="0029690D" w:rsidRDefault="005E68A2" w:rsidP="005E68A2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4.15.</w:t>
      </w:r>
      <w:r w:rsidRPr="0029690D">
        <w:rPr>
          <w:rFonts w:ascii="Times New Roman" w:hAnsi="Times New Roman" w:cs="Times New Roman"/>
          <w:sz w:val="28"/>
          <w:szCs w:val="28"/>
        </w:rPr>
        <w:tab/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</w:t>
      </w:r>
      <w:r w:rsidR="00CA2709" w:rsidRPr="0029690D">
        <w:rPr>
          <w:rFonts w:ascii="Times New Roman" w:hAnsi="Times New Roman" w:cs="Times New Roman"/>
          <w:sz w:val="28"/>
          <w:szCs w:val="28"/>
        </w:rPr>
        <w:t>казанных в п.</w:t>
      </w:r>
      <w:r w:rsidR="002F61D8">
        <w:rPr>
          <w:rFonts w:ascii="Times New Roman" w:hAnsi="Times New Roman" w:cs="Times New Roman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sz w:val="28"/>
          <w:szCs w:val="28"/>
        </w:rPr>
        <w:t>4.14 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:rsidR="00B00B70" w:rsidRPr="0029690D" w:rsidRDefault="00B00B70" w:rsidP="00FC6172">
      <w:pPr>
        <w:widowControl/>
        <w:autoSpaceDE/>
        <w:autoSpaceDN/>
        <w:adjustRightInd/>
        <w:ind w:right="57"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01A02" w:rsidRDefault="0058670B" w:rsidP="00FC6172">
      <w:pPr>
        <w:widowControl/>
        <w:autoSpaceDE/>
        <w:autoSpaceDN/>
        <w:adjustRightInd/>
        <w:ind w:right="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5. </w:t>
      </w:r>
      <w:r w:rsidR="00E008AF" w:rsidRPr="0029690D">
        <w:rPr>
          <w:rFonts w:ascii="Times New Roman" w:hAnsi="Times New Roman" w:cs="Times New Roman"/>
          <w:b/>
          <w:color w:val="000000"/>
          <w:sz w:val="28"/>
          <w:szCs w:val="28"/>
        </w:rPr>
        <w:t>ОБСТОЯТЕЛЬСТВА НЕПРЕОДОЛИМОЙ СИЛЫ</w:t>
      </w:r>
    </w:p>
    <w:p w:rsidR="0058670B" w:rsidRPr="0029690D" w:rsidRDefault="00E008AF" w:rsidP="00FC6172">
      <w:pPr>
        <w:widowControl/>
        <w:autoSpaceDE/>
        <w:autoSpaceDN/>
        <w:adjustRightInd/>
        <w:ind w:right="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color w:val="000000"/>
          <w:sz w:val="28"/>
          <w:szCs w:val="28"/>
        </w:rPr>
        <w:t>(</w:t>
      </w:r>
      <w:r w:rsidR="0058670B" w:rsidRPr="0029690D">
        <w:rPr>
          <w:rFonts w:ascii="Times New Roman" w:hAnsi="Times New Roman" w:cs="Times New Roman"/>
          <w:b/>
          <w:color w:val="000000"/>
          <w:sz w:val="28"/>
          <w:szCs w:val="28"/>
        </w:rPr>
        <w:t>ФОРС-МАЖОР</w:t>
      </w:r>
      <w:r w:rsidRPr="0029690D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681312" w:rsidRPr="0029690D" w:rsidRDefault="00681312" w:rsidP="00681312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5.1. Стороны освобождаются от ответственности, если неисполнение, либо ненадлежащее исполнение принятых на себя обязательств вызвано действиями обсто</w:t>
      </w:r>
      <w:r w:rsidR="00CA2709" w:rsidRPr="0029690D">
        <w:rPr>
          <w:rFonts w:ascii="Times New Roman" w:hAnsi="Times New Roman" w:cs="Times New Roman"/>
          <w:sz w:val="28"/>
          <w:szCs w:val="28"/>
        </w:rPr>
        <w:t>ятельств непреодолимой силы (п.</w:t>
      </w:r>
      <w:r w:rsidR="002F61D8">
        <w:rPr>
          <w:rFonts w:ascii="Times New Roman" w:hAnsi="Times New Roman" w:cs="Times New Roman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sz w:val="28"/>
          <w:szCs w:val="28"/>
        </w:rPr>
        <w:t>3 ст. 401 ГК РФ).</w:t>
      </w:r>
    </w:p>
    <w:p w:rsidR="00681312" w:rsidRPr="0029690D" w:rsidRDefault="00681312" w:rsidP="00681312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681312" w:rsidRPr="0029690D" w:rsidRDefault="00681312" w:rsidP="00681312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681312" w:rsidRPr="0029690D" w:rsidRDefault="00681312" w:rsidP="00681312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5.2. В случаях, предусмотренных в пункте 5.1. 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681312" w:rsidRPr="0029690D" w:rsidRDefault="00681312" w:rsidP="00681312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5.3.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681312" w:rsidRPr="0029690D" w:rsidRDefault="00681312" w:rsidP="00681312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681312" w:rsidRPr="00B1684A" w:rsidRDefault="00681312" w:rsidP="00681312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670B" w:rsidRPr="0029690D" w:rsidRDefault="00B447E6" w:rsidP="00FC6172">
      <w:pPr>
        <w:widowControl/>
        <w:autoSpaceDE/>
        <w:autoSpaceDN/>
        <w:adjustRightInd/>
        <w:ind w:right="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color w:val="000000"/>
          <w:sz w:val="28"/>
          <w:szCs w:val="28"/>
        </w:rPr>
        <w:t>6. КОНФИДЕНЦИАЛЬНОСТЬ</w:t>
      </w:r>
    </w:p>
    <w:p w:rsidR="0058670B" w:rsidRPr="0029690D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6.1.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Стороны обязуются обеспечить конфиденциальность сведений, касающихся предмета и условий Договора, хода его исполнения и полученных результатов, а также любой информации и документации, представленной одной Стороной другой напрямую или опосредованно в связи с Договором, независимо от того, когда была представлена такая информация: до, в процессе или по истечении срока действия Договора. </w:t>
      </w:r>
    </w:p>
    <w:p w:rsidR="009B5F5D" w:rsidRPr="0029690D" w:rsidRDefault="009B5F5D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</w:t>
      </w:r>
      <w:r w:rsidR="00CA2709" w:rsidRPr="0029690D">
        <w:rPr>
          <w:rFonts w:ascii="Times New Roman" w:hAnsi="Times New Roman" w:cs="Times New Roman"/>
          <w:sz w:val="28"/>
          <w:szCs w:val="28"/>
        </w:rPr>
        <w:t>Россети Центр</w:t>
      </w:r>
      <w:r w:rsidRPr="0029690D">
        <w:rPr>
          <w:rFonts w:ascii="Times New Roman" w:hAnsi="Times New Roman" w:cs="Times New Roman"/>
          <w:sz w:val="28"/>
          <w:szCs w:val="28"/>
        </w:rPr>
        <w:t>».</w:t>
      </w:r>
    </w:p>
    <w:p w:rsidR="0058670B" w:rsidRPr="0029690D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Условия конфиденциальности в рамках настоящего Договора регулируются Соглашением о передаче и охране информации, составляющей коммерческую тайну, являющемуся неотъемлемой частью Договора (Приложение №</w:t>
      </w:r>
      <w:r w:rsidR="008A1432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24EDF" w:rsidRPr="0029690D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к Договору), в том числе в случае прекращения действия Договора.</w:t>
      </w:r>
    </w:p>
    <w:p w:rsidR="0058670B" w:rsidRPr="0029690D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6.2.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ab/>
        <w:t>Исполнитель не имеет права публиковать, давать разрешение на публикацию, или раскрывать любую информацию об ПАО «</w:t>
      </w:r>
      <w:r w:rsidR="00CA2709" w:rsidRPr="0029690D">
        <w:rPr>
          <w:rFonts w:ascii="Times New Roman" w:hAnsi="Times New Roman" w:cs="Times New Roman"/>
          <w:color w:val="000000"/>
          <w:sz w:val="28"/>
          <w:szCs w:val="28"/>
        </w:rPr>
        <w:t>Россети Центр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» в любых коммерческих или технических изданиях, а также иными способами, без предварительного согласования с Заказчиком.</w:t>
      </w:r>
    </w:p>
    <w:p w:rsidR="0058670B" w:rsidRPr="0029690D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6.3. Сторона, чьи действия (бездействие) привели к неправомерному раскрытию конфиденциальной информации </w:t>
      </w:r>
      <w:r w:rsidR="004D2665" w:rsidRPr="0029690D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D92DE3" w:rsidRPr="0029690D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4D2665" w:rsidRPr="0029690D">
        <w:rPr>
          <w:rFonts w:ascii="Times New Roman" w:hAnsi="Times New Roman" w:cs="Times New Roman"/>
          <w:color w:val="000000"/>
          <w:sz w:val="28"/>
          <w:szCs w:val="28"/>
        </w:rPr>
        <w:t>или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конфиденциальных материалов возмещает другой Стороне понесенные убытки в установленном законом порядке.</w:t>
      </w:r>
    </w:p>
    <w:p w:rsidR="0058670B" w:rsidRPr="0029690D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6.4. Положения настоящей статьи остаются в силе в течение 5 (пяти) лет после прекращения по любой причине действия Договора.</w:t>
      </w:r>
    </w:p>
    <w:p w:rsidR="0058670B" w:rsidRPr="0029690D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8670B" w:rsidRPr="0029690D" w:rsidRDefault="0058670B" w:rsidP="00FC6172">
      <w:pPr>
        <w:widowControl/>
        <w:autoSpaceDE/>
        <w:autoSpaceDN/>
        <w:adjustRightInd/>
        <w:ind w:right="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color w:val="000000"/>
          <w:sz w:val="28"/>
          <w:szCs w:val="28"/>
        </w:rPr>
        <w:t>7. СРОК ДЕЙСТВИЯ ДОГОВОРА</w:t>
      </w:r>
    </w:p>
    <w:p w:rsidR="0058670B" w:rsidRPr="0029690D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7.1. Настоящий Договор вступает в силу с момента его подписания </w:t>
      </w:r>
      <w:r w:rsidR="00D70F33" w:rsidRPr="0029690D">
        <w:rPr>
          <w:rFonts w:ascii="Times New Roman" w:hAnsi="Times New Roman" w:cs="Times New Roman"/>
          <w:color w:val="000000"/>
          <w:sz w:val="28"/>
          <w:szCs w:val="28"/>
        </w:rPr>
        <w:t>и действует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263EF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до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полного выполнения Сторонами своих обязательств по настоящему Договору</w:t>
      </w:r>
      <w:r w:rsidR="00164B7E" w:rsidRPr="0029690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8670B" w:rsidRPr="0029690D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7.2. Настоящий Договор может быть изменен только по письменному соглашению Сторон. </w:t>
      </w:r>
    </w:p>
    <w:p w:rsidR="0058670B" w:rsidRPr="0029690D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7.3. Все изменения и дополнения к настоящему Договору должны быть составлены в письменной форме и подписаны уполномоченными представителями обеих Сторон.</w:t>
      </w:r>
    </w:p>
    <w:p w:rsidR="0058670B" w:rsidRPr="0029690D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56432" w:rsidRPr="0029690D" w:rsidRDefault="00B447E6" w:rsidP="005F73C1">
      <w:pPr>
        <w:widowControl/>
        <w:autoSpaceDE/>
        <w:autoSpaceDN/>
        <w:adjustRightInd/>
        <w:ind w:right="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color w:val="000000"/>
          <w:sz w:val="28"/>
          <w:szCs w:val="28"/>
        </w:rPr>
        <w:t>8. АНТИКОРРУПЦИОННАЯ ОГОВОРКА</w:t>
      </w:r>
    </w:p>
    <w:p w:rsidR="00456432" w:rsidRPr="0029690D" w:rsidRDefault="00456432" w:rsidP="00B1684A">
      <w:pPr>
        <w:tabs>
          <w:tab w:val="left" w:pos="1134"/>
        </w:tabs>
        <w:snapToGri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8.1.</w:t>
      </w:r>
      <w:r w:rsidR="00B1684A" w:rsidRPr="0029690D">
        <w:rPr>
          <w:rFonts w:ascii="Times New Roman" w:hAnsi="Times New Roman" w:cs="Times New Roman"/>
          <w:sz w:val="28"/>
          <w:szCs w:val="28"/>
        </w:rPr>
        <w:t> </w:t>
      </w:r>
      <w:r w:rsidRPr="0029690D">
        <w:rPr>
          <w:rFonts w:ascii="Times New Roman" w:hAnsi="Times New Roman" w:cs="Times New Roman"/>
          <w:sz w:val="28"/>
          <w:szCs w:val="28"/>
        </w:rPr>
        <w:t xml:space="preserve">Исполнителю известно о том, что </w:t>
      </w:r>
      <w:r w:rsidR="0063596F" w:rsidRPr="0029690D">
        <w:rPr>
          <w:rFonts w:ascii="Times New Roman" w:hAnsi="Times New Roman" w:cs="Times New Roman"/>
          <w:sz w:val="28"/>
          <w:szCs w:val="28"/>
        </w:rPr>
        <w:t>Заказчик</w:t>
      </w:r>
      <w:r w:rsidRPr="0029690D">
        <w:rPr>
          <w:rFonts w:ascii="Times New Roman" w:hAnsi="Times New Roman" w:cs="Times New Roman"/>
          <w:sz w:val="28"/>
          <w:szCs w:val="28"/>
        </w:rPr>
        <w:t xml:space="preserve"> реализует требования</w:t>
      </w:r>
      <w:r w:rsidR="00D84167" w:rsidRPr="0029690D">
        <w:rPr>
          <w:rFonts w:ascii="Times New Roman" w:hAnsi="Times New Roman" w:cs="Times New Roman"/>
          <w:sz w:val="28"/>
          <w:szCs w:val="28"/>
        </w:rPr>
        <w:t xml:space="preserve">       </w:t>
      </w:r>
      <w:r w:rsidRPr="0029690D">
        <w:rPr>
          <w:rFonts w:ascii="Times New Roman" w:hAnsi="Times New Roman" w:cs="Times New Roman"/>
          <w:sz w:val="28"/>
          <w:szCs w:val="28"/>
        </w:rPr>
        <w:t xml:space="preserve"> ст</w:t>
      </w:r>
      <w:r w:rsidR="00D84167" w:rsidRPr="0029690D">
        <w:rPr>
          <w:rFonts w:ascii="Times New Roman" w:hAnsi="Times New Roman" w:cs="Times New Roman"/>
          <w:sz w:val="28"/>
          <w:szCs w:val="28"/>
        </w:rPr>
        <w:t>.</w:t>
      </w:r>
      <w:r w:rsidRPr="0029690D">
        <w:rPr>
          <w:rFonts w:ascii="Times New Roman" w:hAnsi="Times New Roman" w:cs="Times New Roman"/>
          <w:sz w:val="28"/>
          <w:szCs w:val="28"/>
        </w:rPr>
        <w:t xml:space="preserve"> 13.3 Федерального закона от 25.12.2008 № 273-ФЗ «О противодействии коррупции», принимает меры по предупреждению </w:t>
      </w:r>
      <w:r w:rsidRPr="0029690D">
        <w:rPr>
          <w:rFonts w:ascii="Times New Roman" w:hAnsi="Times New Roman" w:cs="Times New Roman"/>
          <w:spacing w:val="-2"/>
          <w:sz w:val="28"/>
          <w:szCs w:val="28"/>
        </w:rPr>
        <w:t>коррупции, присоединилось к Антикоррупционной хартии российского бизнеса</w:t>
      </w:r>
      <w:r w:rsidRPr="0029690D">
        <w:rPr>
          <w:rFonts w:ascii="Times New Roman" w:hAnsi="Times New Roman" w:cs="Times New Roman"/>
          <w:sz w:val="28"/>
          <w:szCs w:val="28"/>
        </w:rPr>
        <w:t xml:space="preserve"> (свидетельство от 25.05.2015 № 2050),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</w:t>
      </w:r>
      <w:r w:rsidR="00640A59">
        <w:rPr>
          <w:rFonts w:ascii="Times New Roman" w:hAnsi="Times New Roman" w:cs="Times New Roman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sz w:val="28"/>
          <w:szCs w:val="28"/>
        </w:rPr>
        <w:t>контрагентами, которые гарантируют добросовестность своих партнеров и</w:t>
      </w:r>
      <w:r w:rsidR="00640A59">
        <w:rPr>
          <w:rFonts w:ascii="Times New Roman" w:hAnsi="Times New Roman" w:cs="Times New Roman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sz w:val="28"/>
          <w:szCs w:val="28"/>
        </w:rPr>
        <w:t>поддерживают антикоррупционные стандарты ведения бизнеса.</w:t>
      </w:r>
    </w:p>
    <w:p w:rsidR="00456432" w:rsidRPr="0029690D" w:rsidRDefault="00CD77E4" w:rsidP="00B1684A">
      <w:pPr>
        <w:tabs>
          <w:tab w:val="left" w:pos="1276"/>
        </w:tabs>
        <w:snapToGri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8.</w:t>
      </w:r>
      <w:r w:rsidR="00456432" w:rsidRPr="0029690D">
        <w:rPr>
          <w:rFonts w:ascii="Times New Roman" w:hAnsi="Times New Roman" w:cs="Times New Roman"/>
          <w:sz w:val="28"/>
          <w:szCs w:val="28"/>
        </w:rPr>
        <w:t>2.</w:t>
      </w:r>
      <w:r w:rsidR="00B1684A" w:rsidRPr="0029690D">
        <w:rPr>
          <w:rFonts w:ascii="Times New Roman" w:hAnsi="Times New Roman" w:cs="Times New Roman"/>
          <w:sz w:val="28"/>
          <w:szCs w:val="28"/>
        </w:rPr>
        <w:t> </w:t>
      </w:r>
      <w:r w:rsidR="00456432" w:rsidRPr="0029690D">
        <w:rPr>
          <w:rFonts w:ascii="Times New Roman" w:hAnsi="Times New Roman" w:cs="Times New Roman"/>
          <w:sz w:val="28"/>
          <w:szCs w:val="28"/>
        </w:rPr>
        <w:t>Исполнитель настоящим подтверждает, что он ознакомился с</w:t>
      </w:r>
      <w:r w:rsidR="00640A59">
        <w:rPr>
          <w:rFonts w:ascii="Times New Roman" w:hAnsi="Times New Roman" w:cs="Times New Roman"/>
          <w:sz w:val="28"/>
          <w:szCs w:val="28"/>
        </w:rPr>
        <w:t xml:space="preserve"> </w:t>
      </w:r>
      <w:r w:rsidR="00456432" w:rsidRPr="0029690D">
        <w:rPr>
          <w:rFonts w:ascii="Times New Roman" w:hAnsi="Times New Roman" w:cs="Times New Roman"/>
          <w:sz w:val="28"/>
          <w:szCs w:val="28"/>
        </w:rPr>
        <w:t xml:space="preserve">Антикоррупционной хартией российского бизнеса и Антикоррупционной политикой </w:t>
      </w:r>
      <w:r w:rsidR="00000CA5" w:rsidRPr="0029690D">
        <w:rPr>
          <w:rFonts w:ascii="Times New Roman" w:hAnsi="Times New Roman" w:cs="Times New Roman"/>
          <w:sz w:val="28"/>
          <w:szCs w:val="28"/>
        </w:rPr>
        <w:t>Заказчика</w:t>
      </w:r>
      <w:r w:rsidR="00456432" w:rsidRPr="0029690D">
        <w:rPr>
          <w:rFonts w:ascii="Times New Roman" w:hAnsi="Times New Roman" w:cs="Times New Roman"/>
          <w:sz w:val="28"/>
          <w:szCs w:val="28"/>
        </w:rPr>
        <w:t xml:space="preserve"> (представленной на официальном сайте </w:t>
      </w:r>
      <w:r w:rsidR="00000CA5" w:rsidRPr="0029690D">
        <w:rPr>
          <w:rFonts w:ascii="Times New Roman" w:hAnsi="Times New Roman" w:cs="Times New Roman"/>
          <w:sz w:val="28"/>
          <w:szCs w:val="28"/>
        </w:rPr>
        <w:t>Заказчика</w:t>
      </w:r>
      <w:r w:rsidR="00456432" w:rsidRPr="0029690D">
        <w:rPr>
          <w:rFonts w:ascii="Times New Roman" w:hAnsi="Times New Roman" w:cs="Times New Roman"/>
          <w:sz w:val="28"/>
          <w:szCs w:val="28"/>
        </w:rPr>
        <w:t xml:space="preserve">), </w:t>
      </w:r>
      <w:r w:rsidR="00456432" w:rsidRPr="00B1684A">
        <w:rPr>
          <w:rFonts w:ascii="Times New Roman" w:hAnsi="Times New Roman" w:cs="Times New Roman"/>
          <w:sz w:val="28"/>
          <w:szCs w:val="28"/>
        </w:rPr>
        <w:t xml:space="preserve">полностью принимает положения Антикоррупционной политики </w:t>
      </w:r>
      <w:r w:rsidR="00000CA5" w:rsidRPr="0029690D">
        <w:rPr>
          <w:rFonts w:ascii="Times New Roman" w:hAnsi="Times New Roman" w:cs="Times New Roman"/>
          <w:sz w:val="28"/>
          <w:szCs w:val="28"/>
        </w:rPr>
        <w:t>Заказчика</w:t>
      </w:r>
      <w:r w:rsidR="00456432" w:rsidRPr="0029690D">
        <w:rPr>
          <w:rFonts w:ascii="Times New Roman" w:hAnsi="Times New Roman" w:cs="Times New Roman"/>
          <w:sz w:val="28"/>
          <w:szCs w:val="28"/>
        </w:rPr>
        <w:t xml:space="preserve">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456432" w:rsidRPr="0029690D" w:rsidRDefault="00CD77E4" w:rsidP="00B1684A">
      <w:pPr>
        <w:tabs>
          <w:tab w:val="left" w:pos="1276"/>
        </w:tabs>
        <w:snapToGri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84A">
        <w:rPr>
          <w:rFonts w:ascii="Times New Roman" w:hAnsi="Times New Roman" w:cs="Times New Roman"/>
          <w:sz w:val="28"/>
          <w:szCs w:val="28"/>
        </w:rPr>
        <w:t>8.</w:t>
      </w:r>
      <w:r w:rsidR="00456432" w:rsidRPr="00B1684A">
        <w:rPr>
          <w:rFonts w:ascii="Times New Roman" w:hAnsi="Times New Roman" w:cs="Times New Roman"/>
          <w:sz w:val="28"/>
          <w:szCs w:val="28"/>
        </w:rPr>
        <w:t>3.</w:t>
      </w:r>
      <w:r w:rsidR="00B1684A" w:rsidRPr="0029690D">
        <w:rPr>
          <w:rFonts w:ascii="Times New Roman" w:hAnsi="Times New Roman" w:cs="Times New Roman"/>
          <w:sz w:val="28"/>
          <w:szCs w:val="28"/>
        </w:rPr>
        <w:t> </w:t>
      </w:r>
      <w:r w:rsidR="00456432" w:rsidRPr="00B1684A">
        <w:rPr>
          <w:rFonts w:ascii="Times New Roman" w:hAnsi="Times New Roman" w:cs="Times New Roman"/>
          <w:sz w:val="28"/>
          <w:szCs w:val="28"/>
        </w:rPr>
        <w:t>При исполнении своих обязательств по настоящему Договору Стороны,</w:t>
      </w:r>
      <w:r w:rsidR="00456432" w:rsidRPr="0029690D">
        <w:rPr>
          <w:rFonts w:ascii="Times New Roman" w:hAnsi="Times New Roman" w:cs="Times New Roman"/>
          <w:sz w:val="28"/>
          <w:szCs w:val="28"/>
        </w:rPr>
        <w:t xml:space="preserve"> их аффилированные лица, работники или посредники не выплачивают, </w:t>
      </w:r>
      <w:r w:rsidR="00456432" w:rsidRPr="00B1684A">
        <w:rPr>
          <w:rFonts w:ascii="Times New Roman" w:hAnsi="Times New Roman" w:cs="Times New Roman"/>
          <w:sz w:val="28"/>
          <w:szCs w:val="28"/>
        </w:rPr>
        <w:t>не предлагают выплатить и не разрешают выплату каких-либо денежных средств</w:t>
      </w:r>
      <w:r w:rsidR="00456432" w:rsidRPr="0029690D">
        <w:rPr>
          <w:rFonts w:ascii="Times New Roman" w:hAnsi="Times New Roman" w:cs="Times New Roman"/>
          <w:sz w:val="28"/>
          <w:szCs w:val="28"/>
        </w:rPr>
        <w:t xml:space="preserve"> или ценностей (прямо или косвенно) любым лицам для оказания влияния </w:t>
      </w:r>
      <w:r w:rsidR="00456432" w:rsidRPr="00B1684A">
        <w:rPr>
          <w:rFonts w:ascii="Times New Roman" w:hAnsi="Times New Roman" w:cs="Times New Roman"/>
          <w:sz w:val="28"/>
          <w:szCs w:val="28"/>
        </w:rPr>
        <w:t>на действия или решения этих лиц с целью получить какие-либо неправомерные</w:t>
      </w:r>
      <w:r w:rsidR="00456432" w:rsidRPr="0029690D">
        <w:rPr>
          <w:rFonts w:ascii="Times New Roman" w:hAnsi="Times New Roman" w:cs="Times New Roman"/>
          <w:sz w:val="28"/>
          <w:szCs w:val="28"/>
        </w:rPr>
        <w:t xml:space="preserve"> преимущества или достичь иных неправомерных цел</w:t>
      </w:r>
      <w:r w:rsidR="009B5F5D" w:rsidRPr="0029690D">
        <w:rPr>
          <w:rFonts w:ascii="Times New Roman" w:hAnsi="Times New Roman" w:cs="Times New Roman"/>
          <w:sz w:val="28"/>
          <w:szCs w:val="28"/>
        </w:rPr>
        <w:t>и</w:t>
      </w:r>
      <w:r w:rsidR="00456432" w:rsidRPr="0029690D">
        <w:rPr>
          <w:rFonts w:ascii="Times New Roman" w:hAnsi="Times New Roman" w:cs="Times New Roman"/>
          <w:sz w:val="28"/>
          <w:szCs w:val="28"/>
        </w:rPr>
        <w:t>.</w:t>
      </w:r>
    </w:p>
    <w:p w:rsidR="00456432" w:rsidRPr="0029690D" w:rsidRDefault="00456432" w:rsidP="004564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pacing w:val="-4"/>
          <w:sz w:val="28"/>
          <w:szCs w:val="28"/>
        </w:rPr>
        <w:t xml:space="preserve">Стороны отказываются от стимулирования каким-либо образом работников </w:t>
      </w:r>
      <w:r w:rsidRPr="0029690D">
        <w:rPr>
          <w:rFonts w:ascii="Times New Roman" w:hAnsi="Times New Roman" w:cs="Times New Roman"/>
          <w:sz w:val="28"/>
          <w:szCs w:val="28"/>
        </w:rPr>
        <w:t>друг друга, в том числе путем предоставления денежных сумм, подарков, безвозмездного выполнения для них работ (оказания услуг) и другими, не</w:t>
      </w:r>
      <w:r w:rsidR="00B1684A">
        <w:rPr>
          <w:rFonts w:ascii="Times New Roman" w:hAnsi="Times New Roman" w:cs="Times New Roman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sz w:val="28"/>
          <w:szCs w:val="28"/>
        </w:rPr>
        <w:t>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</w:t>
      </w:r>
      <w:r w:rsidR="00640A59">
        <w:rPr>
          <w:rFonts w:ascii="Times New Roman" w:hAnsi="Times New Roman" w:cs="Times New Roman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sz w:val="28"/>
          <w:szCs w:val="28"/>
        </w:rPr>
        <w:t>пользу стимулирующей его стороны (Исполнителя и Заказчика).</w:t>
      </w:r>
    </w:p>
    <w:p w:rsidR="00456432" w:rsidRPr="0029690D" w:rsidRDefault="004A78CD" w:rsidP="004564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8.</w:t>
      </w:r>
      <w:r w:rsidR="00456432" w:rsidRPr="0029690D">
        <w:rPr>
          <w:rFonts w:ascii="Times New Roman" w:hAnsi="Times New Roman" w:cs="Times New Roman"/>
          <w:sz w:val="28"/>
          <w:szCs w:val="28"/>
        </w:rPr>
        <w:t>4. В случае возникновения у одной из Сторон подозрений, что произошло или может произойти нарушени</w:t>
      </w:r>
      <w:r w:rsidRPr="0029690D">
        <w:rPr>
          <w:rFonts w:ascii="Times New Roman" w:hAnsi="Times New Roman" w:cs="Times New Roman"/>
          <w:sz w:val="28"/>
          <w:szCs w:val="28"/>
        </w:rPr>
        <w:t>е каких-либо положений п</w:t>
      </w:r>
      <w:r w:rsidR="00D92DE3" w:rsidRPr="0029690D">
        <w:rPr>
          <w:rFonts w:ascii="Times New Roman" w:hAnsi="Times New Roman" w:cs="Times New Roman"/>
          <w:sz w:val="28"/>
          <w:szCs w:val="28"/>
        </w:rPr>
        <w:t>.</w:t>
      </w:r>
      <w:r w:rsidR="002F61D8">
        <w:rPr>
          <w:rFonts w:ascii="Times New Roman" w:hAnsi="Times New Roman" w:cs="Times New Roman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sz w:val="28"/>
          <w:szCs w:val="28"/>
        </w:rPr>
        <w:t>8.1 - 8.3</w:t>
      </w:r>
      <w:r w:rsidR="00456432" w:rsidRPr="0029690D">
        <w:rPr>
          <w:rFonts w:ascii="Times New Roman" w:hAnsi="Times New Roman" w:cs="Times New Roman"/>
          <w:sz w:val="28"/>
          <w:szCs w:val="28"/>
        </w:rPr>
        <w:t xml:space="preserve">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 w:rsidR="00456432" w:rsidRPr="0029690D">
        <w:rPr>
          <w:rFonts w:ascii="Times New Roman" w:hAnsi="Times New Roman" w:cs="Times New Roman"/>
          <w:bCs/>
          <w:sz w:val="28"/>
          <w:szCs w:val="28"/>
        </w:rPr>
        <w:t xml:space="preserve"> Это подтверждение должно быть направлено в течение 10 (десяти) рабочих дней с даты направления письменного уведомления.</w:t>
      </w:r>
    </w:p>
    <w:p w:rsidR="00456432" w:rsidRPr="0029690D" w:rsidRDefault="00456432" w:rsidP="004564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 w:rsidR="006B3D08" w:rsidRPr="0029690D">
        <w:rPr>
          <w:rFonts w:ascii="Times New Roman" w:hAnsi="Times New Roman" w:cs="Times New Roman"/>
          <w:sz w:val="28"/>
          <w:szCs w:val="28"/>
        </w:rPr>
        <w:t>е каких-либо положений п</w:t>
      </w:r>
      <w:r w:rsidR="00D92DE3" w:rsidRPr="0029690D">
        <w:rPr>
          <w:rFonts w:ascii="Times New Roman" w:hAnsi="Times New Roman" w:cs="Times New Roman"/>
          <w:sz w:val="28"/>
          <w:szCs w:val="28"/>
        </w:rPr>
        <w:t>.</w:t>
      </w:r>
      <w:r w:rsidR="002F61D8">
        <w:rPr>
          <w:rFonts w:ascii="Times New Roman" w:hAnsi="Times New Roman" w:cs="Times New Roman"/>
          <w:sz w:val="28"/>
          <w:szCs w:val="28"/>
        </w:rPr>
        <w:t xml:space="preserve"> </w:t>
      </w:r>
      <w:r w:rsidR="006B3D08" w:rsidRPr="0029690D">
        <w:rPr>
          <w:rFonts w:ascii="Times New Roman" w:hAnsi="Times New Roman" w:cs="Times New Roman"/>
          <w:sz w:val="28"/>
          <w:szCs w:val="28"/>
        </w:rPr>
        <w:t>8.1, 8</w:t>
      </w:r>
      <w:r w:rsidRPr="0029690D">
        <w:rPr>
          <w:rFonts w:ascii="Times New Roman" w:hAnsi="Times New Roman" w:cs="Times New Roman"/>
          <w:sz w:val="28"/>
          <w:szCs w:val="28"/>
        </w:rPr>
        <w:t>.2 настоящего Договора любой из Сторон, аффилированными лицами, работниками или посредниками.</w:t>
      </w:r>
    </w:p>
    <w:p w:rsidR="00456432" w:rsidRPr="0029690D" w:rsidRDefault="005F73C1" w:rsidP="007E002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8.</w:t>
      </w:r>
      <w:r w:rsidR="00456432" w:rsidRPr="0029690D">
        <w:rPr>
          <w:rFonts w:ascii="Times New Roman" w:hAnsi="Times New Roman" w:cs="Times New Roman"/>
          <w:sz w:val="28"/>
          <w:szCs w:val="28"/>
        </w:rPr>
        <w:t>5. В случае нарушения одной из Сторон обязательств по соблюдению требов</w:t>
      </w:r>
      <w:r w:rsidRPr="0029690D">
        <w:rPr>
          <w:rFonts w:ascii="Times New Roman" w:hAnsi="Times New Roman" w:cs="Times New Roman"/>
          <w:sz w:val="28"/>
          <w:szCs w:val="28"/>
        </w:rPr>
        <w:t>аний, предусмотренных п</w:t>
      </w:r>
      <w:r w:rsidR="00D92DE3" w:rsidRPr="0029690D">
        <w:rPr>
          <w:rFonts w:ascii="Times New Roman" w:hAnsi="Times New Roman" w:cs="Times New Roman"/>
          <w:sz w:val="28"/>
          <w:szCs w:val="28"/>
        </w:rPr>
        <w:t>.</w:t>
      </w:r>
      <w:r w:rsidR="002F61D8">
        <w:rPr>
          <w:rFonts w:ascii="Times New Roman" w:hAnsi="Times New Roman" w:cs="Times New Roman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sz w:val="28"/>
          <w:szCs w:val="28"/>
        </w:rPr>
        <w:t>8.1, 8</w:t>
      </w:r>
      <w:r w:rsidR="00456432" w:rsidRPr="0029690D">
        <w:rPr>
          <w:rFonts w:ascii="Times New Roman" w:hAnsi="Times New Roman" w:cs="Times New Roman"/>
          <w:sz w:val="28"/>
          <w:szCs w:val="28"/>
        </w:rPr>
        <w:t>.2 настоящего Договора, и обязательств воздерж</w:t>
      </w:r>
      <w:r w:rsidRPr="0029690D">
        <w:rPr>
          <w:rFonts w:ascii="Times New Roman" w:hAnsi="Times New Roman" w:cs="Times New Roman"/>
          <w:sz w:val="28"/>
          <w:szCs w:val="28"/>
        </w:rPr>
        <w:t>иваться от запрещенных п</w:t>
      </w:r>
      <w:r w:rsidR="00D92DE3" w:rsidRPr="0029690D">
        <w:rPr>
          <w:rFonts w:ascii="Times New Roman" w:hAnsi="Times New Roman" w:cs="Times New Roman"/>
          <w:sz w:val="28"/>
          <w:szCs w:val="28"/>
        </w:rPr>
        <w:t>.</w:t>
      </w:r>
      <w:r w:rsidR="002F61D8">
        <w:rPr>
          <w:rFonts w:ascii="Times New Roman" w:hAnsi="Times New Roman" w:cs="Times New Roman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sz w:val="28"/>
          <w:szCs w:val="28"/>
        </w:rPr>
        <w:t>8</w:t>
      </w:r>
      <w:r w:rsidR="00456432" w:rsidRPr="0029690D">
        <w:rPr>
          <w:rFonts w:ascii="Times New Roman" w:hAnsi="Times New Roman" w:cs="Times New Roman"/>
          <w:sz w:val="28"/>
          <w:szCs w:val="28"/>
        </w:rPr>
        <w:t>.3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456432" w:rsidRPr="0029690D" w:rsidRDefault="00456432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8670B" w:rsidRPr="0029690D" w:rsidRDefault="00B447E6" w:rsidP="00FC6172">
      <w:pPr>
        <w:widowControl/>
        <w:autoSpaceDE/>
        <w:autoSpaceDN/>
        <w:adjustRightInd/>
        <w:ind w:right="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color w:val="000000"/>
          <w:sz w:val="28"/>
          <w:szCs w:val="28"/>
        </w:rPr>
        <w:t>9. ПРОЧИЕ УСЛОВИЯ</w:t>
      </w:r>
    </w:p>
    <w:p w:rsidR="0058670B" w:rsidRPr="0029690D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9.1. Не допускается переуступка прав требования по настоящему Договору без согласования Сторон.</w:t>
      </w:r>
    </w:p>
    <w:p w:rsidR="0058670B" w:rsidRPr="0029690D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9.2.</w:t>
      </w:r>
      <w:r w:rsidRPr="0029690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Стороны обязуются уведомлять друг друга об изменении своих ре</w:t>
      </w:r>
      <w:r w:rsidR="00DE1B2A" w:rsidRPr="0029690D">
        <w:rPr>
          <w:rFonts w:ascii="Times New Roman" w:hAnsi="Times New Roman" w:cs="Times New Roman"/>
          <w:color w:val="000000"/>
          <w:sz w:val="28"/>
          <w:szCs w:val="28"/>
        </w:rPr>
        <w:t>квизитов, указанных в разделе 1</w:t>
      </w:r>
      <w:r w:rsidR="00991A7D" w:rsidRPr="0029690D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Договора, а также об изменении наименования, организационно-правовой формы, лица, уполномоченного действовать от имени Стороны и других данных, имеющих правовое значение для заключения Договора и произведения исполнения по нему.</w:t>
      </w:r>
    </w:p>
    <w:p w:rsidR="0058670B" w:rsidRPr="0029690D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Уведомление должно быть составлено в письменной форме, подписано уполномоченным лицом Стороны, заверено печатью организации и направлено другой Стороне в течение 5 (пяти) рабочих дней с момента изменения соответствующих данных.</w:t>
      </w:r>
    </w:p>
    <w:p w:rsidR="0058670B" w:rsidRPr="0029690D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9.3. В случае неуведомления/ненадлежащего уведомления другой Стороны в соответствии с условиями п.</w:t>
      </w:r>
      <w:r w:rsidR="002F61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9.1. и/или п.</w:t>
      </w:r>
      <w:r w:rsidR="002F61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9.2. Договора виновная Сторона несет риск наступления для нее последствий, вызванных таким неуведомлением/ненадлежащим уведомлением, а в случае если другая Сторона понесла в результате такого неуведомления/ненадлежащего уведомления убытки, виновная Сторона обязана возместить ей такие убытки.</w:t>
      </w:r>
    </w:p>
    <w:p w:rsidR="00787791" w:rsidRDefault="00787791">
      <w:pPr>
        <w:widowControl/>
        <w:autoSpaceDE/>
        <w:autoSpaceDN/>
        <w:adjustRightInd/>
        <w:ind w:right="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72751" w:rsidRPr="0029690D" w:rsidRDefault="00972751">
      <w:pPr>
        <w:widowControl/>
        <w:autoSpaceDE/>
        <w:autoSpaceDN/>
        <w:adjustRightInd/>
        <w:ind w:right="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008AF" w:rsidRPr="0029690D" w:rsidRDefault="00E008AF">
      <w:pPr>
        <w:widowControl/>
        <w:autoSpaceDE/>
        <w:autoSpaceDN/>
        <w:adjustRightInd/>
        <w:ind w:right="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color w:val="000000"/>
          <w:sz w:val="28"/>
          <w:szCs w:val="28"/>
        </w:rPr>
        <w:t>10. ПОРЯДОК РАЗРЕШЕНИ</w:t>
      </w:r>
      <w:r w:rsidR="003242BB" w:rsidRPr="0029690D">
        <w:rPr>
          <w:rFonts w:ascii="Times New Roman" w:hAnsi="Times New Roman" w:cs="Times New Roman"/>
          <w:b/>
          <w:color w:val="000000"/>
          <w:sz w:val="28"/>
          <w:szCs w:val="28"/>
        </w:rPr>
        <w:t>Я</w:t>
      </w:r>
      <w:r w:rsidRPr="0029690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СПОРОВ</w:t>
      </w:r>
    </w:p>
    <w:p w:rsidR="006502B7" w:rsidRPr="0029690D" w:rsidRDefault="006502B7" w:rsidP="006502B7">
      <w:pPr>
        <w:widowControl/>
        <w:tabs>
          <w:tab w:val="left" w:pos="28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10.1.</w:t>
      </w:r>
      <w:r w:rsidRPr="0029690D">
        <w:rPr>
          <w:rFonts w:ascii="Times New Roman" w:hAnsi="Times New Roman" w:cs="Times New Roman"/>
          <w:sz w:val="28"/>
          <w:szCs w:val="28"/>
        </w:rPr>
        <w:tab/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(г. Москвы)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 .</w:t>
      </w:r>
    </w:p>
    <w:p w:rsidR="006502B7" w:rsidRPr="0029690D" w:rsidRDefault="006502B7" w:rsidP="006502B7">
      <w:pPr>
        <w:widowControl/>
        <w:tabs>
          <w:tab w:val="left" w:pos="28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6502B7" w:rsidRPr="0029690D" w:rsidRDefault="006502B7" w:rsidP="006502B7">
      <w:pPr>
        <w:widowControl/>
        <w:tabs>
          <w:tab w:val="left" w:pos="28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Стороны договорились, что исполнительный лист получается по месту (указать: истца, третейского судопроизводства).</w:t>
      </w:r>
    </w:p>
    <w:p w:rsidR="006502B7" w:rsidRPr="0029690D" w:rsidRDefault="006502B7" w:rsidP="006502B7">
      <w:pPr>
        <w:widowControl/>
        <w:tabs>
          <w:tab w:val="left" w:pos="28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6502B7" w:rsidRPr="0029690D" w:rsidRDefault="006502B7" w:rsidP="006502B7">
      <w:pPr>
        <w:widowControl/>
        <w:tabs>
          <w:tab w:val="left" w:pos="28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Заказчик: адрес электронной почты</w:t>
      </w:r>
      <w:r w:rsidR="00641B7E" w:rsidRPr="0029690D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D92DE3" w:rsidRPr="0029690D">
          <w:rPr>
            <w:rStyle w:val="afa"/>
            <w:rFonts w:ascii="Times New Roman" w:hAnsi="Times New Roman" w:cs="Times New Roman"/>
            <w:sz w:val="28"/>
            <w:szCs w:val="28"/>
          </w:rPr>
          <w:t>Pakhomov.VV@mrsk-1.ru</w:t>
        </w:r>
      </w:hyperlink>
      <w:r w:rsidRPr="0029690D">
        <w:rPr>
          <w:rFonts w:ascii="Times New Roman" w:hAnsi="Times New Roman" w:cs="Times New Roman"/>
          <w:sz w:val="28"/>
          <w:szCs w:val="28"/>
        </w:rPr>
        <w:t>;</w:t>
      </w:r>
    </w:p>
    <w:p w:rsidR="006502B7" w:rsidRPr="0029690D" w:rsidRDefault="006502B7" w:rsidP="006502B7">
      <w:pPr>
        <w:widowControl/>
        <w:tabs>
          <w:tab w:val="left" w:pos="28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Исполнитель: адрес электронной почты</w:t>
      </w:r>
      <w:r w:rsidR="00641B7E" w:rsidRPr="0029690D">
        <w:rPr>
          <w:rFonts w:ascii="Times New Roman" w:hAnsi="Times New Roman" w:cs="Times New Roman"/>
          <w:sz w:val="28"/>
          <w:szCs w:val="28"/>
        </w:rPr>
        <w:t xml:space="preserve"> </w:t>
      </w:r>
      <w:r w:rsidR="007B4F57" w:rsidRPr="0029690D">
        <w:rPr>
          <w:rFonts w:ascii="Times New Roman" w:hAnsi="Times New Roman" w:cs="Times New Roman"/>
          <w:sz w:val="28"/>
          <w:szCs w:val="28"/>
        </w:rPr>
        <w:t>______________________</w:t>
      </w:r>
      <w:r w:rsidRPr="0029690D">
        <w:rPr>
          <w:rFonts w:ascii="Times New Roman" w:hAnsi="Times New Roman" w:cs="Times New Roman"/>
          <w:sz w:val="28"/>
          <w:szCs w:val="28"/>
        </w:rPr>
        <w:t>.</w:t>
      </w:r>
    </w:p>
    <w:p w:rsidR="006502B7" w:rsidRPr="0029690D" w:rsidRDefault="006502B7" w:rsidP="006502B7">
      <w:pPr>
        <w:widowControl/>
        <w:tabs>
          <w:tab w:val="left" w:pos="28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10.2.</w:t>
      </w:r>
      <w:r w:rsidRPr="0029690D">
        <w:rPr>
          <w:rFonts w:ascii="Times New Roman" w:hAnsi="Times New Roman" w:cs="Times New Roman"/>
          <w:sz w:val="28"/>
          <w:szCs w:val="28"/>
        </w:rPr>
        <w:tab/>
        <w:t>Досудебный порядок урегулирования спора является обязательным. Срок ответа на претензию - 15 календарных дней с даты ее получения. Спор по имущественным требованиям Заказчика может быть передан на разрешение суда по истечении 15 календарных дней с даты направления Заказчиком претензии (требования) Исполнителю.</w:t>
      </w:r>
    </w:p>
    <w:p w:rsidR="00681312" w:rsidRPr="0029690D" w:rsidRDefault="00681312" w:rsidP="00FC6172">
      <w:pPr>
        <w:widowControl/>
        <w:tabs>
          <w:tab w:val="left" w:pos="28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1312" w:rsidRPr="0029690D" w:rsidRDefault="00681312" w:rsidP="00681312">
      <w:pPr>
        <w:widowControl/>
        <w:autoSpaceDE/>
        <w:autoSpaceDN/>
        <w:adjustRightInd/>
        <w:ind w:right="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color w:val="000000"/>
          <w:sz w:val="28"/>
          <w:szCs w:val="28"/>
        </w:rPr>
        <w:t>11. ТОЛКОВАНИЕ ДОГОВОРА</w:t>
      </w:r>
    </w:p>
    <w:p w:rsidR="00681312" w:rsidRPr="0029690D" w:rsidRDefault="00681312" w:rsidP="00681312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11.1. 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681312" w:rsidRPr="0029690D" w:rsidRDefault="00681312" w:rsidP="00681312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11.2. 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BA3C46" w:rsidRPr="0029690D" w:rsidRDefault="00BA3C46" w:rsidP="005A50F0">
      <w:pPr>
        <w:widowControl/>
        <w:tabs>
          <w:tab w:val="left" w:pos="28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3C46" w:rsidRPr="0029690D" w:rsidRDefault="00BA3C46" w:rsidP="00BA3C46">
      <w:pPr>
        <w:widowControl/>
        <w:autoSpaceDE/>
        <w:autoSpaceDN/>
        <w:adjustRightInd/>
        <w:ind w:right="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color w:val="000000"/>
          <w:sz w:val="28"/>
          <w:szCs w:val="28"/>
        </w:rPr>
        <w:t>12.</w:t>
      </w:r>
      <w:r w:rsidRPr="0029690D">
        <w:rPr>
          <w:rFonts w:ascii="Times New Roman" w:hAnsi="Times New Roman" w:cs="Times New Roman"/>
          <w:b/>
          <w:color w:val="000000"/>
          <w:sz w:val="28"/>
          <w:szCs w:val="28"/>
        </w:rPr>
        <w:tab/>
        <w:t>ЗАКЛЮЧИТЕЛЬНЫЕ ПОЛОЖЕНИЯ</w:t>
      </w:r>
    </w:p>
    <w:p w:rsidR="00BA3C46" w:rsidRPr="0029690D" w:rsidRDefault="00BA3C46" w:rsidP="00BA3C4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12.1.</w:t>
      </w:r>
      <w:r w:rsidRPr="0029690D">
        <w:rPr>
          <w:rFonts w:ascii="Times New Roman" w:hAnsi="Times New Roman" w:cs="Times New Roman"/>
          <w:sz w:val="28"/>
          <w:szCs w:val="28"/>
        </w:rPr>
        <w:tab/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BA3C46" w:rsidRPr="0029690D" w:rsidRDefault="00BA3C46" w:rsidP="00BA3C4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12.2.</w:t>
      </w:r>
      <w:r w:rsidRPr="0029690D">
        <w:rPr>
          <w:rFonts w:ascii="Times New Roman" w:hAnsi="Times New Roman" w:cs="Times New Roman"/>
          <w:sz w:val="28"/>
          <w:szCs w:val="28"/>
        </w:rPr>
        <w:tab/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BA3C46" w:rsidRPr="0029690D" w:rsidRDefault="00BA3C46" w:rsidP="00BA3C4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12.3.</w:t>
      </w:r>
      <w:r w:rsidRPr="0029690D">
        <w:rPr>
          <w:rFonts w:ascii="Times New Roman" w:hAnsi="Times New Roman" w:cs="Times New Roman"/>
          <w:sz w:val="28"/>
          <w:szCs w:val="28"/>
        </w:rPr>
        <w:tab/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BA3C46" w:rsidRPr="0029690D" w:rsidRDefault="00BA3C46" w:rsidP="00BA3C4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12.4.</w:t>
      </w:r>
      <w:r w:rsidRPr="0029690D">
        <w:rPr>
          <w:rFonts w:ascii="Times New Roman" w:hAnsi="Times New Roman" w:cs="Times New Roman"/>
          <w:sz w:val="28"/>
          <w:szCs w:val="28"/>
        </w:rPr>
        <w:tab/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</w:t>
      </w:r>
      <w:r w:rsidR="00D84167" w:rsidRPr="0029690D">
        <w:rPr>
          <w:rFonts w:ascii="Times New Roman" w:hAnsi="Times New Roman" w:cs="Times New Roman"/>
          <w:sz w:val="28"/>
          <w:szCs w:val="28"/>
        </w:rPr>
        <w:t>.</w:t>
      </w:r>
      <w:r w:rsidRPr="0029690D">
        <w:rPr>
          <w:rFonts w:ascii="Times New Roman" w:hAnsi="Times New Roman" w:cs="Times New Roman"/>
          <w:sz w:val="28"/>
          <w:szCs w:val="28"/>
        </w:rPr>
        <w:t xml:space="preserve">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BA3C46" w:rsidRPr="0029690D" w:rsidRDefault="00BA3C46" w:rsidP="00BA3C4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12.5.</w:t>
      </w:r>
      <w:r w:rsidRPr="0029690D">
        <w:rPr>
          <w:rFonts w:ascii="Times New Roman" w:hAnsi="Times New Roman" w:cs="Times New Roman"/>
          <w:sz w:val="28"/>
          <w:szCs w:val="28"/>
        </w:rPr>
        <w:tab/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BA3C46" w:rsidRPr="0029690D" w:rsidRDefault="00BA3C46" w:rsidP="00BA3C4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12.6.</w:t>
      </w:r>
      <w:r w:rsidRPr="0029690D">
        <w:rPr>
          <w:rFonts w:ascii="Times New Roman" w:hAnsi="Times New Roman" w:cs="Times New Roman"/>
          <w:sz w:val="28"/>
          <w:szCs w:val="28"/>
        </w:rPr>
        <w:tab/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(за исключением первичных учетных документов).</w:t>
      </w:r>
    </w:p>
    <w:p w:rsidR="00BA3C46" w:rsidRPr="0029690D" w:rsidRDefault="00BA3C46" w:rsidP="00BA3C4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12.7.</w:t>
      </w:r>
      <w:r w:rsidRPr="0029690D">
        <w:rPr>
          <w:rFonts w:ascii="Times New Roman" w:hAnsi="Times New Roman" w:cs="Times New Roman"/>
          <w:sz w:val="28"/>
          <w:szCs w:val="28"/>
        </w:rPr>
        <w:tab/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BA3C46" w:rsidRPr="0029690D" w:rsidRDefault="00BA3C46" w:rsidP="00BA3C4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12.8.</w:t>
      </w:r>
      <w:r w:rsidRPr="0029690D">
        <w:rPr>
          <w:rFonts w:ascii="Times New Roman" w:hAnsi="Times New Roman" w:cs="Times New Roman"/>
          <w:sz w:val="28"/>
          <w:szCs w:val="28"/>
        </w:rPr>
        <w:tab/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BA3C46" w:rsidRPr="0029690D" w:rsidRDefault="00BA3C46" w:rsidP="00BA3C4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90D">
        <w:rPr>
          <w:rFonts w:ascii="Times New Roman" w:hAnsi="Times New Roman" w:cs="Times New Roman"/>
          <w:sz w:val="28"/>
          <w:szCs w:val="28"/>
        </w:rPr>
        <w:t>12.9.</w:t>
      </w:r>
      <w:r w:rsidRPr="0029690D">
        <w:rPr>
          <w:rFonts w:ascii="Times New Roman" w:hAnsi="Times New Roman" w:cs="Times New Roman"/>
          <w:sz w:val="28"/>
          <w:szCs w:val="28"/>
        </w:rPr>
        <w:tab/>
        <w:t>Все указанные в настоящем Договоре приложения являются его неотъемлемой частью.</w:t>
      </w:r>
    </w:p>
    <w:p w:rsidR="00C7722A" w:rsidRDefault="00C7722A" w:rsidP="00F60EB0">
      <w:pPr>
        <w:widowControl/>
        <w:tabs>
          <w:tab w:val="left" w:pos="284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C7722A" w:rsidRDefault="00C7722A" w:rsidP="00FC6172">
      <w:pPr>
        <w:widowControl/>
        <w:tabs>
          <w:tab w:val="left" w:pos="28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22A" w:rsidRPr="0029690D" w:rsidRDefault="00C7722A" w:rsidP="00FC6172">
      <w:pPr>
        <w:widowControl/>
        <w:tabs>
          <w:tab w:val="left" w:pos="28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670B" w:rsidRPr="0029690D" w:rsidRDefault="0058670B" w:rsidP="00FC6172">
      <w:pPr>
        <w:widowControl/>
        <w:tabs>
          <w:tab w:val="center" w:pos="4820"/>
          <w:tab w:val="right" w:pos="9639"/>
        </w:tabs>
        <w:autoSpaceDE/>
        <w:autoSpaceDN/>
        <w:adjustRightInd/>
        <w:spacing w:after="200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en-US"/>
        </w:rPr>
      </w:pPr>
      <w:r w:rsidRPr="0029690D">
        <w:rPr>
          <w:rFonts w:ascii="Times New Roman" w:hAnsi="Times New Roman" w:cs="Times New Roman"/>
          <w:b/>
          <w:color w:val="000000"/>
          <w:sz w:val="28"/>
          <w:szCs w:val="28"/>
          <w:lang w:eastAsia="en-US"/>
        </w:rPr>
        <w:t>1</w:t>
      </w:r>
      <w:r w:rsidR="00BA3C46" w:rsidRPr="0029690D">
        <w:rPr>
          <w:rFonts w:ascii="Times New Roman" w:hAnsi="Times New Roman" w:cs="Times New Roman"/>
          <w:b/>
          <w:color w:val="000000"/>
          <w:sz w:val="28"/>
          <w:szCs w:val="28"/>
          <w:lang w:eastAsia="en-US"/>
        </w:rPr>
        <w:t>3</w:t>
      </w:r>
      <w:r w:rsidR="00B447E6" w:rsidRPr="0029690D">
        <w:rPr>
          <w:rFonts w:ascii="Times New Roman" w:hAnsi="Times New Roman" w:cs="Times New Roman"/>
          <w:b/>
          <w:color w:val="000000"/>
          <w:sz w:val="28"/>
          <w:szCs w:val="28"/>
          <w:lang w:eastAsia="en-US"/>
        </w:rPr>
        <w:t>. СПИСОК ПРИЛОЖЕНИЙ</w:t>
      </w:r>
    </w:p>
    <w:p w:rsidR="0058670B" w:rsidRPr="0029690D" w:rsidRDefault="0058670B" w:rsidP="00FB576A">
      <w:pPr>
        <w:pStyle w:val="af1"/>
        <w:numPr>
          <w:ilvl w:val="0"/>
          <w:numId w:val="7"/>
        </w:numPr>
        <w:autoSpaceDE/>
        <w:autoSpaceDN/>
        <w:adjustRightInd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Приложение № 1</w:t>
      </w:r>
      <w:r w:rsidR="002743B7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.1</w:t>
      </w:r>
      <w:r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. Техническое задание</w:t>
      </w:r>
      <w:r w:rsidR="002743B7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на проведение технологического и ценового аудита инвестиционных программ</w:t>
      </w:r>
      <w:r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.</w:t>
      </w:r>
    </w:p>
    <w:p w:rsidR="002743B7" w:rsidRPr="0029690D" w:rsidRDefault="002743B7" w:rsidP="00FB576A">
      <w:pPr>
        <w:pStyle w:val="af1"/>
        <w:numPr>
          <w:ilvl w:val="0"/>
          <w:numId w:val="7"/>
        </w:numPr>
        <w:autoSpaceDE/>
        <w:autoSpaceDN/>
        <w:adjustRightInd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Приложение № 1.2. Техническое задание на проведение технологического и ценового аудита отчетов о реализации инвестиционной программы.</w:t>
      </w:r>
    </w:p>
    <w:p w:rsidR="0058670B" w:rsidRPr="0029690D" w:rsidRDefault="0058670B" w:rsidP="00FB576A">
      <w:pPr>
        <w:pStyle w:val="af1"/>
        <w:numPr>
          <w:ilvl w:val="0"/>
          <w:numId w:val="7"/>
        </w:numPr>
        <w:tabs>
          <w:tab w:val="left" w:pos="1418"/>
        </w:tabs>
        <w:autoSpaceDE/>
        <w:autoSpaceDN/>
        <w:adjustRightInd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Приложение № 2. Форма справки о цепочке собственников.</w:t>
      </w:r>
    </w:p>
    <w:p w:rsidR="0058670B" w:rsidRPr="0029690D" w:rsidRDefault="0058670B" w:rsidP="00FB576A">
      <w:pPr>
        <w:pStyle w:val="af1"/>
        <w:numPr>
          <w:ilvl w:val="0"/>
          <w:numId w:val="7"/>
        </w:numPr>
        <w:tabs>
          <w:tab w:val="left" w:pos="1418"/>
        </w:tabs>
        <w:autoSpaceDE/>
        <w:autoSpaceDN/>
        <w:adjustRightInd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Приложение № 3. Расчет стоимости услуг.</w:t>
      </w:r>
    </w:p>
    <w:p w:rsidR="0058670B" w:rsidRPr="0029690D" w:rsidRDefault="0058670B" w:rsidP="00FB576A">
      <w:pPr>
        <w:pStyle w:val="af1"/>
        <w:numPr>
          <w:ilvl w:val="0"/>
          <w:numId w:val="7"/>
        </w:numPr>
        <w:tabs>
          <w:tab w:val="left" w:pos="1418"/>
        </w:tabs>
        <w:autoSpaceDE/>
        <w:autoSpaceDN/>
        <w:adjustRightInd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Приложение № </w:t>
      </w:r>
      <w:r w:rsidR="00C24EDF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4</w:t>
      </w:r>
      <w:r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. Форма согласия Исполнителя на обработку персональных данных.</w:t>
      </w:r>
    </w:p>
    <w:p w:rsidR="0058670B" w:rsidRPr="0029690D" w:rsidRDefault="0058670B" w:rsidP="00FB576A">
      <w:pPr>
        <w:pStyle w:val="af1"/>
        <w:numPr>
          <w:ilvl w:val="0"/>
          <w:numId w:val="7"/>
        </w:numPr>
        <w:tabs>
          <w:tab w:val="left" w:pos="1418"/>
        </w:tabs>
        <w:autoSpaceDE/>
        <w:autoSpaceDN/>
        <w:adjustRightInd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Приложение № </w:t>
      </w:r>
      <w:r w:rsidR="00C24EDF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5</w:t>
      </w:r>
      <w:r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. Форма а</w:t>
      </w:r>
      <w:r w:rsidR="00E33559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кта сдачи-</w:t>
      </w:r>
      <w:r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приемки оказанных услуг.</w:t>
      </w:r>
    </w:p>
    <w:p w:rsidR="0058670B" w:rsidRPr="0029690D" w:rsidRDefault="0058670B" w:rsidP="00FB576A">
      <w:pPr>
        <w:pStyle w:val="af1"/>
        <w:numPr>
          <w:ilvl w:val="0"/>
          <w:numId w:val="7"/>
        </w:numPr>
        <w:tabs>
          <w:tab w:val="left" w:pos="1418"/>
        </w:tabs>
        <w:autoSpaceDE/>
        <w:autoSpaceDN/>
        <w:adjustRightInd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Приложение № </w:t>
      </w:r>
      <w:r w:rsidR="00C24EDF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6</w:t>
      </w:r>
      <w:r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. Соглашение о передаче и охране информации, составляющей коммерческую тайну.</w:t>
      </w:r>
    </w:p>
    <w:p w:rsidR="00611FC3" w:rsidRPr="0029690D" w:rsidRDefault="0058670B" w:rsidP="00FB576A">
      <w:pPr>
        <w:pStyle w:val="af1"/>
        <w:numPr>
          <w:ilvl w:val="0"/>
          <w:numId w:val="7"/>
        </w:numPr>
        <w:tabs>
          <w:tab w:val="left" w:pos="1418"/>
        </w:tabs>
        <w:autoSpaceDE/>
        <w:autoSpaceDN/>
        <w:adjustRightInd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Приложение № </w:t>
      </w:r>
      <w:r w:rsidR="00C24EDF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7</w:t>
      </w:r>
      <w:r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. Форма акта сдачи</w:t>
      </w:r>
      <w:r w:rsidR="00E33559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-</w:t>
      </w:r>
      <w:r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приемки документов.</w:t>
      </w:r>
    </w:p>
    <w:p w:rsidR="0074713C" w:rsidRDefault="0074713C" w:rsidP="00F25C98">
      <w:pPr>
        <w:tabs>
          <w:tab w:val="left" w:pos="1418"/>
        </w:tabs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:rsidR="00C7722A" w:rsidRDefault="00C7722A" w:rsidP="00F25C98">
      <w:pPr>
        <w:tabs>
          <w:tab w:val="left" w:pos="1418"/>
        </w:tabs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:rsidR="00C7722A" w:rsidRDefault="00C7722A" w:rsidP="00F25C98">
      <w:pPr>
        <w:tabs>
          <w:tab w:val="left" w:pos="1418"/>
        </w:tabs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:rsidR="00C7722A" w:rsidRDefault="00C7722A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br w:type="page"/>
      </w:r>
    </w:p>
    <w:p w:rsidR="0058670B" w:rsidRPr="0029690D" w:rsidRDefault="0058670B" w:rsidP="00F25C98">
      <w:pPr>
        <w:widowControl/>
        <w:autoSpaceDE/>
        <w:autoSpaceDN/>
        <w:adjustRightInd/>
        <w:ind w:right="5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6A3ACA" w:rsidRPr="0029690D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Pr="0029690D">
        <w:rPr>
          <w:rFonts w:ascii="Times New Roman" w:hAnsi="Times New Roman" w:cs="Times New Roman"/>
          <w:b/>
          <w:color w:val="000000"/>
          <w:sz w:val="28"/>
          <w:szCs w:val="28"/>
        </w:rPr>
        <w:t>. РЕКВИЗИТЫ И ПОДПИСИ СТОРОН</w:t>
      </w:r>
    </w:p>
    <w:p w:rsidR="00F25C98" w:rsidRPr="0029690D" w:rsidRDefault="00F25C98" w:rsidP="00F25C98">
      <w:pPr>
        <w:widowControl/>
        <w:autoSpaceDE/>
        <w:autoSpaceDN/>
        <w:adjustRightInd/>
        <w:ind w:right="5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F44BA" w:rsidRPr="0029690D" w:rsidRDefault="001F44BA" w:rsidP="00F25C98">
      <w:pPr>
        <w:widowControl/>
        <w:autoSpaceDE/>
        <w:autoSpaceDN/>
        <w:adjustRightInd/>
        <w:ind w:right="5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10065" w:type="dxa"/>
        <w:tblInd w:w="-176" w:type="dxa"/>
        <w:tblLook w:val="01E0" w:firstRow="1" w:lastRow="1" w:firstColumn="1" w:lastColumn="1" w:noHBand="0" w:noVBand="0"/>
      </w:tblPr>
      <w:tblGrid>
        <w:gridCol w:w="5104"/>
        <w:gridCol w:w="4961"/>
      </w:tblGrid>
      <w:tr w:rsidR="003C0371" w:rsidRPr="0029690D" w:rsidTr="00962568">
        <w:trPr>
          <w:trHeight w:val="288"/>
        </w:trPr>
        <w:tc>
          <w:tcPr>
            <w:tcW w:w="5104" w:type="dxa"/>
            <w:vAlign w:val="center"/>
          </w:tcPr>
          <w:p w:rsidR="003C0371" w:rsidRPr="0029690D" w:rsidRDefault="003C0371" w:rsidP="00962568">
            <w:pPr>
              <w:pStyle w:val="ConsNonformat"/>
              <w:widowControl/>
              <w:ind w:left="-10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690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ЗАКАЗЧИК:</w:t>
            </w:r>
          </w:p>
        </w:tc>
        <w:tc>
          <w:tcPr>
            <w:tcW w:w="4961" w:type="dxa"/>
            <w:vAlign w:val="center"/>
          </w:tcPr>
          <w:p w:rsidR="003C0371" w:rsidRPr="0029690D" w:rsidRDefault="003C0371" w:rsidP="00962568">
            <w:pPr>
              <w:pStyle w:val="ConsNonformat"/>
              <w:widowControl/>
              <w:ind w:left="-10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690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ИСПОЛНИТЕЛЬ:</w:t>
            </w:r>
          </w:p>
        </w:tc>
      </w:tr>
      <w:tr w:rsidR="003C0371" w:rsidRPr="0029690D" w:rsidTr="00962568">
        <w:trPr>
          <w:trHeight w:val="576"/>
        </w:trPr>
        <w:tc>
          <w:tcPr>
            <w:tcW w:w="5104" w:type="dxa"/>
          </w:tcPr>
          <w:p w:rsidR="003C0371" w:rsidRPr="0029690D" w:rsidRDefault="003C0371" w:rsidP="00962568">
            <w:pPr>
              <w:ind w:left="-104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ПАО «</w:t>
            </w:r>
            <w:r w:rsidR="00962568"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Россети</w:t>
            </w: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Центр» </w:t>
            </w:r>
          </w:p>
        </w:tc>
        <w:tc>
          <w:tcPr>
            <w:tcW w:w="4961" w:type="dxa"/>
          </w:tcPr>
          <w:p w:rsidR="003C0371" w:rsidRPr="0029690D" w:rsidRDefault="00962568" w:rsidP="00962568">
            <w:pPr>
              <w:ind w:left="-10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</w:t>
            </w:r>
          </w:p>
        </w:tc>
      </w:tr>
      <w:tr w:rsidR="003C0371" w:rsidRPr="0029690D" w:rsidTr="00962568">
        <w:trPr>
          <w:trHeight w:val="592"/>
        </w:trPr>
        <w:tc>
          <w:tcPr>
            <w:tcW w:w="5104" w:type="dxa"/>
          </w:tcPr>
          <w:p w:rsidR="003C0371" w:rsidRPr="0029690D" w:rsidRDefault="003C0371" w:rsidP="00962568">
            <w:pPr>
              <w:ind w:left="-104" w:firstLine="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Место нахождения юридического лица:</w:t>
            </w:r>
          </w:p>
          <w:p w:rsidR="009F23A5" w:rsidRPr="0029690D" w:rsidRDefault="009F23A5" w:rsidP="00962568">
            <w:pPr>
              <w:ind w:left="-10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119017, Россия, г. Москва,</w:t>
            </w:r>
          </w:p>
          <w:p w:rsidR="003C0371" w:rsidRPr="0029690D" w:rsidRDefault="009F23A5" w:rsidP="00962568">
            <w:pPr>
              <w:ind w:left="-10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 Малая Ордынка, д. 15</w:t>
            </w:r>
          </w:p>
          <w:p w:rsidR="003C0371" w:rsidRPr="0029690D" w:rsidRDefault="003C0371" w:rsidP="00962568">
            <w:pPr>
              <w:ind w:left="-104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961" w:type="dxa"/>
          </w:tcPr>
          <w:p w:rsidR="003C0371" w:rsidRPr="0029690D" w:rsidRDefault="003C0371" w:rsidP="00962568">
            <w:pPr>
              <w:ind w:left="-104" w:firstLine="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Место нахождения юридического лица:</w:t>
            </w:r>
          </w:p>
          <w:p w:rsidR="003C0371" w:rsidRPr="0029690D" w:rsidRDefault="00962568" w:rsidP="00962568">
            <w:pPr>
              <w:ind w:left="-10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</w:t>
            </w:r>
            <w:r w:rsidR="003C0371"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</w:t>
            </w:r>
          </w:p>
          <w:p w:rsidR="00962568" w:rsidRPr="0029690D" w:rsidRDefault="003C0371" w:rsidP="00962568">
            <w:pPr>
              <w:ind w:left="-10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для корреспонденции:</w:t>
            </w:r>
          </w:p>
          <w:p w:rsidR="00962568" w:rsidRPr="0029690D" w:rsidRDefault="00962568" w:rsidP="00962568">
            <w:pPr>
              <w:ind w:left="-10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</w:t>
            </w:r>
          </w:p>
          <w:p w:rsidR="003C0371" w:rsidRPr="0029690D" w:rsidRDefault="00962568" w:rsidP="00962568">
            <w:pPr>
              <w:ind w:left="-10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</w:t>
            </w:r>
          </w:p>
          <w:p w:rsidR="003C0371" w:rsidRPr="0029690D" w:rsidRDefault="003C0371" w:rsidP="00962568">
            <w:pPr>
              <w:ind w:left="-104" w:firstLine="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0371" w:rsidRPr="0029690D" w:rsidTr="00962568">
        <w:trPr>
          <w:trHeight w:val="641"/>
        </w:trPr>
        <w:tc>
          <w:tcPr>
            <w:tcW w:w="5104" w:type="dxa"/>
          </w:tcPr>
          <w:p w:rsidR="003C0371" w:rsidRPr="0029690D" w:rsidRDefault="003C0371" w:rsidP="00962568">
            <w:pPr>
              <w:ind w:left="-104" w:firstLine="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ИНН/КПП: 6901067107/997</w:t>
            </w:r>
            <w:r w:rsidR="009F23A5"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50001</w:t>
            </w:r>
          </w:p>
          <w:p w:rsidR="003C0371" w:rsidRPr="0029690D" w:rsidRDefault="003C0371" w:rsidP="00962568">
            <w:pPr>
              <w:ind w:left="-104" w:firstLine="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р/с: 40702810000000019885 в </w:t>
            </w:r>
          </w:p>
          <w:p w:rsidR="003C0371" w:rsidRPr="0029690D" w:rsidRDefault="003C0371" w:rsidP="00962568">
            <w:pPr>
              <w:ind w:left="-104" w:firstLine="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ПАО РОСБАНК в г. Москва</w:t>
            </w:r>
          </w:p>
          <w:p w:rsidR="003C0371" w:rsidRPr="0029690D" w:rsidRDefault="003C0371" w:rsidP="00962568">
            <w:pPr>
              <w:ind w:left="-104" w:firstLine="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БИК: 044525256</w:t>
            </w:r>
          </w:p>
          <w:p w:rsidR="003C0371" w:rsidRPr="0029690D" w:rsidRDefault="003C0371" w:rsidP="00962568">
            <w:pPr>
              <w:ind w:left="-104" w:firstLine="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к/с: 30101810000000000256</w:t>
            </w:r>
          </w:p>
          <w:p w:rsidR="003C0371" w:rsidRPr="0029690D" w:rsidRDefault="003C0371" w:rsidP="00962568">
            <w:pPr>
              <w:ind w:left="-104" w:firstLine="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ОКПО/ОГРН/ОКАТО: 75720657/1046900099498/4528</w:t>
            </w:r>
            <w:r w:rsidR="000F36F5"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  <w:r w:rsidR="000F36F5"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 </w:t>
            </w:r>
          </w:p>
        </w:tc>
        <w:tc>
          <w:tcPr>
            <w:tcW w:w="4961" w:type="dxa"/>
          </w:tcPr>
          <w:p w:rsidR="003C0371" w:rsidRPr="0029690D" w:rsidRDefault="003C0371" w:rsidP="00962568">
            <w:pPr>
              <w:ind w:left="-104" w:firstLine="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ИНН/КПП: </w:t>
            </w:r>
            <w:r w:rsidR="00962568"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</w:t>
            </w:r>
          </w:p>
          <w:p w:rsidR="00962568" w:rsidRPr="0029690D" w:rsidRDefault="003C0371" w:rsidP="00962568">
            <w:pPr>
              <w:ind w:left="-104" w:firstLine="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р/с: </w:t>
            </w:r>
            <w:r w:rsidR="00962568"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</w:t>
            </w:r>
          </w:p>
          <w:p w:rsidR="003C0371" w:rsidRPr="0029690D" w:rsidRDefault="00962568" w:rsidP="00962568">
            <w:pPr>
              <w:ind w:left="-104" w:firstLine="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__________________________________</w:t>
            </w:r>
          </w:p>
          <w:p w:rsidR="003C0371" w:rsidRPr="0029690D" w:rsidRDefault="003C0371" w:rsidP="00962568">
            <w:pPr>
              <w:ind w:left="-104" w:firstLine="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</w:t>
            </w:r>
            <w:r w:rsidR="00A1154A"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ИК:</w:t>
            </w:r>
            <w:r w:rsidR="00962568"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_</w:t>
            </w:r>
            <w:r w:rsidR="00A1154A"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</w:t>
            </w:r>
            <w:r w:rsidR="00962568"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</w:t>
            </w:r>
          </w:p>
          <w:p w:rsidR="003C0371" w:rsidRPr="0029690D" w:rsidRDefault="003C0371" w:rsidP="00962568">
            <w:pPr>
              <w:ind w:left="-104" w:firstLine="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к/с: </w:t>
            </w:r>
            <w:r w:rsidR="00962568"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</w:t>
            </w:r>
          </w:p>
          <w:p w:rsidR="00962568" w:rsidRPr="0029690D" w:rsidRDefault="003C0371" w:rsidP="00962568">
            <w:pPr>
              <w:ind w:left="-104" w:firstLine="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ОКПО/ОГРН/ОКАТО:</w:t>
            </w:r>
          </w:p>
          <w:p w:rsidR="003C0371" w:rsidRPr="0029690D" w:rsidRDefault="00962568" w:rsidP="00962568">
            <w:pPr>
              <w:ind w:left="-104" w:firstLine="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__________________________________</w:t>
            </w:r>
          </w:p>
        </w:tc>
      </w:tr>
      <w:tr w:rsidR="003C0371" w:rsidRPr="0029690D" w:rsidTr="00962568">
        <w:trPr>
          <w:trHeight w:val="641"/>
        </w:trPr>
        <w:tc>
          <w:tcPr>
            <w:tcW w:w="5104" w:type="dxa"/>
          </w:tcPr>
          <w:p w:rsidR="003C0371" w:rsidRPr="0029690D" w:rsidRDefault="003C0371" w:rsidP="00962568">
            <w:pPr>
              <w:ind w:left="-10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1154A" w:rsidRPr="0029690D" w:rsidRDefault="003C0371" w:rsidP="00962568">
            <w:pPr>
              <w:ind w:left="-10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Заместител</w:t>
            </w:r>
            <w:r w:rsidR="00A1154A"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генерального директора</w:t>
            </w:r>
          </w:p>
          <w:p w:rsidR="003C0371" w:rsidRPr="0029690D" w:rsidRDefault="003C0371" w:rsidP="00962568">
            <w:pPr>
              <w:ind w:left="-10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инвестиционной деятельности</w:t>
            </w:r>
            <w:r w:rsidR="00A1154A"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капитальному строительству</w:t>
            </w:r>
          </w:p>
          <w:p w:rsidR="00A1154A" w:rsidRPr="0029690D" w:rsidRDefault="00A1154A" w:rsidP="00962568">
            <w:pPr>
              <w:ind w:left="-10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C0371" w:rsidRPr="0029690D" w:rsidRDefault="003C0371" w:rsidP="00962568">
            <w:pPr>
              <w:ind w:left="-10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C0371" w:rsidRPr="0029690D" w:rsidRDefault="003C0371" w:rsidP="00962568">
            <w:pPr>
              <w:ind w:left="-104" w:firstLine="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____________________ </w:t>
            </w:r>
            <w:r w:rsidR="00A1154A"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Пахом</w:t>
            </w: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ов </w:t>
            </w:r>
            <w:r w:rsidR="00A1154A"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.В.</w:t>
            </w:r>
          </w:p>
          <w:p w:rsidR="003C0371" w:rsidRPr="0029690D" w:rsidRDefault="003C0371" w:rsidP="00962568">
            <w:pPr>
              <w:ind w:left="-104" w:firstLine="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C0371" w:rsidRPr="0029690D" w:rsidRDefault="003C0371" w:rsidP="00A1154A">
            <w:pPr>
              <w:ind w:left="-104" w:firstLine="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М.П.</w:t>
            </w: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«_____» _____________</w:t>
            </w:r>
            <w:r w:rsidR="00621223"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</w:t>
            </w: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A1154A"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</w:t>
            </w:r>
            <w:r w:rsidR="00C245F0"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</w:t>
            </w:r>
          </w:p>
        </w:tc>
        <w:tc>
          <w:tcPr>
            <w:tcW w:w="4961" w:type="dxa"/>
          </w:tcPr>
          <w:p w:rsidR="003C0371" w:rsidRPr="0029690D" w:rsidRDefault="003C0371" w:rsidP="00962568">
            <w:pPr>
              <w:ind w:left="-10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C0371" w:rsidRPr="0029690D" w:rsidRDefault="00A1154A" w:rsidP="00962568">
            <w:pPr>
              <w:ind w:left="-104" w:firstLine="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__________________________________</w:t>
            </w:r>
          </w:p>
          <w:p w:rsidR="003C0371" w:rsidRPr="0029690D" w:rsidRDefault="00A1154A" w:rsidP="00962568">
            <w:pPr>
              <w:ind w:left="-104" w:firstLine="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__________________________________</w:t>
            </w:r>
          </w:p>
          <w:p w:rsidR="00A1154A" w:rsidRPr="0029690D" w:rsidRDefault="00A1154A" w:rsidP="00A1154A">
            <w:pPr>
              <w:ind w:left="-104" w:firstLine="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__________________________________</w:t>
            </w:r>
          </w:p>
          <w:p w:rsidR="00787791" w:rsidRPr="0029690D" w:rsidRDefault="00787791" w:rsidP="00962568">
            <w:pPr>
              <w:ind w:left="-104" w:firstLine="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1154A" w:rsidRPr="0029690D" w:rsidRDefault="00A1154A" w:rsidP="00962568">
            <w:pPr>
              <w:ind w:left="-104" w:firstLine="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C0371" w:rsidRPr="0029690D" w:rsidRDefault="00A1154A" w:rsidP="00A1154A">
            <w:pPr>
              <w:ind w:left="-104" w:firstLine="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C0371"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</w:t>
            </w: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_______________</w:t>
            </w:r>
          </w:p>
          <w:p w:rsidR="003C0371" w:rsidRPr="0029690D" w:rsidRDefault="003C0371" w:rsidP="00962568">
            <w:pPr>
              <w:ind w:left="-104" w:firstLine="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C0371" w:rsidRPr="0029690D" w:rsidRDefault="003C0371" w:rsidP="00A1154A">
            <w:pPr>
              <w:ind w:left="-104" w:firstLine="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М.П.</w:t>
            </w: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«_____» _____________20</w:t>
            </w:r>
            <w:r w:rsidR="00A1154A"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</w:t>
            </w: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г. </w:t>
            </w:r>
          </w:p>
        </w:tc>
      </w:tr>
    </w:tbl>
    <w:p w:rsidR="00571DA0" w:rsidRPr="0029690D" w:rsidRDefault="00571DA0" w:rsidP="00571DA0">
      <w:pPr>
        <w:tabs>
          <w:tab w:val="left" w:pos="1418"/>
        </w:tabs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:rsidR="00571DA0" w:rsidRPr="0029690D" w:rsidRDefault="00571DA0" w:rsidP="00571DA0">
      <w:pPr>
        <w:tabs>
          <w:tab w:val="left" w:pos="1418"/>
        </w:tabs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:rsidR="0074713C" w:rsidRDefault="0074713C" w:rsidP="0074713C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br w:type="page"/>
      </w:r>
    </w:p>
    <w:p w:rsidR="00636C90" w:rsidRPr="0029690D" w:rsidRDefault="00636C90" w:rsidP="00C25C31">
      <w:pPr>
        <w:widowControl/>
        <w:autoSpaceDE/>
        <w:autoSpaceDN/>
        <w:adjustRightInd/>
        <w:ind w:left="5245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Приложение № 1.1</w:t>
      </w:r>
    </w:p>
    <w:p w:rsidR="00A1154A" w:rsidRPr="0029690D" w:rsidRDefault="00636C90" w:rsidP="00C25C31">
      <w:pPr>
        <w:widowControl/>
        <w:autoSpaceDE/>
        <w:autoSpaceDN/>
        <w:adjustRightInd/>
        <w:ind w:left="5245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к Договору от ___________</w:t>
      </w:r>
    </w:p>
    <w:p w:rsidR="00636C90" w:rsidRPr="0029690D" w:rsidRDefault="00636C90" w:rsidP="00C25C31">
      <w:pPr>
        <w:widowControl/>
        <w:autoSpaceDE/>
        <w:autoSpaceDN/>
        <w:adjustRightInd/>
        <w:ind w:left="5245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№ _</w:t>
      </w:r>
      <w:r w:rsidR="00207399" w:rsidRPr="0029690D">
        <w:rPr>
          <w:rFonts w:ascii="Times New Roman" w:hAnsi="Times New Roman" w:cs="Times New Roman"/>
          <w:color w:val="000000"/>
          <w:sz w:val="28"/>
          <w:szCs w:val="28"/>
        </w:rPr>
        <w:t>__________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207399" w:rsidRPr="0029690D">
        <w:rPr>
          <w:rFonts w:ascii="Times New Roman" w:hAnsi="Times New Roman" w:cs="Times New Roman"/>
          <w:color w:val="000000"/>
          <w:sz w:val="28"/>
          <w:szCs w:val="28"/>
        </w:rPr>
        <w:t>_______</w:t>
      </w: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76DC6" w:rsidRPr="0029690D" w:rsidRDefault="00376DC6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ТЕХНИЧЕСКОЕ ЗАДАНИЕ</w:t>
      </w:r>
    </w:p>
    <w:p w:rsidR="00636C90" w:rsidRPr="0029690D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на проведение технологического и ценового аудита</w:t>
      </w:r>
      <w:r w:rsidR="00566976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проектов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71474" w:rsidRPr="0029690D">
        <w:rPr>
          <w:rFonts w:ascii="Times New Roman" w:hAnsi="Times New Roman" w:cs="Times New Roman"/>
          <w:color w:val="000000"/>
          <w:sz w:val="28"/>
          <w:szCs w:val="28"/>
        </w:rPr>
        <w:t>инвестиционной</w:t>
      </w:r>
      <w:r w:rsidR="00610D26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71474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</w:t>
      </w:r>
      <w:r w:rsidR="00B437E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и проектов </w:t>
      </w:r>
      <w:r w:rsidR="00376DC6" w:rsidRPr="0029690D">
        <w:rPr>
          <w:rFonts w:ascii="Times New Roman" w:hAnsi="Times New Roman" w:cs="Times New Roman"/>
          <w:color w:val="000000"/>
          <w:sz w:val="28"/>
          <w:szCs w:val="28"/>
        </w:rPr>
        <w:t>изменений, вносимых в инвестиционную программу</w:t>
      </w:r>
      <w:r w:rsidR="007A697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10D26" w:rsidRPr="0029690D">
        <w:rPr>
          <w:rFonts w:ascii="Times New Roman" w:hAnsi="Times New Roman" w:cs="Times New Roman"/>
          <w:color w:val="000000"/>
          <w:sz w:val="28"/>
          <w:szCs w:val="28"/>
        </w:rPr>
        <w:t>ПАО «</w:t>
      </w:r>
      <w:r w:rsidR="00200550" w:rsidRPr="0029690D">
        <w:rPr>
          <w:rFonts w:ascii="Times New Roman" w:hAnsi="Times New Roman" w:cs="Times New Roman"/>
          <w:color w:val="000000"/>
          <w:sz w:val="28"/>
          <w:szCs w:val="28"/>
        </w:rPr>
        <w:t>Россети</w:t>
      </w:r>
      <w:r w:rsidR="00610D26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Центр»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7678C" w:rsidRPr="0029690D" w:rsidRDefault="0037678C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70DD" w:rsidRPr="0029690D" w:rsidRDefault="00EC70DD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70DD" w:rsidRPr="0029690D" w:rsidRDefault="00EC70DD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70DD" w:rsidRPr="0029690D" w:rsidRDefault="00EC70DD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76DC6" w:rsidRPr="0029690D" w:rsidRDefault="00376DC6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C90" w:rsidRPr="0029690D" w:rsidRDefault="00636C90" w:rsidP="00545B06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70DD" w:rsidRPr="0029690D" w:rsidRDefault="00636C90" w:rsidP="00545B06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b/>
          <w:color w:val="000000"/>
          <w:spacing w:val="-13"/>
          <w:sz w:val="28"/>
          <w:szCs w:val="28"/>
        </w:rPr>
      </w:pPr>
      <w:r w:rsidRPr="0029690D">
        <w:rPr>
          <w:rFonts w:ascii="Times New Roman" w:hAnsi="Times New Roman" w:cs="Times New Roman"/>
          <w:b/>
          <w:color w:val="000000"/>
          <w:spacing w:val="-13"/>
          <w:sz w:val="28"/>
          <w:szCs w:val="28"/>
        </w:rPr>
        <w:t>Москва</w:t>
      </w:r>
      <w:r w:rsidR="00EC70DD" w:rsidRPr="0029690D">
        <w:rPr>
          <w:rFonts w:ascii="Times New Roman" w:hAnsi="Times New Roman" w:cs="Times New Roman"/>
          <w:b/>
          <w:color w:val="000000"/>
          <w:spacing w:val="-13"/>
          <w:sz w:val="28"/>
          <w:szCs w:val="28"/>
        </w:rPr>
        <w:t xml:space="preserve"> </w:t>
      </w:r>
    </w:p>
    <w:p w:rsidR="00CA2F9D" w:rsidRPr="0029690D" w:rsidRDefault="002C47F0" w:rsidP="00545B06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b/>
          <w:color w:val="000000"/>
          <w:spacing w:val="-13"/>
          <w:sz w:val="28"/>
          <w:szCs w:val="28"/>
        </w:rPr>
      </w:pPr>
      <w:r w:rsidRPr="0029690D">
        <w:rPr>
          <w:rFonts w:ascii="Times New Roman" w:hAnsi="Times New Roman" w:cs="Times New Roman"/>
          <w:b/>
          <w:color w:val="000000"/>
          <w:spacing w:val="-13"/>
          <w:sz w:val="28"/>
          <w:szCs w:val="28"/>
        </w:rPr>
        <w:t>20_</w:t>
      </w:r>
      <w:r w:rsidR="003242BB" w:rsidRPr="0029690D">
        <w:rPr>
          <w:rFonts w:ascii="Times New Roman" w:hAnsi="Times New Roman" w:cs="Times New Roman"/>
          <w:b/>
          <w:color w:val="000000"/>
          <w:spacing w:val="-13"/>
          <w:sz w:val="28"/>
          <w:szCs w:val="28"/>
        </w:rPr>
        <w:t>_</w:t>
      </w:r>
    </w:p>
    <w:p w:rsidR="0074713C" w:rsidRDefault="0074713C" w:rsidP="0074713C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br w:type="page"/>
      </w:r>
    </w:p>
    <w:p w:rsidR="00BD39AD" w:rsidRPr="0029690D" w:rsidRDefault="00BD39AD" w:rsidP="00545B06">
      <w:pPr>
        <w:widowControl/>
        <w:autoSpaceDE/>
        <w:autoSpaceDN/>
        <w:adjustRightInd/>
        <w:ind w:left="5245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Приложение № 1.2.</w:t>
      </w:r>
    </w:p>
    <w:p w:rsidR="00BD39AD" w:rsidRPr="0029690D" w:rsidRDefault="00BD39AD" w:rsidP="00545B06">
      <w:pPr>
        <w:widowControl/>
        <w:autoSpaceDE/>
        <w:autoSpaceDN/>
        <w:adjustRightInd/>
        <w:ind w:left="5245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к Договору от ___________</w:t>
      </w:r>
    </w:p>
    <w:p w:rsidR="00BD39AD" w:rsidRPr="0029690D" w:rsidRDefault="00207399" w:rsidP="00545B06">
      <w:pPr>
        <w:widowControl/>
        <w:autoSpaceDE/>
        <w:autoSpaceDN/>
        <w:adjustRightInd/>
        <w:ind w:left="5245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№ _____________________</w:t>
      </w: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45B06" w:rsidRPr="0029690D" w:rsidRDefault="00545B06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45B06" w:rsidRPr="0029690D" w:rsidRDefault="00545B06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45B06" w:rsidRPr="0029690D" w:rsidRDefault="00545B06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45B06" w:rsidRPr="0029690D" w:rsidRDefault="00545B06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45B06" w:rsidRPr="0029690D" w:rsidRDefault="00545B06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45B06" w:rsidRPr="0029690D" w:rsidRDefault="00545B06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45B06" w:rsidRPr="0029690D" w:rsidRDefault="00545B06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45B06" w:rsidRPr="0029690D" w:rsidRDefault="00545B06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45B06" w:rsidRPr="0029690D" w:rsidRDefault="00545B06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45B06" w:rsidRPr="0029690D" w:rsidRDefault="00545B06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45B06" w:rsidRPr="0029690D" w:rsidRDefault="00545B06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45B06" w:rsidRPr="0029690D" w:rsidRDefault="00545B06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1F4934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ТЕХНИЧЕСКОЕ ЗАДАНИЕ</w:t>
      </w:r>
    </w:p>
    <w:p w:rsidR="00DE61AB" w:rsidRPr="0029690D" w:rsidRDefault="00BD39AD" w:rsidP="001F4934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 проведение технологического и ценового аудита </w:t>
      </w:r>
      <w:r w:rsidR="00DE61AB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отчетов о реализации инвестиционной программы ПАО «</w:t>
      </w:r>
      <w:r w:rsidR="001700BD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Россети Центр</w:t>
      </w:r>
      <w:r w:rsidR="00DE61AB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 за </w:t>
      </w:r>
    </w:p>
    <w:p w:rsidR="00BD39AD" w:rsidRPr="0029690D" w:rsidRDefault="00B70595" w:rsidP="001F4934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1-4 квартал </w:t>
      </w:r>
      <w:r w:rsidR="001C2055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 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год</w:t>
      </w:r>
      <w:r w:rsidR="00DE61AB" w:rsidRPr="0029690D" w:rsidDel="00DE61A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F6182" w:rsidRPr="0029690D" w:rsidRDefault="007F6182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b/>
          <w:color w:val="000000"/>
          <w:spacing w:val="-13"/>
          <w:sz w:val="28"/>
          <w:szCs w:val="28"/>
        </w:rPr>
      </w:pPr>
      <w:r w:rsidRPr="0029690D">
        <w:rPr>
          <w:rFonts w:ascii="Times New Roman" w:hAnsi="Times New Roman" w:cs="Times New Roman"/>
          <w:b/>
          <w:color w:val="000000"/>
          <w:spacing w:val="-13"/>
          <w:sz w:val="28"/>
          <w:szCs w:val="28"/>
        </w:rPr>
        <w:t>Москва</w:t>
      </w:r>
    </w:p>
    <w:p w:rsidR="00BD39AD" w:rsidRPr="0029690D" w:rsidRDefault="002C47F0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b/>
          <w:color w:val="000000"/>
          <w:spacing w:val="-11"/>
          <w:sz w:val="28"/>
          <w:szCs w:val="28"/>
        </w:rPr>
      </w:pPr>
      <w:r w:rsidRPr="0029690D">
        <w:rPr>
          <w:rFonts w:ascii="Times New Roman" w:hAnsi="Times New Roman" w:cs="Times New Roman"/>
          <w:b/>
          <w:color w:val="000000"/>
          <w:spacing w:val="-11"/>
          <w:sz w:val="28"/>
          <w:szCs w:val="28"/>
        </w:rPr>
        <w:t>20__</w:t>
      </w:r>
      <w:r w:rsidR="00373493" w:rsidRPr="0029690D">
        <w:rPr>
          <w:rFonts w:ascii="Times New Roman" w:hAnsi="Times New Roman" w:cs="Times New Roman"/>
          <w:b/>
          <w:color w:val="000000"/>
          <w:spacing w:val="-11"/>
          <w:sz w:val="28"/>
          <w:szCs w:val="28"/>
        </w:rPr>
        <w:t xml:space="preserve"> г.</w:t>
      </w:r>
    </w:p>
    <w:p w:rsidR="00894A18" w:rsidRPr="00301A02" w:rsidRDefault="00894A18" w:rsidP="00894A18">
      <w:pPr>
        <w:widowControl/>
        <w:autoSpaceDE/>
        <w:autoSpaceDN/>
        <w:adjustRightInd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94A18" w:rsidRPr="00301A02" w:rsidRDefault="00894A18" w:rsidP="00894A18">
      <w:pPr>
        <w:widowControl/>
        <w:autoSpaceDE/>
        <w:autoSpaceDN/>
        <w:adjustRightInd/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sectPr w:rsidR="00894A18" w:rsidRPr="00301A02" w:rsidSect="00894A18">
          <w:headerReference w:type="even" r:id="rId9"/>
          <w:headerReference w:type="default" r:id="rId10"/>
          <w:pgSz w:w="11906" w:h="16838" w:code="9"/>
          <w:pgMar w:top="1134" w:right="709" w:bottom="851" w:left="1418" w:header="709" w:footer="709" w:gutter="0"/>
          <w:pgNumType w:start="1"/>
          <w:cols w:space="708"/>
          <w:titlePg/>
          <w:docGrid w:linePitch="360"/>
        </w:sectPr>
      </w:pPr>
    </w:p>
    <w:p w:rsidR="005F6CF7" w:rsidRPr="0029690D" w:rsidRDefault="00301A02" w:rsidP="005F6CF7">
      <w:pPr>
        <w:widowControl/>
        <w:autoSpaceDE/>
        <w:autoSpaceDN/>
        <w:adjustRightInd/>
        <w:ind w:left="1148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="005F6CF7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иложение № </w:t>
      </w:r>
      <w:r w:rsidR="00687D7C"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:rsidR="005F6CF7" w:rsidRPr="0029690D" w:rsidRDefault="005F6CF7" w:rsidP="005F6CF7">
      <w:pPr>
        <w:widowControl/>
        <w:autoSpaceDE/>
        <w:autoSpaceDN/>
        <w:adjustRightInd/>
        <w:ind w:left="11482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к Договору от ___________</w:t>
      </w:r>
    </w:p>
    <w:p w:rsidR="005F6CF7" w:rsidRPr="0029690D" w:rsidRDefault="005F6CF7" w:rsidP="005F6CF7">
      <w:pPr>
        <w:widowControl/>
        <w:autoSpaceDE/>
        <w:autoSpaceDN/>
        <w:adjustRightInd/>
        <w:ind w:left="11482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№ _____________________</w:t>
      </w:r>
    </w:p>
    <w:p w:rsidR="005F6CF7" w:rsidRPr="0029690D" w:rsidRDefault="005F6CF7" w:rsidP="005F6CF7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C72C0" w:rsidRPr="0029690D" w:rsidRDefault="00EC72C0" w:rsidP="007C5BA1">
      <w:pPr>
        <w:keepNext/>
        <w:widowControl/>
        <w:tabs>
          <w:tab w:val="left" w:pos="708"/>
        </w:tabs>
        <w:autoSpaceDE/>
        <w:autoSpaceDN/>
        <w:adjustRightInd/>
        <w:outlineLvl w:val="0"/>
        <w:rPr>
          <w:rFonts w:ascii="Times New Roman" w:hAnsi="Times New Roman" w:cs="Times New Roman"/>
          <w:b/>
          <w:bCs/>
          <w:sz w:val="28"/>
          <w:szCs w:val="24"/>
        </w:rPr>
      </w:pPr>
      <w:r w:rsidRPr="0029690D">
        <w:rPr>
          <w:rFonts w:ascii="Times New Roman" w:hAnsi="Times New Roman" w:cs="Times New Roman"/>
          <w:b/>
          <w:bCs/>
          <w:sz w:val="28"/>
          <w:szCs w:val="24"/>
        </w:rPr>
        <w:t>Формат предоставления информации утверждаем:</w:t>
      </w:r>
    </w:p>
    <w:p w:rsidR="00EC72C0" w:rsidRPr="0029690D" w:rsidRDefault="00EC72C0" w:rsidP="005F6CF7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5F6CF7" w:rsidRPr="0029690D" w:rsidTr="00BA5DC0">
        <w:trPr>
          <w:trHeight w:val="641"/>
        </w:trPr>
        <w:tc>
          <w:tcPr>
            <w:tcW w:w="4896" w:type="dxa"/>
          </w:tcPr>
          <w:p w:rsidR="005F6CF7" w:rsidRPr="0029690D" w:rsidRDefault="005F6CF7" w:rsidP="00BA5DC0">
            <w:pPr>
              <w:ind w:firstLine="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9690D">
              <w:rPr>
                <w:rFonts w:ascii="Times New Roman" w:hAnsi="Times New Roman" w:cs="Times New Roman"/>
                <w:b/>
                <w:color w:val="000000"/>
              </w:rPr>
              <w:t>От ЗАКАЗЧИКА:</w:t>
            </w:r>
          </w:p>
          <w:p w:rsidR="005F6CF7" w:rsidRPr="0029690D" w:rsidRDefault="005F6CF7" w:rsidP="00BA5DC0">
            <w:pPr>
              <w:rPr>
                <w:rFonts w:ascii="Times New Roman" w:hAnsi="Times New Roman" w:cs="Times New Roman"/>
                <w:color w:val="000000"/>
              </w:rPr>
            </w:pPr>
          </w:p>
          <w:p w:rsidR="005F6CF7" w:rsidRPr="0029690D" w:rsidRDefault="005F6CF7" w:rsidP="00BA5DC0">
            <w:pPr>
              <w:rPr>
                <w:rFonts w:ascii="Times New Roman" w:hAnsi="Times New Roman" w:cs="Times New Roman"/>
                <w:color w:val="000000"/>
              </w:rPr>
            </w:pPr>
            <w:r w:rsidRPr="0029690D">
              <w:rPr>
                <w:rFonts w:ascii="Times New Roman" w:hAnsi="Times New Roman" w:cs="Times New Roman"/>
                <w:color w:val="000000"/>
              </w:rPr>
              <w:t>Заместитель генерального директора по инвестиционной деятельности и капитальному строительству</w:t>
            </w:r>
          </w:p>
          <w:p w:rsidR="005F6CF7" w:rsidRPr="0029690D" w:rsidRDefault="005F6CF7" w:rsidP="00BA5DC0">
            <w:pPr>
              <w:rPr>
                <w:rFonts w:ascii="Times New Roman" w:hAnsi="Times New Roman" w:cs="Times New Roman"/>
                <w:color w:val="000000"/>
              </w:rPr>
            </w:pPr>
          </w:p>
          <w:p w:rsidR="005F6CF7" w:rsidRPr="0029690D" w:rsidRDefault="005F6CF7" w:rsidP="00BA5DC0">
            <w:pPr>
              <w:ind w:firstLine="6"/>
              <w:rPr>
                <w:rFonts w:ascii="Times New Roman" w:hAnsi="Times New Roman" w:cs="Times New Roman"/>
                <w:color w:val="000000"/>
              </w:rPr>
            </w:pPr>
            <w:r w:rsidRPr="0029690D">
              <w:rPr>
                <w:rFonts w:ascii="Times New Roman" w:hAnsi="Times New Roman" w:cs="Times New Roman"/>
                <w:color w:val="000000"/>
              </w:rPr>
              <w:t>_________________________ Пахомов В.В.</w:t>
            </w:r>
          </w:p>
          <w:p w:rsidR="005F6CF7" w:rsidRPr="0029690D" w:rsidRDefault="005F6CF7" w:rsidP="00BA5DC0">
            <w:pPr>
              <w:ind w:firstLine="6"/>
              <w:rPr>
                <w:rFonts w:ascii="Times New Roman" w:hAnsi="Times New Roman" w:cs="Times New Roman"/>
                <w:color w:val="000000"/>
              </w:rPr>
            </w:pPr>
          </w:p>
          <w:p w:rsidR="005F6CF7" w:rsidRPr="0029690D" w:rsidRDefault="005F6CF7" w:rsidP="00BA5DC0">
            <w:pPr>
              <w:ind w:firstLine="6"/>
              <w:rPr>
                <w:rFonts w:ascii="Times New Roman" w:hAnsi="Times New Roman" w:cs="Times New Roman"/>
                <w:color w:val="000000"/>
              </w:rPr>
            </w:pPr>
            <w:r w:rsidRPr="0029690D">
              <w:rPr>
                <w:rFonts w:ascii="Times New Roman" w:hAnsi="Times New Roman" w:cs="Times New Roman"/>
                <w:color w:val="000000"/>
              </w:rPr>
              <w:t>М.П.</w:t>
            </w:r>
            <w:r w:rsidRPr="0029690D">
              <w:rPr>
                <w:rFonts w:ascii="Times New Roman" w:hAnsi="Times New Roman" w:cs="Times New Roman"/>
                <w:color w:val="000000"/>
              </w:rPr>
              <w:tab/>
            </w:r>
            <w:r w:rsidRPr="0029690D">
              <w:rPr>
                <w:rFonts w:ascii="Times New Roman" w:hAnsi="Times New Roman" w:cs="Times New Roman"/>
                <w:color w:val="000000"/>
              </w:rPr>
              <w:tab/>
              <w:t>«_____» ______________ 20</w:t>
            </w:r>
            <w:r w:rsidRPr="0029690D">
              <w:rPr>
                <w:rFonts w:ascii="Times New Roman" w:hAnsi="Times New Roman" w:cs="Times New Roman"/>
                <w:color w:val="000000"/>
                <w:lang w:val="en-US"/>
              </w:rPr>
              <w:t>__</w:t>
            </w:r>
            <w:r w:rsidRPr="0029690D">
              <w:rPr>
                <w:rFonts w:ascii="Times New Roman" w:hAnsi="Times New Roman" w:cs="Times New Roman"/>
                <w:color w:val="000000"/>
              </w:rPr>
              <w:t>_ г.</w:t>
            </w:r>
          </w:p>
        </w:tc>
        <w:tc>
          <w:tcPr>
            <w:tcW w:w="4993" w:type="dxa"/>
          </w:tcPr>
          <w:p w:rsidR="005F6CF7" w:rsidRPr="0029690D" w:rsidRDefault="005F6CF7" w:rsidP="00BA5DC0">
            <w:pPr>
              <w:ind w:firstLine="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9690D">
              <w:rPr>
                <w:rFonts w:ascii="Times New Roman" w:hAnsi="Times New Roman" w:cs="Times New Roman"/>
                <w:b/>
                <w:color w:val="000000"/>
              </w:rPr>
              <w:t>От ИСПОЛНИТЕЛЯ:</w:t>
            </w:r>
          </w:p>
          <w:p w:rsidR="005F6CF7" w:rsidRPr="0029690D" w:rsidRDefault="005F6CF7" w:rsidP="00BA5DC0">
            <w:pPr>
              <w:ind w:firstLine="6"/>
              <w:rPr>
                <w:rFonts w:ascii="Times New Roman" w:hAnsi="Times New Roman" w:cs="Times New Roman"/>
                <w:color w:val="000000"/>
              </w:rPr>
            </w:pPr>
          </w:p>
          <w:p w:rsidR="005F6CF7" w:rsidRPr="0029690D" w:rsidRDefault="005F6CF7" w:rsidP="00BA5DC0">
            <w:pPr>
              <w:ind w:firstLine="6"/>
              <w:rPr>
                <w:rFonts w:ascii="Times New Roman" w:hAnsi="Times New Roman" w:cs="Times New Roman"/>
                <w:color w:val="000000"/>
              </w:rPr>
            </w:pPr>
            <w:r w:rsidRPr="0029690D">
              <w:rPr>
                <w:rFonts w:ascii="Times New Roman" w:hAnsi="Times New Roman" w:cs="Times New Roman"/>
                <w:color w:val="000000"/>
              </w:rPr>
              <w:t>______________________________________________</w:t>
            </w:r>
          </w:p>
          <w:p w:rsidR="005F6CF7" w:rsidRPr="0029690D" w:rsidRDefault="005F6CF7" w:rsidP="00BA5DC0">
            <w:pPr>
              <w:ind w:firstLine="6"/>
              <w:rPr>
                <w:rFonts w:ascii="Times New Roman" w:hAnsi="Times New Roman" w:cs="Times New Roman"/>
                <w:color w:val="000000"/>
              </w:rPr>
            </w:pPr>
            <w:r w:rsidRPr="0029690D">
              <w:rPr>
                <w:rFonts w:ascii="Times New Roman" w:hAnsi="Times New Roman" w:cs="Times New Roman"/>
                <w:color w:val="000000"/>
              </w:rPr>
              <w:t>______________________________________________</w:t>
            </w:r>
          </w:p>
          <w:p w:rsidR="005F6CF7" w:rsidRPr="0029690D" w:rsidRDefault="005F6CF7" w:rsidP="00BA5DC0">
            <w:pPr>
              <w:ind w:firstLine="6"/>
              <w:rPr>
                <w:rFonts w:ascii="Times New Roman" w:hAnsi="Times New Roman" w:cs="Times New Roman"/>
                <w:color w:val="000000"/>
              </w:rPr>
            </w:pPr>
            <w:r w:rsidRPr="0029690D">
              <w:rPr>
                <w:rFonts w:ascii="Times New Roman" w:hAnsi="Times New Roman" w:cs="Times New Roman"/>
                <w:color w:val="000000"/>
              </w:rPr>
              <w:t>______________________________________________</w:t>
            </w:r>
          </w:p>
          <w:p w:rsidR="005F6CF7" w:rsidRPr="0029690D" w:rsidRDefault="005F6CF7" w:rsidP="00BA5DC0">
            <w:pPr>
              <w:ind w:firstLine="6"/>
              <w:rPr>
                <w:rFonts w:ascii="Times New Roman" w:hAnsi="Times New Roman" w:cs="Times New Roman"/>
                <w:color w:val="000000"/>
              </w:rPr>
            </w:pPr>
          </w:p>
          <w:p w:rsidR="005F6CF7" w:rsidRPr="0029690D" w:rsidRDefault="005F6CF7" w:rsidP="00BA5DC0">
            <w:pPr>
              <w:ind w:firstLine="6"/>
              <w:rPr>
                <w:rFonts w:ascii="Times New Roman" w:hAnsi="Times New Roman" w:cs="Times New Roman"/>
                <w:color w:val="000000"/>
              </w:rPr>
            </w:pPr>
            <w:r w:rsidRPr="0029690D">
              <w:rPr>
                <w:rFonts w:ascii="Times New Roman" w:hAnsi="Times New Roman" w:cs="Times New Roman"/>
                <w:color w:val="000000"/>
              </w:rPr>
              <w:t>_________________________ _____________________</w:t>
            </w:r>
          </w:p>
          <w:p w:rsidR="005F6CF7" w:rsidRPr="0029690D" w:rsidRDefault="005F6CF7" w:rsidP="00BA5DC0">
            <w:pPr>
              <w:ind w:firstLine="6"/>
              <w:rPr>
                <w:rFonts w:ascii="Times New Roman" w:hAnsi="Times New Roman" w:cs="Times New Roman"/>
                <w:color w:val="000000"/>
              </w:rPr>
            </w:pPr>
          </w:p>
          <w:p w:rsidR="005F6CF7" w:rsidRPr="0029690D" w:rsidRDefault="005F6CF7" w:rsidP="00BA5DC0">
            <w:pPr>
              <w:ind w:firstLine="6"/>
              <w:rPr>
                <w:rFonts w:ascii="Times New Roman" w:hAnsi="Times New Roman" w:cs="Times New Roman"/>
                <w:color w:val="000000"/>
              </w:rPr>
            </w:pPr>
            <w:r w:rsidRPr="0029690D">
              <w:rPr>
                <w:rFonts w:ascii="Times New Roman" w:hAnsi="Times New Roman" w:cs="Times New Roman"/>
                <w:color w:val="000000"/>
              </w:rPr>
              <w:t>М.П.</w:t>
            </w:r>
            <w:r w:rsidRPr="0029690D">
              <w:rPr>
                <w:rFonts w:ascii="Times New Roman" w:hAnsi="Times New Roman" w:cs="Times New Roman"/>
                <w:color w:val="000000"/>
              </w:rPr>
              <w:tab/>
            </w:r>
            <w:r w:rsidRPr="0029690D">
              <w:rPr>
                <w:rFonts w:ascii="Times New Roman" w:hAnsi="Times New Roman" w:cs="Times New Roman"/>
                <w:color w:val="000000"/>
              </w:rPr>
              <w:tab/>
              <w:t>«_____» _____________20___ г.</w:t>
            </w:r>
          </w:p>
        </w:tc>
      </w:tr>
    </w:tbl>
    <w:p w:rsidR="00EC72C0" w:rsidRPr="0029690D" w:rsidRDefault="00EC72C0" w:rsidP="005F6CF7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1601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1276"/>
        <w:gridCol w:w="850"/>
        <w:gridCol w:w="1276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276"/>
        <w:gridCol w:w="1701"/>
      </w:tblGrid>
      <w:tr w:rsidR="00EC72C0" w:rsidRPr="0029690D" w:rsidTr="00894A18">
        <w:trPr>
          <w:trHeight w:val="300"/>
        </w:trPr>
        <w:tc>
          <w:tcPr>
            <w:tcW w:w="16018" w:type="dxa"/>
            <w:gridSpan w:val="15"/>
            <w:shd w:val="clear" w:color="auto" w:fill="auto"/>
            <w:noWrap/>
            <w:vAlign w:val="center"/>
            <w:hideMark/>
          </w:tcPr>
          <w:p w:rsidR="007C5BA1" w:rsidRPr="0029690D" w:rsidRDefault="007C5BA1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29690D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 xml:space="preserve">Структура собственников/бенефициаров </w:t>
            </w:r>
            <w:r w:rsidR="007C5BA1" w:rsidRPr="0029690D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_________________________________</w:t>
            </w:r>
          </w:p>
          <w:p w:rsidR="007C5BA1" w:rsidRPr="0029690D" w:rsidRDefault="007C5BA1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EC72C0" w:rsidRPr="0029690D" w:rsidTr="00894A18">
        <w:trPr>
          <w:trHeight w:val="315"/>
        </w:trPr>
        <w:tc>
          <w:tcPr>
            <w:tcW w:w="5812" w:type="dxa"/>
            <w:gridSpan w:val="6"/>
            <w:shd w:val="clear" w:color="auto" w:fill="auto"/>
            <w:noWrap/>
            <w:hideMark/>
          </w:tcPr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29690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Наименование контрагента/третьего лица, привлекаемого контрагентом к исполнению Договора</w:t>
            </w:r>
          </w:p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29690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29690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EC72C0" w:rsidRPr="0029690D" w:rsidTr="00894A18">
        <w:trPr>
          <w:trHeight w:val="1290"/>
        </w:trPr>
        <w:tc>
          <w:tcPr>
            <w:tcW w:w="567" w:type="dxa"/>
            <w:shd w:val="clear" w:color="auto" w:fill="auto"/>
            <w:hideMark/>
          </w:tcPr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2969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2969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276" w:type="dxa"/>
            <w:shd w:val="clear" w:color="auto" w:fill="auto"/>
            <w:hideMark/>
          </w:tcPr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2969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2969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2969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276" w:type="dxa"/>
            <w:shd w:val="clear" w:color="auto" w:fill="auto"/>
            <w:hideMark/>
          </w:tcPr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EC72C0" w:rsidRPr="0029690D" w:rsidRDefault="007C5BA1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2969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ФИО руководи</w:t>
            </w:r>
            <w:r w:rsidR="00EC72C0" w:rsidRPr="002969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2969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2969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2969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2969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2969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2969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2969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2969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2969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2969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2969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2969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2969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2969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2969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276" w:type="dxa"/>
            <w:shd w:val="clear" w:color="auto" w:fill="auto"/>
          </w:tcPr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2969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701" w:type="dxa"/>
            <w:shd w:val="clear" w:color="auto" w:fill="auto"/>
            <w:hideMark/>
          </w:tcPr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2969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Информация о подтверждающих документах (наименование, реквизиты и другие)</w:t>
            </w:r>
          </w:p>
        </w:tc>
      </w:tr>
      <w:tr w:rsidR="00EC72C0" w:rsidRPr="0029690D" w:rsidTr="00894A18">
        <w:trPr>
          <w:trHeight w:val="315"/>
        </w:trPr>
        <w:tc>
          <w:tcPr>
            <w:tcW w:w="567" w:type="dxa"/>
            <w:shd w:val="clear" w:color="auto" w:fill="auto"/>
          </w:tcPr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EC72C0" w:rsidRPr="0029690D" w:rsidRDefault="00EC72C0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149CD" w:rsidRPr="0029690D" w:rsidTr="00894A18">
        <w:trPr>
          <w:trHeight w:val="315"/>
        </w:trPr>
        <w:tc>
          <w:tcPr>
            <w:tcW w:w="567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149CD" w:rsidRPr="0029690D" w:rsidTr="00894A18">
        <w:trPr>
          <w:trHeight w:val="315"/>
        </w:trPr>
        <w:tc>
          <w:tcPr>
            <w:tcW w:w="567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149CD" w:rsidRPr="0029690D" w:rsidTr="00894A18">
        <w:trPr>
          <w:trHeight w:val="315"/>
        </w:trPr>
        <w:tc>
          <w:tcPr>
            <w:tcW w:w="567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077E95" w:rsidRPr="0029690D" w:rsidTr="00894A18">
        <w:trPr>
          <w:trHeight w:val="315"/>
        </w:trPr>
        <w:tc>
          <w:tcPr>
            <w:tcW w:w="567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077E95" w:rsidRPr="0029690D" w:rsidTr="00894A18">
        <w:trPr>
          <w:trHeight w:val="315"/>
        </w:trPr>
        <w:tc>
          <w:tcPr>
            <w:tcW w:w="567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077E95" w:rsidRPr="0029690D" w:rsidTr="00894A18">
        <w:trPr>
          <w:trHeight w:val="315"/>
        </w:trPr>
        <w:tc>
          <w:tcPr>
            <w:tcW w:w="567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077E95" w:rsidRPr="0029690D" w:rsidRDefault="00077E95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149CD" w:rsidRPr="0029690D" w:rsidTr="00894A18">
        <w:trPr>
          <w:trHeight w:val="315"/>
        </w:trPr>
        <w:tc>
          <w:tcPr>
            <w:tcW w:w="567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F149CD" w:rsidRPr="0029690D" w:rsidRDefault="00F149CD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27A74" w:rsidRPr="0029690D" w:rsidTr="00894A18">
        <w:trPr>
          <w:trHeight w:val="315"/>
        </w:trPr>
        <w:tc>
          <w:tcPr>
            <w:tcW w:w="567" w:type="dxa"/>
            <w:shd w:val="clear" w:color="auto" w:fill="auto"/>
          </w:tcPr>
          <w:p w:rsidR="00F27A74" w:rsidRPr="0029690D" w:rsidRDefault="00F27A74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F27A74" w:rsidRPr="0029690D" w:rsidRDefault="00F27A74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27A74" w:rsidRPr="0029690D" w:rsidRDefault="00F27A74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F27A74" w:rsidRPr="0029690D" w:rsidRDefault="00F27A74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27A74" w:rsidRPr="0029690D" w:rsidRDefault="00F27A74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F27A74" w:rsidRPr="0029690D" w:rsidRDefault="00F27A74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F27A74" w:rsidRPr="0029690D" w:rsidRDefault="00F27A74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7A74" w:rsidRPr="0029690D" w:rsidRDefault="00F27A74" w:rsidP="007C5BA1">
            <w:pPr>
              <w:tabs>
                <w:tab w:val="center" w:pos="4820"/>
                <w:tab w:val="right" w:pos="9639"/>
              </w:tabs>
              <w:spacing w:line="360" w:lineRule="auto"/>
              <w:ind w:left="-39" w:right="-4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F27A74" w:rsidRPr="0029690D" w:rsidRDefault="00F27A74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F27A74" w:rsidRPr="0029690D" w:rsidRDefault="00F27A74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27A74" w:rsidRPr="0029690D" w:rsidRDefault="00F27A74" w:rsidP="007C5BA1">
            <w:pPr>
              <w:tabs>
                <w:tab w:val="center" w:pos="4820"/>
                <w:tab w:val="right" w:pos="9639"/>
              </w:tabs>
              <w:spacing w:line="360" w:lineRule="auto"/>
              <w:ind w:left="-39" w:right="-4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27A74" w:rsidRPr="0029690D" w:rsidRDefault="00F27A74" w:rsidP="007C5BA1">
            <w:pPr>
              <w:tabs>
                <w:tab w:val="center" w:pos="4820"/>
                <w:tab w:val="right" w:pos="9639"/>
              </w:tabs>
              <w:spacing w:line="360" w:lineRule="auto"/>
              <w:ind w:left="-39" w:right="-4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F27A74" w:rsidRPr="0029690D" w:rsidRDefault="00F27A74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27A74" w:rsidRPr="0029690D" w:rsidRDefault="00F27A74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F27A74" w:rsidRPr="0029690D" w:rsidRDefault="00F27A74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27A74" w:rsidRPr="0029690D" w:rsidTr="00894A18">
        <w:trPr>
          <w:trHeight w:val="315"/>
        </w:trPr>
        <w:tc>
          <w:tcPr>
            <w:tcW w:w="567" w:type="dxa"/>
            <w:shd w:val="clear" w:color="auto" w:fill="auto"/>
          </w:tcPr>
          <w:p w:rsidR="00F27A74" w:rsidRPr="0029690D" w:rsidRDefault="00F27A74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F27A74" w:rsidRPr="0029690D" w:rsidRDefault="00F27A74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27A74" w:rsidRPr="0029690D" w:rsidRDefault="00F27A74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F27A74" w:rsidRPr="0029690D" w:rsidRDefault="00F27A74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27A74" w:rsidRPr="0029690D" w:rsidRDefault="00F27A74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F27A74" w:rsidRPr="0029690D" w:rsidRDefault="00F27A74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F27A74" w:rsidRPr="0029690D" w:rsidRDefault="00F27A74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7A74" w:rsidRPr="0029690D" w:rsidRDefault="00F27A74" w:rsidP="007C5BA1">
            <w:pPr>
              <w:tabs>
                <w:tab w:val="center" w:pos="4820"/>
                <w:tab w:val="right" w:pos="9639"/>
              </w:tabs>
              <w:spacing w:line="360" w:lineRule="auto"/>
              <w:ind w:left="-39" w:right="-4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F27A74" w:rsidRPr="0029690D" w:rsidRDefault="00F27A74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F27A74" w:rsidRPr="0029690D" w:rsidRDefault="00F27A74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27A74" w:rsidRPr="0029690D" w:rsidRDefault="00F27A74" w:rsidP="007C5BA1">
            <w:pPr>
              <w:tabs>
                <w:tab w:val="center" w:pos="4820"/>
                <w:tab w:val="right" w:pos="9639"/>
              </w:tabs>
              <w:spacing w:line="360" w:lineRule="auto"/>
              <w:ind w:left="-39" w:right="-4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27A74" w:rsidRPr="0029690D" w:rsidRDefault="00F27A74" w:rsidP="007C5BA1">
            <w:pPr>
              <w:tabs>
                <w:tab w:val="center" w:pos="4820"/>
                <w:tab w:val="right" w:pos="9639"/>
              </w:tabs>
              <w:spacing w:line="360" w:lineRule="auto"/>
              <w:ind w:left="-39" w:right="-4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F27A74" w:rsidRPr="0029690D" w:rsidRDefault="00F27A74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27A74" w:rsidRPr="0029690D" w:rsidRDefault="00F27A74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27A74" w:rsidRPr="0029690D" w:rsidRDefault="00F27A74" w:rsidP="007C5BA1">
            <w:pPr>
              <w:tabs>
                <w:tab w:val="center" w:pos="4820"/>
                <w:tab w:val="right" w:pos="9639"/>
              </w:tabs>
              <w:spacing w:line="360" w:lineRule="auto"/>
              <w:ind w:left="-39" w:right="-4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7A74" w:rsidRPr="0029690D" w:rsidTr="00894A18">
        <w:trPr>
          <w:trHeight w:val="315"/>
        </w:trPr>
        <w:tc>
          <w:tcPr>
            <w:tcW w:w="567" w:type="dxa"/>
            <w:shd w:val="clear" w:color="auto" w:fill="auto"/>
            <w:hideMark/>
          </w:tcPr>
          <w:p w:rsidR="00F27A74" w:rsidRPr="0029690D" w:rsidRDefault="00F27A74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F27A74" w:rsidRPr="0029690D" w:rsidRDefault="00F27A74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27A74" w:rsidRPr="0029690D" w:rsidRDefault="00F27A74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F27A74" w:rsidRPr="0029690D" w:rsidRDefault="00F27A74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27A74" w:rsidRPr="0029690D" w:rsidRDefault="00F27A74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F27A74" w:rsidRPr="0029690D" w:rsidRDefault="00F27A74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F27A74" w:rsidRPr="0029690D" w:rsidRDefault="00F27A74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7A74" w:rsidRPr="0029690D" w:rsidRDefault="00F27A74" w:rsidP="007C5BA1">
            <w:pPr>
              <w:tabs>
                <w:tab w:val="center" w:pos="4820"/>
                <w:tab w:val="right" w:pos="9639"/>
              </w:tabs>
              <w:spacing w:line="360" w:lineRule="auto"/>
              <w:ind w:left="-39" w:right="-4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F27A74" w:rsidRPr="0029690D" w:rsidRDefault="00F27A74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F27A74" w:rsidRPr="0029690D" w:rsidRDefault="00F27A74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27A74" w:rsidRPr="0029690D" w:rsidRDefault="00F27A74" w:rsidP="007C5BA1">
            <w:pPr>
              <w:tabs>
                <w:tab w:val="center" w:pos="4820"/>
                <w:tab w:val="right" w:pos="9639"/>
              </w:tabs>
              <w:spacing w:line="360" w:lineRule="auto"/>
              <w:ind w:left="-39" w:right="-4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27A74" w:rsidRPr="0029690D" w:rsidRDefault="00F27A74" w:rsidP="007C5BA1">
            <w:pPr>
              <w:tabs>
                <w:tab w:val="center" w:pos="4820"/>
                <w:tab w:val="right" w:pos="9639"/>
              </w:tabs>
              <w:spacing w:line="360" w:lineRule="auto"/>
              <w:ind w:left="-39" w:right="-4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F27A74" w:rsidRPr="0029690D" w:rsidRDefault="00F27A74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27A74" w:rsidRPr="0029690D" w:rsidRDefault="00F27A74" w:rsidP="007C5BA1">
            <w:pPr>
              <w:widowControl/>
              <w:autoSpaceDE/>
              <w:autoSpaceDN/>
              <w:adjustRightInd/>
              <w:ind w:left="-39" w:right="-4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27A74" w:rsidRPr="0029690D" w:rsidRDefault="00F27A74" w:rsidP="007C5BA1">
            <w:pPr>
              <w:tabs>
                <w:tab w:val="center" w:pos="4820"/>
                <w:tab w:val="right" w:pos="9639"/>
              </w:tabs>
              <w:spacing w:line="360" w:lineRule="auto"/>
              <w:ind w:left="-39" w:right="-4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EC72C0" w:rsidRPr="0029690D" w:rsidRDefault="00EC72C0" w:rsidP="005F6CF7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C72C0" w:rsidRPr="0029690D" w:rsidRDefault="005F6CF7" w:rsidP="00EC72C0">
      <w:pPr>
        <w:widowControl/>
        <w:autoSpaceDE/>
        <w:autoSpaceDN/>
        <w:adjustRightInd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9690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Руководитель:</w:t>
      </w:r>
    </w:p>
    <w:p w:rsidR="005F6CF7" w:rsidRPr="0029690D" w:rsidRDefault="005F6CF7" w:rsidP="00EC72C0">
      <w:pPr>
        <w:widowControl/>
        <w:autoSpaceDE/>
        <w:autoSpaceDN/>
        <w:adjustRightInd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EC72C0" w:rsidRPr="0029690D" w:rsidRDefault="00EC72C0" w:rsidP="00EC72C0">
      <w:pPr>
        <w:widowControl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9690D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</w:t>
      </w:r>
      <w:r w:rsidR="007D23A8" w:rsidRPr="0029690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5F6CF7" w:rsidRPr="0029690D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</w:t>
      </w:r>
    </w:p>
    <w:p w:rsidR="005F6CF7" w:rsidRPr="0029690D" w:rsidRDefault="00EC72C0" w:rsidP="00EC72C0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i/>
          <w:lang w:eastAsia="en-US"/>
        </w:rPr>
      </w:pPr>
      <w:r w:rsidRPr="0029690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</w:t>
      </w:r>
      <w:r w:rsidRPr="0029690D">
        <w:rPr>
          <w:rFonts w:ascii="Times New Roman" w:eastAsia="Calibri" w:hAnsi="Times New Roman" w:cs="Times New Roman"/>
          <w:i/>
          <w:lang w:eastAsia="en-US"/>
        </w:rPr>
        <w:t>(подпись)</w:t>
      </w:r>
    </w:p>
    <w:p w:rsidR="00894A18" w:rsidRDefault="00EC72C0" w:rsidP="00894A18">
      <w:pPr>
        <w:widowControl/>
        <w:autoSpaceDE/>
        <w:autoSpaceDN/>
        <w:adjustRightInd/>
        <w:spacing w:line="27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9690D">
        <w:rPr>
          <w:rFonts w:ascii="Times New Roman" w:eastAsia="Calibri" w:hAnsi="Times New Roman" w:cs="Times New Roman"/>
          <w:sz w:val="24"/>
          <w:szCs w:val="24"/>
          <w:lang w:eastAsia="en-US"/>
        </w:rPr>
        <w:t>«____» ______</w:t>
      </w:r>
      <w:r w:rsidR="00894A18">
        <w:rPr>
          <w:rFonts w:ascii="Times New Roman" w:eastAsia="Calibri" w:hAnsi="Times New Roman" w:cs="Times New Roman"/>
          <w:sz w:val="24"/>
          <w:szCs w:val="24"/>
          <w:lang w:eastAsia="en-US"/>
        </w:rPr>
        <w:t>____ 20 __ г.</w:t>
      </w:r>
    </w:p>
    <w:p w:rsidR="00EC72C0" w:rsidRPr="00894A18" w:rsidRDefault="00EC72C0" w:rsidP="00894A18">
      <w:pPr>
        <w:widowControl/>
        <w:autoSpaceDE/>
        <w:autoSpaceDN/>
        <w:adjustRightInd/>
        <w:rPr>
          <w:rFonts w:ascii="Times New Roman" w:eastAsia="Calibri" w:hAnsi="Times New Roman" w:cs="Times New Roman"/>
          <w:i/>
          <w:lang w:eastAsia="en-US"/>
        </w:rPr>
      </w:pPr>
      <w:r w:rsidRPr="00894A18">
        <w:rPr>
          <w:rFonts w:ascii="Times New Roman" w:eastAsia="Calibri" w:hAnsi="Times New Roman" w:cs="Times New Roman"/>
          <w:i/>
          <w:lang w:eastAsia="en-US"/>
        </w:rPr>
        <w:t>(указывается дата подписания)</w:t>
      </w:r>
    </w:p>
    <w:p w:rsidR="00301A02" w:rsidRPr="00301A02" w:rsidRDefault="00301A02" w:rsidP="00301A02">
      <w:pPr>
        <w:widowControl/>
        <w:autoSpaceDE/>
        <w:autoSpaceDN/>
        <w:adjustRightInd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01A02" w:rsidRPr="00301A02" w:rsidRDefault="00301A02" w:rsidP="00301A02">
      <w:pPr>
        <w:widowControl/>
        <w:autoSpaceDE/>
        <w:autoSpaceDN/>
        <w:adjustRightInd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01A02" w:rsidRPr="00301A02" w:rsidRDefault="00301A02" w:rsidP="00301A02">
      <w:pPr>
        <w:widowControl/>
        <w:autoSpaceDE/>
        <w:autoSpaceDN/>
        <w:adjustRightInd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01A02" w:rsidRPr="00301A02" w:rsidRDefault="00301A02">
      <w:pPr>
        <w:widowControl/>
        <w:autoSpaceDE/>
        <w:autoSpaceDN/>
        <w:adjustRightInd/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sectPr w:rsidR="00301A02" w:rsidRPr="00301A02" w:rsidSect="00894A18">
          <w:headerReference w:type="even" r:id="rId11"/>
          <w:pgSz w:w="16838" w:h="11906" w:orient="landscape"/>
          <w:pgMar w:top="1418" w:right="709" w:bottom="851" w:left="709" w:header="709" w:footer="709" w:gutter="0"/>
          <w:cols w:space="708"/>
          <w:docGrid w:linePitch="360"/>
        </w:sectPr>
      </w:pPr>
    </w:p>
    <w:p w:rsidR="00090547" w:rsidRPr="00545B06" w:rsidRDefault="00090547" w:rsidP="00301A02">
      <w:pPr>
        <w:widowControl/>
        <w:autoSpaceDE/>
        <w:autoSpaceDN/>
        <w:adjustRightInd/>
        <w:ind w:left="5245"/>
        <w:rPr>
          <w:rFonts w:ascii="Times New Roman" w:hAnsi="Times New Roman" w:cs="Times New Roman"/>
          <w:color w:val="000000"/>
          <w:sz w:val="28"/>
          <w:szCs w:val="28"/>
        </w:rPr>
      </w:pPr>
      <w:r w:rsidRPr="00545B06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</w:p>
    <w:p w:rsidR="00090547" w:rsidRPr="00545B06" w:rsidRDefault="00090547" w:rsidP="00090547">
      <w:pPr>
        <w:widowControl/>
        <w:autoSpaceDE/>
        <w:autoSpaceDN/>
        <w:adjustRightInd/>
        <w:ind w:left="5245"/>
        <w:rPr>
          <w:rFonts w:ascii="Times New Roman" w:hAnsi="Times New Roman" w:cs="Times New Roman"/>
          <w:color w:val="000000"/>
          <w:sz w:val="28"/>
          <w:szCs w:val="28"/>
        </w:rPr>
      </w:pPr>
      <w:r w:rsidRPr="00545B06">
        <w:rPr>
          <w:rFonts w:ascii="Times New Roman" w:hAnsi="Times New Roman" w:cs="Times New Roman"/>
          <w:color w:val="000000"/>
          <w:sz w:val="28"/>
          <w:szCs w:val="28"/>
        </w:rPr>
        <w:t>к Договору от ___________</w:t>
      </w:r>
    </w:p>
    <w:p w:rsidR="00090547" w:rsidRPr="00545B06" w:rsidRDefault="00090547" w:rsidP="00090547">
      <w:pPr>
        <w:widowControl/>
        <w:autoSpaceDE/>
        <w:autoSpaceDN/>
        <w:adjustRightInd/>
        <w:ind w:left="5245"/>
        <w:rPr>
          <w:rFonts w:ascii="Times New Roman" w:hAnsi="Times New Roman" w:cs="Times New Roman"/>
          <w:color w:val="000000"/>
          <w:sz w:val="28"/>
          <w:szCs w:val="28"/>
        </w:rPr>
      </w:pPr>
      <w:r w:rsidRPr="00545B06">
        <w:rPr>
          <w:rFonts w:ascii="Times New Roman" w:hAnsi="Times New Roman" w:cs="Times New Roman"/>
          <w:color w:val="000000"/>
          <w:sz w:val="28"/>
          <w:szCs w:val="28"/>
        </w:rPr>
        <w:t>№ 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</w:t>
      </w:r>
    </w:p>
    <w:p w:rsidR="00F149CD" w:rsidRDefault="00F149CD" w:rsidP="005F6CF7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90547" w:rsidRPr="00F175A9" w:rsidRDefault="00090547" w:rsidP="00090547">
      <w:pPr>
        <w:tabs>
          <w:tab w:val="center" w:pos="4820"/>
          <w:tab w:val="right" w:pos="9639"/>
        </w:tabs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175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РАСЧЕТ СТОИМОСТИ УСЛУГ К ДОГОВОРУ </w:t>
      </w:r>
    </w:p>
    <w:p w:rsidR="00090547" w:rsidRDefault="00090547" w:rsidP="005F6CF7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5613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"/>
        <w:gridCol w:w="3802"/>
        <w:gridCol w:w="1363"/>
        <w:gridCol w:w="1363"/>
        <w:gridCol w:w="1376"/>
        <w:gridCol w:w="1351"/>
        <w:gridCol w:w="10"/>
        <w:gridCol w:w="1356"/>
      </w:tblGrid>
      <w:tr w:rsidR="008562CD" w:rsidRPr="001817C5" w:rsidTr="008562CD">
        <w:trPr>
          <w:trHeight w:val="753"/>
          <w:tblHeader/>
        </w:trPr>
        <w:tc>
          <w:tcPr>
            <w:tcW w:w="3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8F5C60">
            <w:pPr>
              <w:pStyle w:val="af8"/>
              <w:tabs>
                <w:tab w:val="left" w:pos="567"/>
                <w:tab w:val="left" w:pos="1985"/>
              </w:tabs>
              <w:spacing w:before="0" w:after="0"/>
              <w:ind w:left="-54" w:right="0"/>
              <w:jc w:val="center"/>
              <w:rPr>
                <w:b/>
                <w:spacing w:val="-6"/>
                <w:sz w:val="20"/>
                <w:szCs w:val="20"/>
              </w:rPr>
            </w:pPr>
            <w:r w:rsidRPr="001817C5">
              <w:rPr>
                <w:b/>
                <w:spacing w:val="-6"/>
                <w:sz w:val="20"/>
                <w:szCs w:val="20"/>
              </w:rPr>
              <w:t>№ п/п</w:t>
            </w:r>
          </w:p>
        </w:tc>
        <w:tc>
          <w:tcPr>
            <w:tcW w:w="363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8F5C60">
            <w:pPr>
              <w:pStyle w:val="af8"/>
              <w:tabs>
                <w:tab w:val="left" w:pos="567"/>
                <w:tab w:val="left" w:pos="1985"/>
              </w:tabs>
              <w:spacing w:before="0" w:after="0"/>
              <w:ind w:left="-54" w:right="0"/>
              <w:jc w:val="center"/>
              <w:rPr>
                <w:b/>
                <w:spacing w:val="-6"/>
                <w:sz w:val="20"/>
                <w:szCs w:val="20"/>
              </w:rPr>
            </w:pPr>
            <w:r w:rsidRPr="001817C5">
              <w:rPr>
                <w:b/>
                <w:spacing w:val="-6"/>
                <w:sz w:val="20"/>
                <w:szCs w:val="20"/>
              </w:rPr>
              <w:t>Вид услуг</w:t>
            </w:r>
          </w:p>
        </w:tc>
        <w:tc>
          <w:tcPr>
            <w:tcW w:w="130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Default="008F5C60" w:rsidP="008F5C60">
            <w:pPr>
              <w:pStyle w:val="af8"/>
              <w:tabs>
                <w:tab w:val="left" w:pos="567"/>
                <w:tab w:val="left" w:pos="1985"/>
              </w:tabs>
              <w:spacing w:before="0" w:after="0"/>
              <w:ind w:left="-54" w:right="0"/>
              <w:jc w:val="center"/>
              <w:rPr>
                <w:b/>
                <w:spacing w:val="-6"/>
                <w:sz w:val="20"/>
                <w:szCs w:val="20"/>
              </w:rPr>
            </w:pPr>
            <w:r>
              <w:rPr>
                <w:b/>
                <w:spacing w:val="-6"/>
                <w:sz w:val="20"/>
                <w:szCs w:val="20"/>
              </w:rPr>
              <w:t>Трудо-емкость,</w:t>
            </w:r>
          </w:p>
          <w:p w:rsidR="008F5C60" w:rsidRPr="001817C5" w:rsidRDefault="008F5C60" w:rsidP="008F5C60">
            <w:pPr>
              <w:pStyle w:val="af8"/>
              <w:tabs>
                <w:tab w:val="left" w:pos="567"/>
                <w:tab w:val="left" w:pos="1985"/>
              </w:tabs>
              <w:spacing w:before="0" w:after="0"/>
              <w:ind w:left="-54" w:right="0"/>
              <w:jc w:val="center"/>
              <w:rPr>
                <w:b/>
                <w:spacing w:val="-6"/>
                <w:sz w:val="20"/>
                <w:szCs w:val="20"/>
              </w:rPr>
            </w:pPr>
            <w:r>
              <w:rPr>
                <w:b/>
                <w:spacing w:val="-6"/>
                <w:sz w:val="20"/>
                <w:szCs w:val="20"/>
              </w:rPr>
              <w:t>чел/час</w:t>
            </w:r>
          </w:p>
        </w:tc>
        <w:tc>
          <w:tcPr>
            <w:tcW w:w="130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Default="008F5C60" w:rsidP="008F5C60">
            <w:pPr>
              <w:pStyle w:val="af8"/>
              <w:tabs>
                <w:tab w:val="left" w:pos="567"/>
                <w:tab w:val="left" w:pos="1985"/>
              </w:tabs>
              <w:spacing w:before="0" w:after="0"/>
              <w:ind w:left="-54" w:right="0"/>
              <w:jc w:val="center"/>
              <w:rPr>
                <w:b/>
                <w:spacing w:val="-6"/>
                <w:sz w:val="20"/>
                <w:szCs w:val="20"/>
              </w:rPr>
            </w:pPr>
            <w:r>
              <w:rPr>
                <w:b/>
                <w:spacing w:val="-6"/>
                <w:sz w:val="20"/>
                <w:szCs w:val="20"/>
              </w:rPr>
              <w:t>Средняя ставка,</w:t>
            </w:r>
          </w:p>
          <w:p w:rsidR="008F5C60" w:rsidRPr="001817C5" w:rsidRDefault="008F5C60" w:rsidP="008F5C60">
            <w:pPr>
              <w:pStyle w:val="af8"/>
              <w:tabs>
                <w:tab w:val="left" w:pos="567"/>
                <w:tab w:val="left" w:pos="1985"/>
              </w:tabs>
              <w:spacing w:before="0" w:after="0"/>
              <w:ind w:left="-54" w:right="0"/>
              <w:jc w:val="center"/>
              <w:rPr>
                <w:b/>
                <w:spacing w:val="-6"/>
                <w:sz w:val="20"/>
                <w:szCs w:val="20"/>
              </w:rPr>
            </w:pPr>
            <w:r>
              <w:rPr>
                <w:b/>
                <w:spacing w:val="-6"/>
                <w:sz w:val="20"/>
                <w:szCs w:val="20"/>
              </w:rPr>
              <w:t>руб./чел/час</w:t>
            </w:r>
          </w:p>
        </w:tc>
        <w:tc>
          <w:tcPr>
            <w:tcW w:w="131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Default="008F5C60" w:rsidP="008F5C60">
            <w:pPr>
              <w:pStyle w:val="af8"/>
              <w:tabs>
                <w:tab w:val="left" w:pos="567"/>
                <w:tab w:val="left" w:pos="1985"/>
              </w:tabs>
              <w:spacing w:before="0" w:after="0"/>
              <w:ind w:left="-54" w:right="0"/>
              <w:jc w:val="center"/>
              <w:rPr>
                <w:b/>
                <w:spacing w:val="-6"/>
                <w:sz w:val="20"/>
                <w:szCs w:val="20"/>
              </w:rPr>
            </w:pPr>
            <w:r>
              <w:rPr>
                <w:b/>
                <w:spacing w:val="-6"/>
                <w:sz w:val="20"/>
                <w:szCs w:val="20"/>
              </w:rPr>
              <w:t>Стоимость услуг,</w:t>
            </w:r>
          </w:p>
          <w:p w:rsidR="008F5C60" w:rsidRPr="001817C5" w:rsidRDefault="008F5C60" w:rsidP="008F5C60">
            <w:pPr>
              <w:pStyle w:val="af8"/>
              <w:tabs>
                <w:tab w:val="left" w:pos="567"/>
                <w:tab w:val="left" w:pos="1985"/>
              </w:tabs>
              <w:spacing w:before="0" w:after="0"/>
              <w:ind w:left="-54" w:right="0"/>
              <w:jc w:val="center"/>
              <w:rPr>
                <w:b/>
                <w:spacing w:val="-6"/>
                <w:sz w:val="20"/>
                <w:szCs w:val="20"/>
              </w:rPr>
            </w:pPr>
            <w:r>
              <w:rPr>
                <w:b/>
                <w:spacing w:val="-6"/>
                <w:sz w:val="20"/>
                <w:szCs w:val="20"/>
              </w:rPr>
              <w:t xml:space="preserve">руб. </w:t>
            </w:r>
            <w:r w:rsidRPr="001817C5">
              <w:rPr>
                <w:b/>
                <w:spacing w:val="-6"/>
                <w:sz w:val="20"/>
                <w:szCs w:val="20"/>
              </w:rPr>
              <w:t>без НДС</w:t>
            </w:r>
          </w:p>
        </w:tc>
        <w:tc>
          <w:tcPr>
            <w:tcW w:w="1292" w:type="dxa"/>
            <w:vAlign w:val="center"/>
          </w:tcPr>
          <w:p w:rsidR="008F5C60" w:rsidRDefault="008F5C60" w:rsidP="008F5C60">
            <w:pPr>
              <w:pStyle w:val="af8"/>
              <w:tabs>
                <w:tab w:val="left" w:pos="567"/>
                <w:tab w:val="left" w:pos="1985"/>
              </w:tabs>
              <w:spacing w:before="0" w:after="0"/>
              <w:ind w:left="-54" w:right="0"/>
              <w:jc w:val="center"/>
              <w:rPr>
                <w:b/>
                <w:spacing w:val="-6"/>
                <w:sz w:val="20"/>
                <w:szCs w:val="20"/>
              </w:rPr>
            </w:pPr>
            <w:r>
              <w:rPr>
                <w:b/>
                <w:spacing w:val="-6"/>
                <w:sz w:val="20"/>
                <w:szCs w:val="20"/>
              </w:rPr>
              <w:t>Ставка</w:t>
            </w:r>
          </w:p>
          <w:p w:rsidR="008F5C60" w:rsidRDefault="008F5C60" w:rsidP="008F5C60">
            <w:pPr>
              <w:pStyle w:val="af8"/>
              <w:tabs>
                <w:tab w:val="left" w:pos="567"/>
                <w:tab w:val="left" w:pos="1985"/>
              </w:tabs>
              <w:spacing w:before="0" w:after="0"/>
              <w:ind w:left="-54" w:right="0"/>
              <w:jc w:val="center"/>
              <w:rPr>
                <w:b/>
                <w:spacing w:val="-6"/>
                <w:sz w:val="20"/>
                <w:szCs w:val="20"/>
              </w:rPr>
            </w:pPr>
            <w:r>
              <w:rPr>
                <w:b/>
                <w:spacing w:val="-6"/>
                <w:sz w:val="20"/>
                <w:szCs w:val="20"/>
              </w:rPr>
              <w:t>НДС,</w:t>
            </w:r>
          </w:p>
          <w:p w:rsidR="008F5C60" w:rsidRPr="001817C5" w:rsidRDefault="008F5C60" w:rsidP="008F5C60">
            <w:pPr>
              <w:pStyle w:val="af8"/>
              <w:tabs>
                <w:tab w:val="left" w:pos="567"/>
                <w:tab w:val="left" w:pos="1985"/>
              </w:tabs>
              <w:spacing w:before="0" w:after="0"/>
              <w:ind w:left="-54" w:right="0"/>
              <w:jc w:val="center"/>
              <w:rPr>
                <w:b/>
                <w:spacing w:val="-6"/>
                <w:sz w:val="20"/>
                <w:szCs w:val="20"/>
              </w:rPr>
            </w:pPr>
            <w:r>
              <w:rPr>
                <w:b/>
                <w:spacing w:val="-6"/>
                <w:sz w:val="20"/>
                <w:szCs w:val="20"/>
              </w:rPr>
              <w:t>руб.</w:t>
            </w:r>
          </w:p>
        </w:tc>
        <w:tc>
          <w:tcPr>
            <w:tcW w:w="130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Default="008F5C60" w:rsidP="008F5C60">
            <w:pPr>
              <w:pStyle w:val="af8"/>
              <w:tabs>
                <w:tab w:val="left" w:pos="567"/>
                <w:tab w:val="left" w:pos="1985"/>
              </w:tabs>
              <w:spacing w:before="0" w:after="0"/>
              <w:ind w:left="-54" w:right="0"/>
              <w:jc w:val="center"/>
              <w:rPr>
                <w:b/>
                <w:spacing w:val="-6"/>
                <w:sz w:val="20"/>
                <w:szCs w:val="20"/>
              </w:rPr>
            </w:pPr>
            <w:r>
              <w:rPr>
                <w:b/>
                <w:spacing w:val="-6"/>
                <w:sz w:val="20"/>
                <w:szCs w:val="20"/>
              </w:rPr>
              <w:t>Стоимость услуг,</w:t>
            </w:r>
          </w:p>
          <w:p w:rsidR="008F5C60" w:rsidRPr="001817C5" w:rsidRDefault="008F5C60" w:rsidP="008F5C60">
            <w:pPr>
              <w:pStyle w:val="af8"/>
              <w:tabs>
                <w:tab w:val="left" w:pos="567"/>
                <w:tab w:val="left" w:pos="1985"/>
              </w:tabs>
              <w:spacing w:before="0" w:after="0"/>
              <w:ind w:left="-54" w:right="0"/>
              <w:jc w:val="center"/>
              <w:rPr>
                <w:b/>
                <w:spacing w:val="-6"/>
                <w:sz w:val="20"/>
                <w:szCs w:val="20"/>
              </w:rPr>
            </w:pPr>
            <w:r>
              <w:rPr>
                <w:b/>
                <w:spacing w:val="-6"/>
                <w:sz w:val="20"/>
                <w:szCs w:val="20"/>
              </w:rPr>
              <w:t>руб. с</w:t>
            </w:r>
            <w:r w:rsidRPr="001817C5">
              <w:rPr>
                <w:b/>
                <w:spacing w:val="-6"/>
                <w:sz w:val="20"/>
                <w:szCs w:val="20"/>
              </w:rPr>
              <w:t xml:space="preserve"> НДС</w:t>
            </w:r>
          </w:p>
        </w:tc>
      </w:tr>
      <w:tr w:rsidR="008F5C60" w:rsidRPr="008F5C60" w:rsidTr="008F5C60">
        <w:trPr>
          <w:trHeight w:val="284"/>
        </w:trPr>
        <w:tc>
          <w:tcPr>
            <w:tcW w:w="3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077E95" w:rsidRDefault="008F5C60" w:rsidP="008F5C60">
            <w:pPr>
              <w:pStyle w:val="af9"/>
              <w:tabs>
                <w:tab w:val="left" w:pos="567"/>
                <w:tab w:val="left" w:pos="1985"/>
              </w:tabs>
              <w:spacing w:before="0" w:after="0"/>
              <w:ind w:left="0" w:right="0"/>
              <w:rPr>
                <w:spacing w:val="-6"/>
                <w:sz w:val="20"/>
                <w:szCs w:val="20"/>
              </w:rPr>
            </w:pPr>
            <w:r w:rsidRPr="00077E95">
              <w:rPr>
                <w:spacing w:val="-6"/>
                <w:sz w:val="20"/>
                <w:szCs w:val="20"/>
              </w:rPr>
              <w:t>1</w:t>
            </w:r>
          </w:p>
        </w:tc>
        <w:tc>
          <w:tcPr>
            <w:tcW w:w="363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8F5C60">
            <w:pPr>
              <w:pStyle w:val="af9"/>
              <w:spacing w:before="0" w:after="0"/>
              <w:ind w:left="0" w:right="0"/>
              <w:rPr>
                <w:spacing w:val="-6"/>
                <w:sz w:val="20"/>
                <w:szCs w:val="20"/>
              </w:rPr>
            </w:pPr>
            <w:r w:rsidRPr="001817C5">
              <w:rPr>
                <w:spacing w:val="-6"/>
                <w:sz w:val="20"/>
                <w:szCs w:val="20"/>
              </w:rPr>
              <w:t>Услуги технологического и ценового аудита проектов инвестиционной программы (проектов изменений, вносимых в инвестиционную программу) ПАО «</w:t>
            </w:r>
            <w:r>
              <w:rPr>
                <w:spacing w:val="-6"/>
                <w:sz w:val="20"/>
                <w:szCs w:val="20"/>
              </w:rPr>
              <w:t>Россети</w:t>
            </w:r>
            <w:r w:rsidRPr="001817C5">
              <w:rPr>
                <w:spacing w:val="-6"/>
                <w:sz w:val="20"/>
                <w:szCs w:val="20"/>
              </w:rPr>
              <w:t xml:space="preserve"> Центр»</w:t>
            </w:r>
            <w:r>
              <w:rPr>
                <w:spacing w:val="-6"/>
                <w:sz w:val="20"/>
                <w:szCs w:val="20"/>
              </w:rPr>
              <w:t xml:space="preserve"> в 2024 г.</w:t>
            </w:r>
          </w:p>
        </w:tc>
        <w:tc>
          <w:tcPr>
            <w:tcW w:w="130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8F5C60">
            <w:pPr>
              <w:pStyle w:val="af9"/>
              <w:tabs>
                <w:tab w:val="left" w:pos="1985"/>
              </w:tabs>
              <w:spacing w:before="0" w:after="0"/>
              <w:ind w:left="-41" w:right="-60"/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130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8F5C60">
            <w:pPr>
              <w:pStyle w:val="af9"/>
              <w:tabs>
                <w:tab w:val="left" w:pos="1985"/>
              </w:tabs>
              <w:spacing w:before="0" w:after="0"/>
              <w:ind w:left="-41" w:right="-60"/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787791" w:rsidRDefault="008F5C60" w:rsidP="008F5C60">
            <w:pPr>
              <w:ind w:left="15" w:right="9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2" w:type="dxa"/>
            <w:vAlign w:val="center"/>
          </w:tcPr>
          <w:p w:rsidR="008F5C60" w:rsidRPr="00787791" w:rsidRDefault="008F5C60" w:rsidP="008F5C60">
            <w:pPr>
              <w:ind w:left="15" w:right="9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8F5C60">
            <w:pPr>
              <w:ind w:left="15" w:right="9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5C60" w:rsidRPr="001817C5" w:rsidTr="008F5C60">
        <w:trPr>
          <w:trHeight w:val="284"/>
        </w:trPr>
        <w:tc>
          <w:tcPr>
            <w:tcW w:w="3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8F5C60">
            <w:pPr>
              <w:pStyle w:val="af9"/>
              <w:tabs>
                <w:tab w:val="left" w:pos="567"/>
                <w:tab w:val="left" w:pos="1985"/>
              </w:tabs>
              <w:spacing w:before="0" w:after="0"/>
              <w:ind w:left="0" w:right="0"/>
              <w:rPr>
                <w:spacing w:val="-6"/>
                <w:sz w:val="20"/>
                <w:szCs w:val="20"/>
                <w:lang w:val="en-US"/>
              </w:rPr>
            </w:pPr>
            <w:r w:rsidRPr="001817C5">
              <w:rPr>
                <w:spacing w:val="-6"/>
                <w:sz w:val="20"/>
                <w:szCs w:val="20"/>
                <w:lang w:val="en-US"/>
              </w:rPr>
              <w:t>2</w:t>
            </w:r>
          </w:p>
        </w:tc>
        <w:tc>
          <w:tcPr>
            <w:tcW w:w="363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8F5C60">
            <w:pPr>
              <w:pStyle w:val="af9"/>
              <w:spacing w:before="0" w:after="0"/>
              <w:ind w:left="0" w:right="0"/>
              <w:rPr>
                <w:spacing w:val="-6"/>
                <w:sz w:val="20"/>
                <w:szCs w:val="20"/>
              </w:rPr>
            </w:pPr>
            <w:r w:rsidRPr="001817C5">
              <w:rPr>
                <w:spacing w:val="-6"/>
                <w:sz w:val="20"/>
                <w:szCs w:val="20"/>
              </w:rPr>
              <w:t>Услуги технологического и ценового аудита проектов инвестиционной программы (проектов изменений, вносимых в инвестиционную программу) ПАО «</w:t>
            </w:r>
            <w:r>
              <w:rPr>
                <w:spacing w:val="-6"/>
                <w:sz w:val="20"/>
                <w:szCs w:val="20"/>
              </w:rPr>
              <w:t>Россети</w:t>
            </w:r>
            <w:r w:rsidRPr="001817C5">
              <w:rPr>
                <w:spacing w:val="-6"/>
                <w:sz w:val="20"/>
                <w:szCs w:val="20"/>
              </w:rPr>
              <w:t xml:space="preserve"> Центр»</w:t>
            </w:r>
            <w:r>
              <w:rPr>
                <w:spacing w:val="-6"/>
                <w:sz w:val="20"/>
                <w:szCs w:val="20"/>
              </w:rPr>
              <w:t xml:space="preserve"> в 2025 г.</w:t>
            </w:r>
          </w:p>
        </w:tc>
        <w:tc>
          <w:tcPr>
            <w:tcW w:w="130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8F5C60">
            <w:pPr>
              <w:pStyle w:val="af9"/>
              <w:tabs>
                <w:tab w:val="left" w:pos="1985"/>
              </w:tabs>
              <w:spacing w:before="0" w:after="0"/>
              <w:ind w:left="-41" w:right="-60"/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130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8F5C60">
            <w:pPr>
              <w:pStyle w:val="af9"/>
              <w:tabs>
                <w:tab w:val="left" w:pos="1985"/>
              </w:tabs>
              <w:spacing w:before="0" w:after="0"/>
              <w:ind w:left="-41" w:right="-60"/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8F5C60">
            <w:pPr>
              <w:ind w:left="15" w:right="9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2" w:type="dxa"/>
            <w:vAlign w:val="center"/>
          </w:tcPr>
          <w:p w:rsidR="008F5C60" w:rsidRPr="00787791" w:rsidRDefault="008F5C60" w:rsidP="008F5C60">
            <w:pPr>
              <w:ind w:left="15" w:right="9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8F5C60">
            <w:pPr>
              <w:ind w:left="15" w:right="9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5C60" w:rsidRPr="001817C5" w:rsidTr="008F5C60">
        <w:trPr>
          <w:trHeight w:val="284"/>
        </w:trPr>
        <w:tc>
          <w:tcPr>
            <w:tcW w:w="3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8F5C60">
            <w:pPr>
              <w:pStyle w:val="af9"/>
              <w:tabs>
                <w:tab w:val="left" w:pos="567"/>
                <w:tab w:val="left" w:pos="1985"/>
              </w:tabs>
              <w:spacing w:before="0" w:after="0"/>
              <w:ind w:left="0" w:right="0"/>
              <w:rPr>
                <w:spacing w:val="-6"/>
                <w:sz w:val="20"/>
                <w:szCs w:val="20"/>
                <w:lang w:val="en-US"/>
              </w:rPr>
            </w:pPr>
            <w:r w:rsidRPr="001817C5">
              <w:rPr>
                <w:spacing w:val="-6"/>
                <w:sz w:val="20"/>
                <w:szCs w:val="20"/>
                <w:lang w:val="en-US"/>
              </w:rPr>
              <w:t>3</w:t>
            </w:r>
          </w:p>
        </w:tc>
        <w:tc>
          <w:tcPr>
            <w:tcW w:w="363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8F5C60">
            <w:pPr>
              <w:pStyle w:val="af9"/>
              <w:spacing w:before="0" w:after="0"/>
              <w:ind w:left="0" w:right="0"/>
              <w:rPr>
                <w:spacing w:val="-6"/>
                <w:sz w:val="20"/>
                <w:szCs w:val="20"/>
              </w:rPr>
            </w:pPr>
            <w:r w:rsidRPr="001817C5">
              <w:rPr>
                <w:spacing w:val="-6"/>
                <w:sz w:val="20"/>
                <w:szCs w:val="20"/>
              </w:rPr>
              <w:t>Услуги технологического и ценового аудита проектов инвестиционной программы (проектов изменений, вносимых в инвестиционную программу) ПАО «</w:t>
            </w:r>
            <w:r>
              <w:rPr>
                <w:spacing w:val="-6"/>
                <w:sz w:val="20"/>
                <w:szCs w:val="20"/>
              </w:rPr>
              <w:t>Россети</w:t>
            </w:r>
            <w:r w:rsidRPr="001817C5">
              <w:rPr>
                <w:spacing w:val="-6"/>
                <w:sz w:val="20"/>
                <w:szCs w:val="20"/>
              </w:rPr>
              <w:t xml:space="preserve"> Центр»</w:t>
            </w:r>
            <w:r>
              <w:rPr>
                <w:spacing w:val="-6"/>
                <w:sz w:val="20"/>
                <w:szCs w:val="20"/>
              </w:rPr>
              <w:t xml:space="preserve"> в 2026 г.</w:t>
            </w:r>
          </w:p>
        </w:tc>
        <w:tc>
          <w:tcPr>
            <w:tcW w:w="130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8F5C60">
            <w:pPr>
              <w:pStyle w:val="af9"/>
              <w:tabs>
                <w:tab w:val="left" w:pos="1985"/>
              </w:tabs>
              <w:spacing w:before="0" w:after="0"/>
              <w:ind w:left="-41" w:right="-60"/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130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8F5C60">
            <w:pPr>
              <w:pStyle w:val="af9"/>
              <w:tabs>
                <w:tab w:val="left" w:pos="1985"/>
              </w:tabs>
              <w:spacing w:before="0" w:after="0"/>
              <w:ind w:left="-41" w:right="-60"/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8F5C60">
            <w:pPr>
              <w:ind w:left="15" w:right="9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2" w:type="dxa"/>
            <w:vAlign w:val="center"/>
          </w:tcPr>
          <w:p w:rsidR="008F5C60" w:rsidRPr="00787791" w:rsidRDefault="008F5C60" w:rsidP="008F5C60">
            <w:pPr>
              <w:ind w:left="15" w:right="9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8F5C60">
            <w:pPr>
              <w:ind w:left="15" w:right="9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5C60" w:rsidRPr="001817C5" w:rsidTr="008F5C60">
        <w:trPr>
          <w:trHeight w:val="284"/>
        </w:trPr>
        <w:tc>
          <w:tcPr>
            <w:tcW w:w="3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8F5C60">
            <w:pPr>
              <w:pStyle w:val="af9"/>
              <w:tabs>
                <w:tab w:val="left" w:pos="567"/>
                <w:tab w:val="left" w:pos="1985"/>
              </w:tabs>
              <w:spacing w:before="0" w:after="0"/>
              <w:ind w:left="0" w:right="0"/>
              <w:rPr>
                <w:spacing w:val="-6"/>
                <w:sz w:val="20"/>
                <w:szCs w:val="20"/>
                <w:lang w:val="en-US"/>
              </w:rPr>
            </w:pPr>
            <w:r w:rsidRPr="001817C5">
              <w:rPr>
                <w:spacing w:val="-6"/>
                <w:sz w:val="20"/>
                <w:szCs w:val="20"/>
                <w:lang w:val="en-US"/>
              </w:rPr>
              <w:t>4</w:t>
            </w:r>
          </w:p>
        </w:tc>
        <w:tc>
          <w:tcPr>
            <w:tcW w:w="363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760534">
            <w:pPr>
              <w:pStyle w:val="af9"/>
              <w:tabs>
                <w:tab w:val="left" w:pos="567"/>
                <w:tab w:val="left" w:pos="1985"/>
              </w:tabs>
              <w:spacing w:before="0" w:after="0"/>
              <w:ind w:left="0" w:right="0"/>
              <w:rPr>
                <w:spacing w:val="-6"/>
                <w:sz w:val="20"/>
                <w:szCs w:val="20"/>
              </w:rPr>
            </w:pPr>
            <w:r w:rsidRPr="001817C5">
              <w:rPr>
                <w:spacing w:val="-6"/>
                <w:sz w:val="20"/>
                <w:szCs w:val="20"/>
              </w:rPr>
              <w:t>Услуги технического и ценового аудита отч</w:t>
            </w:r>
            <w:r>
              <w:rPr>
                <w:spacing w:val="-6"/>
                <w:sz w:val="20"/>
                <w:szCs w:val="20"/>
              </w:rPr>
              <w:t>е</w:t>
            </w:r>
            <w:r w:rsidRPr="001817C5">
              <w:rPr>
                <w:spacing w:val="-6"/>
                <w:sz w:val="20"/>
                <w:szCs w:val="20"/>
              </w:rPr>
              <w:t>тов о реализации инвестиционной программы ПАО «</w:t>
            </w:r>
            <w:r>
              <w:rPr>
                <w:spacing w:val="-6"/>
                <w:sz w:val="20"/>
                <w:szCs w:val="20"/>
              </w:rPr>
              <w:t>Россети</w:t>
            </w:r>
            <w:r w:rsidRPr="001817C5">
              <w:rPr>
                <w:spacing w:val="-6"/>
                <w:sz w:val="20"/>
                <w:szCs w:val="20"/>
              </w:rPr>
              <w:t xml:space="preserve"> Центр» за 1-4 кварталы и 202</w:t>
            </w:r>
            <w:r>
              <w:rPr>
                <w:spacing w:val="-6"/>
                <w:sz w:val="20"/>
                <w:szCs w:val="20"/>
              </w:rPr>
              <w:t>4</w:t>
            </w:r>
            <w:r w:rsidRPr="001817C5">
              <w:rPr>
                <w:spacing w:val="-6"/>
                <w:sz w:val="20"/>
                <w:szCs w:val="20"/>
              </w:rPr>
              <w:t xml:space="preserve"> год</w:t>
            </w:r>
          </w:p>
        </w:tc>
        <w:tc>
          <w:tcPr>
            <w:tcW w:w="130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8F5C60">
            <w:pPr>
              <w:pStyle w:val="af9"/>
              <w:tabs>
                <w:tab w:val="left" w:pos="1985"/>
              </w:tabs>
              <w:spacing w:before="0" w:after="0"/>
              <w:ind w:left="-41" w:right="-60"/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130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8F5C60">
            <w:pPr>
              <w:pStyle w:val="af9"/>
              <w:tabs>
                <w:tab w:val="left" w:pos="1985"/>
              </w:tabs>
              <w:spacing w:before="0" w:after="0"/>
              <w:ind w:left="-41" w:right="-60"/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8F5C60">
            <w:pPr>
              <w:ind w:left="15" w:right="9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2" w:type="dxa"/>
            <w:vAlign w:val="center"/>
          </w:tcPr>
          <w:p w:rsidR="008F5C60" w:rsidRPr="00787791" w:rsidRDefault="008F5C60" w:rsidP="008F5C60">
            <w:pPr>
              <w:ind w:left="15" w:right="9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8F5C60">
            <w:pPr>
              <w:ind w:left="15" w:right="9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5C60" w:rsidRPr="001817C5" w:rsidTr="008F5C60">
        <w:trPr>
          <w:trHeight w:val="284"/>
        </w:trPr>
        <w:tc>
          <w:tcPr>
            <w:tcW w:w="3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8F5C60">
            <w:pPr>
              <w:pStyle w:val="af9"/>
              <w:tabs>
                <w:tab w:val="left" w:pos="567"/>
                <w:tab w:val="left" w:pos="1985"/>
              </w:tabs>
              <w:spacing w:before="0" w:after="0"/>
              <w:ind w:left="0" w:right="0"/>
              <w:rPr>
                <w:spacing w:val="-6"/>
                <w:sz w:val="20"/>
                <w:szCs w:val="20"/>
                <w:lang w:val="en-US"/>
              </w:rPr>
            </w:pPr>
            <w:r w:rsidRPr="001817C5">
              <w:rPr>
                <w:spacing w:val="-6"/>
                <w:sz w:val="20"/>
                <w:szCs w:val="20"/>
                <w:lang w:val="en-US"/>
              </w:rPr>
              <w:t>5</w:t>
            </w:r>
          </w:p>
        </w:tc>
        <w:tc>
          <w:tcPr>
            <w:tcW w:w="363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760534">
            <w:pPr>
              <w:pStyle w:val="af9"/>
              <w:tabs>
                <w:tab w:val="left" w:pos="567"/>
                <w:tab w:val="left" w:pos="1985"/>
              </w:tabs>
              <w:spacing w:before="0" w:after="0"/>
              <w:ind w:left="0" w:right="0"/>
              <w:rPr>
                <w:spacing w:val="-6"/>
                <w:sz w:val="20"/>
                <w:szCs w:val="20"/>
              </w:rPr>
            </w:pPr>
            <w:r w:rsidRPr="001817C5">
              <w:rPr>
                <w:spacing w:val="-6"/>
                <w:sz w:val="20"/>
                <w:szCs w:val="20"/>
              </w:rPr>
              <w:t>Услуги технического и ценового аудита отч</w:t>
            </w:r>
            <w:r>
              <w:rPr>
                <w:spacing w:val="-6"/>
                <w:sz w:val="20"/>
                <w:szCs w:val="20"/>
              </w:rPr>
              <w:t>е</w:t>
            </w:r>
            <w:r w:rsidRPr="001817C5">
              <w:rPr>
                <w:spacing w:val="-6"/>
                <w:sz w:val="20"/>
                <w:szCs w:val="20"/>
              </w:rPr>
              <w:t>тов о реализации инвестиционной программы ПАО «</w:t>
            </w:r>
            <w:r>
              <w:rPr>
                <w:spacing w:val="-6"/>
                <w:sz w:val="20"/>
                <w:szCs w:val="20"/>
              </w:rPr>
              <w:t>Россети</w:t>
            </w:r>
            <w:r w:rsidRPr="001817C5">
              <w:rPr>
                <w:spacing w:val="-6"/>
                <w:sz w:val="20"/>
                <w:szCs w:val="20"/>
              </w:rPr>
              <w:t xml:space="preserve"> Центр» за 1-4 кварталы и 202</w:t>
            </w:r>
            <w:r>
              <w:rPr>
                <w:spacing w:val="-6"/>
                <w:sz w:val="20"/>
                <w:szCs w:val="20"/>
              </w:rPr>
              <w:t>5</w:t>
            </w:r>
            <w:r w:rsidRPr="001817C5">
              <w:rPr>
                <w:spacing w:val="-6"/>
                <w:sz w:val="20"/>
                <w:szCs w:val="20"/>
              </w:rPr>
              <w:t xml:space="preserve"> год</w:t>
            </w:r>
          </w:p>
        </w:tc>
        <w:tc>
          <w:tcPr>
            <w:tcW w:w="130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8F5C60">
            <w:pPr>
              <w:pStyle w:val="af9"/>
              <w:tabs>
                <w:tab w:val="left" w:pos="1985"/>
              </w:tabs>
              <w:spacing w:before="0" w:after="0"/>
              <w:ind w:left="-41" w:right="-60"/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130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8F5C60">
            <w:pPr>
              <w:pStyle w:val="af9"/>
              <w:tabs>
                <w:tab w:val="left" w:pos="1985"/>
              </w:tabs>
              <w:spacing w:before="0" w:after="0"/>
              <w:ind w:left="-41" w:right="-60"/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8F5C60">
            <w:pPr>
              <w:ind w:left="15" w:right="9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2" w:type="dxa"/>
            <w:vAlign w:val="center"/>
          </w:tcPr>
          <w:p w:rsidR="008F5C60" w:rsidRPr="00787791" w:rsidRDefault="008F5C60" w:rsidP="008F5C60">
            <w:pPr>
              <w:ind w:left="15" w:right="9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8F5C60">
            <w:pPr>
              <w:ind w:left="15" w:right="9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5C60" w:rsidRPr="001817C5" w:rsidTr="008F5C60">
        <w:trPr>
          <w:trHeight w:val="284"/>
        </w:trPr>
        <w:tc>
          <w:tcPr>
            <w:tcW w:w="3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8F5C60">
            <w:pPr>
              <w:pStyle w:val="af9"/>
              <w:tabs>
                <w:tab w:val="left" w:pos="567"/>
                <w:tab w:val="left" w:pos="1985"/>
              </w:tabs>
              <w:spacing w:before="0" w:after="0"/>
              <w:ind w:left="0" w:right="0"/>
              <w:rPr>
                <w:spacing w:val="-6"/>
                <w:sz w:val="20"/>
                <w:szCs w:val="20"/>
                <w:lang w:val="en-US"/>
              </w:rPr>
            </w:pPr>
            <w:r w:rsidRPr="001817C5">
              <w:rPr>
                <w:spacing w:val="-6"/>
                <w:sz w:val="20"/>
                <w:szCs w:val="20"/>
                <w:lang w:val="en-US"/>
              </w:rPr>
              <w:t>6</w:t>
            </w:r>
          </w:p>
        </w:tc>
        <w:tc>
          <w:tcPr>
            <w:tcW w:w="363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760534">
            <w:pPr>
              <w:pStyle w:val="af9"/>
              <w:tabs>
                <w:tab w:val="left" w:pos="567"/>
                <w:tab w:val="left" w:pos="1985"/>
              </w:tabs>
              <w:spacing w:before="0" w:after="0"/>
              <w:ind w:left="0" w:right="0"/>
              <w:rPr>
                <w:spacing w:val="-6"/>
                <w:sz w:val="20"/>
                <w:szCs w:val="20"/>
              </w:rPr>
            </w:pPr>
            <w:r w:rsidRPr="001817C5">
              <w:rPr>
                <w:spacing w:val="-6"/>
                <w:sz w:val="20"/>
                <w:szCs w:val="20"/>
              </w:rPr>
              <w:t>Услуги технического и ценового аудита отч</w:t>
            </w:r>
            <w:r>
              <w:rPr>
                <w:spacing w:val="-6"/>
                <w:sz w:val="20"/>
                <w:szCs w:val="20"/>
              </w:rPr>
              <w:t>е</w:t>
            </w:r>
            <w:r w:rsidRPr="001817C5">
              <w:rPr>
                <w:spacing w:val="-6"/>
                <w:sz w:val="20"/>
                <w:szCs w:val="20"/>
              </w:rPr>
              <w:t>тов о реализации инвестиционной программы ПАО «</w:t>
            </w:r>
            <w:r>
              <w:rPr>
                <w:spacing w:val="-6"/>
                <w:sz w:val="20"/>
                <w:szCs w:val="20"/>
              </w:rPr>
              <w:t>Россети</w:t>
            </w:r>
            <w:r w:rsidRPr="001817C5">
              <w:rPr>
                <w:spacing w:val="-6"/>
                <w:sz w:val="20"/>
                <w:szCs w:val="20"/>
              </w:rPr>
              <w:t xml:space="preserve"> Центр» за 1-4 кварталы и 202</w:t>
            </w:r>
            <w:r>
              <w:rPr>
                <w:spacing w:val="-6"/>
                <w:sz w:val="20"/>
                <w:szCs w:val="20"/>
              </w:rPr>
              <w:t>6</w:t>
            </w:r>
            <w:r w:rsidRPr="001817C5">
              <w:rPr>
                <w:spacing w:val="-6"/>
                <w:sz w:val="20"/>
                <w:szCs w:val="20"/>
              </w:rPr>
              <w:t xml:space="preserve"> год</w:t>
            </w:r>
          </w:p>
        </w:tc>
        <w:tc>
          <w:tcPr>
            <w:tcW w:w="130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8F5C60">
            <w:pPr>
              <w:pStyle w:val="af9"/>
              <w:tabs>
                <w:tab w:val="left" w:pos="1985"/>
              </w:tabs>
              <w:spacing w:before="0" w:after="0"/>
              <w:ind w:left="-41" w:right="-60"/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130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8F5C60">
            <w:pPr>
              <w:pStyle w:val="af9"/>
              <w:tabs>
                <w:tab w:val="left" w:pos="1985"/>
              </w:tabs>
              <w:spacing w:before="0" w:after="0"/>
              <w:ind w:left="-41" w:right="-60"/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8F5C60">
            <w:pPr>
              <w:ind w:left="15" w:right="9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2" w:type="dxa"/>
            <w:vAlign w:val="center"/>
          </w:tcPr>
          <w:p w:rsidR="008F5C60" w:rsidRPr="00787791" w:rsidRDefault="008F5C60" w:rsidP="008F5C60">
            <w:pPr>
              <w:ind w:left="15" w:right="9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8F5C60">
            <w:pPr>
              <w:ind w:left="15" w:right="9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5C60" w:rsidRPr="001817C5" w:rsidTr="008F5C60">
        <w:trPr>
          <w:trHeight w:val="284"/>
        </w:trPr>
        <w:tc>
          <w:tcPr>
            <w:tcW w:w="6576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FB576A">
            <w:pPr>
              <w:pStyle w:val="af9"/>
              <w:tabs>
                <w:tab w:val="left" w:pos="567"/>
                <w:tab w:val="left" w:pos="1985"/>
              </w:tabs>
              <w:spacing w:before="0" w:after="0"/>
              <w:ind w:left="0" w:right="0"/>
              <w:jc w:val="center"/>
              <w:rPr>
                <w:spacing w:val="-6"/>
                <w:sz w:val="20"/>
                <w:szCs w:val="20"/>
              </w:rPr>
            </w:pPr>
            <w:r w:rsidRPr="001817C5">
              <w:rPr>
                <w:b/>
                <w:bCs w:val="0"/>
                <w:spacing w:val="-6"/>
                <w:sz w:val="20"/>
                <w:szCs w:val="20"/>
              </w:rPr>
              <w:t>ИТОГО без НДС, руб.</w:t>
            </w:r>
          </w:p>
        </w:tc>
        <w:tc>
          <w:tcPr>
            <w:tcW w:w="131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8F5C60">
            <w:pPr>
              <w:pStyle w:val="af9"/>
              <w:tabs>
                <w:tab w:val="left" w:pos="567"/>
                <w:tab w:val="left" w:pos="1985"/>
              </w:tabs>
              <w:spacing w:before="0" w:after="0"/>
              <w:ind w:left="0" w:right="0"/>
              <w:jc w:val="center"/>
              <w:rPr>
                <w:b/>
                <w:spacing w:val="-6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vAlign w:val="center"/>
          </w:tcPr>
          <w:p w:rsidR="008F5C60" w:rsidRPr="008F5C60" w:rsidRDefault="008F5C60" w:rsidP="008F5C60">
            <w:pPr>
              <w:ind w:left="15" w:right="9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8F5C6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8F5C60" w:rsidRPr="001817C5" w:rsidTr="008F5C60">
        <w:trPr>
          <w:trHeight w:val="284"/>
        </w:trPr>
        <w:tc>
          <w:tcPr>
            <w:tcW w:w="6576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FB576A">
            <w:pPr>
              <w:pStyle w:val="af9"/>
              <w:tabs>
                <w:tab w:val="left" w:pos="567"/>
                <w:tab w:val="left" w:pos="1985"/>
              </w:tabs>
              <w:spacing w:before="0" w:after="0"/>
              <w:ind w:left="0" w:right="0"/>
              <w:jc w:val="center"/>
              <w:rPr>
                <w:spacing w:val="-6"/>
                <w:sz w:val="20"/>
                <w:szCs w:val="20"/>
              </w:rPr>
            </w:pPr>
            <w:r w:rsidRPr="001817C5">
              <w:rPr>
                <w:b/>
                <w:bCs w:val="0"/>
                <w:spacing w:val="-6"/>
                <w:sz w:val="20"/>
                <w:szCs w:val="20"/>
              </w:rPr>
              <w:t>НДС, руб.</w:t>
            </w:r>
          </w:p>
        </w:tc>
        <w:tc>
          <w:tcPr>
            <w:tcW w:w="131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8F5C60">
            <w:pPr>
              <w:pStyle w:val="af9"/>
              <w:tabs>
                <w:tab w:val="left" w:pos="567"/>
                <w:tab w:val="left" w:pos="1985"/>
              </w:tabs>
              <w:spacing w:before="0" w:after="0"/>
              <w:ind w:left="0" w:right="0"/>
              <w:jc w:val="center"/>
              <w:rPr>
                <w:b/>
                <w:spacing w:val="-6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vAlign w:val="center"/>
          </w:tcPr>
          <w:p w:rsidR="008F5C60" w:rsidRPr="008F5C60" w:rsidRDefault="008F5C60" w:rsidP="008F5C60">
            <w:pPr>
              <w:ind w:left="15" w:right="9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8F5C6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8F5C60" w:rsidRPr="001817C5" w:rsidTr="008F5C60">
        <w:trPr>
          <w:trHeight w:val="284"/>
        </w:trPr>
        <w:tc>
          <w:tcPr>
            <w:tcW w:w="6576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FB576A">
            <w:pPr>
              <w:pStyle w:val="af9"/>
              <w:tabs>
                <w:tab w:val="left" w:pos="567"/>
                <w:tab w:val="left" w:pos="1985"/>
              </w:tabs>
              <w:spacing w:before="0" w:after="0"/>
              <w:ind w:left="0" w:right="0"/>
              <w:jc w:val="center"/>
              <w:rPr>
                <w:spacing w:val="-6"/>
                <w:sz w:val="20"/>
                <w:szCs w:val="20"/>
              </w:rPr>
            </w:pPr>
            <w:r w:rsidRPr="001817C5">
              <w:rPr>
                <w:b/>
                <w:bCs w:val="0"/>
                <w:spacing w:val="-6"/>
                <w:sz w:val="20"/>
                <w:szCs w:val="20"/>
              </w:rPr>
              <w:t>ИТОГО с НДС, руб.</w:t>
            </w:r>
          </w:p>
        </w:tc>
        <w:tc>
          <w:tcPr>
            <w:tcW w:w="131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8F5C60">
            <w:pPr>
              <w:pStyle w:val="af9"/>
              <w:tabs>
                <w:tab w:val="left" w:pos="567"/>
                <w:tab w:val="left" w:pos="1985"/>
              </w:tabs>
              <w:spacing w:before="0" w:after="0"/>
              <w:ind w:left="0" w:right="0"/>
              <w:jc w:val="center"/>
              <w:rPr>
                <w:b/>
                <w:spacing w:val="-6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vAlign w:val="center"/>
          </w:tcPr>
          <w:p w:rsidR="008F5C60" w:rsidRPr="008F5C60" w:rsidRDefault="008F5C60" w:rsidP="008F5C60">
            <w:pPr>
              <w:ind w:left="15" w:right="9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C60" w:rsidRPr="001817C5" w:rsidRDefault="008F5C60" w:rsidP="008F5C6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:rsidR="00090547" w:rsidRDefault="00090547" w:rsidP="005F6CF7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90547" w:rsidRDefault="00090547" w:rsidP="005F6CF7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90547" w:rsidRDefault="00090547" w:rsidP="005F6CF7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4817"/>
        <w:gridCol w:w="5023"/>
      </w:tblGrid>
      <w:tr w:rsidR="002100B2" w:rsidRPr="0029690D" w:rsidTr="007A4E09">
        <w:trPr>
          <w:jc w:val="center"/>
        </w:trPr>
        <w:tc>
          <w:tcPr>
            <w:tcW w:w="4820" w:type="dxa"/>
            <w:hideMark/>
          </w:tcPr>
          <w:p w:rsidR="002100B2" w:rsidRPr="0029690D" w:rsidRDefault="002100B2" w:rsidP="007A4E09">
            <w:pPr>
              <w:spacing w:after="200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29690D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От Заказчика:</w:t>
            </w:r>
          </w:p>
          <w:p w:rsidR="002100B2" w:rsidRPr="0029690D" w:rsidRDefault="002100B2" w:rsidP="007A4E09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026" w:type="dxa"/>
            <w:hideMark/>
          </w:tcPr>
          <w:p w:rsidR="002100B2" w:rsidRPr="0029690D" w:rsidRDefault="002100B2" w:rsidP="007A4E0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29690D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От Исполнителя:</w:t>
            </w:r>
          </w:p>
        </w:tc>
      </w:tr>
      <w:tr w:rsidR="002100B2" w:rsidRPr="0029690D" w:rsidTr="007A4E09">
        <w:trPr>
          <w:jc w:val="center"/>
        </w:trPr>
        <w:tc>
          <w:tcPr>
            <w:tcW w:w="4820" w:type="dxa"/>
            <w:hideMark/>
          </w:tcPr>
          <w:p w:rsidR="002100B2" w:rsidRPr="0029690D" w:rsidRDefault="002100B2" w:rsidP="007A4E0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29690D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________________ Пахомов В.В.</w:t>
            </w:r>
          </w:p>
          <w:p w:rsidR="002100B2" w:rsidRPr="0029690D" w:rsidRDefault="002100B2" w:rsidP="007A4E0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026" w:type="dxa"/>
            <w:hideMark/>
          </w:tcPr>
          <w:p w:rsidR="002100B2" w:rsidRPr="0029690D" w:rsidRDefault="002100B2" w:rsidP="007A4E0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29690D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________________ ________________</w:t>
            </w:r>
          </w:p>
        </w:tc>
      </w:tr>
      <w:tr w:rsidR="002100B2" w:rsidRPr="0029690D" w:rsidTr="007A4E09">
        <w:trPr>
          <w:jc w:val="center"/>
        </w:trPr>
        <w:tc>
          <w:tcPr>
            <w:tcW w:w="4820" w:type="dxa"/>
            <w:hideMark/>
          </w:tcPr>
          <w:p w:rsidR="002100B2" w:rsidRPr="0029690D" w:rsidRDefault="002100B2" w:rsidP="007A4E0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29690D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«___» _______________ 20__ г.</w:t>
            </w:r>
          </w:p>
        </w:tc>
        <w:tc>
          <w:tcPr>
            <w:tcW w:w="5026" w:type="dxa"/>
            <w:hideMark/>
          </w:tcPr>
          <w:p w:rsidR="002100B2" w:rsidRPr="0029690D" w:rsidRDefault="002100B2" w:rsidP="007A4E0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29690D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«___»_______________20__ г.</w:t>
            </w:r>
          </w:p>
        </w:tc>
      </w:tr>
    </w:tbl>
    <w:p w:rsidR="002100B2" w:rsidRDefault="002100B2" w:rsidP="005F6CF7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100B2" w:rsidRDefault="002100B2" w:rsidP="005F6CF7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149CD" w:rsidRPr="0029690D" w:rsidRDefault="00F149CD" w:rsidP="005F6CF7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53E0E" w:rsidRDefault="00253E0E" w:rsidP="00253E0E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br w:type="page"/>
      </w:r>
    </w:p>
    <w:p w:rsidR="00BD39AD" w:rsidRPr="00F175A9" w:rsidRDefault="00BD39AD" w:rsidP="00F175A9">
      <w:pPr>
        <w:widowControl/>
        <w:autoSpaceDE/>
        <w:autoSpaceDN/>
        <w:adjustRightInd/>
        <w:ind w:left="5245"/>
        <w:rPr>
          <w:rFonts w:ascii="Times New Roman" w:hAnsi="Times New Roman" w:cs="Times New Roman"/>
          <w:color w:val="000000"/>
          <w:sz w:val="28"/>
          <w:szCs w:val="28"/>
        </w:rPr>
      </w:pPr>
      <w:r w:rsidRPr="00F175A9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№ </w:t>
      </w:r>
      <w:r w:rsidR="007612F6" w:rsidRPr="00F175A9">
        <w:rPr>
          <w:rFonts w:ascii="Times New Roman" w:hAnsi="Times New Roman" w:cs="Times New Roman"/>
          <w:color w:val="000000"/>
          <w:sz w:val="28"/>
          <w:szCs w:val="28"/>
        </w:rPr>
        <w:t>4</w:t>
      </w:r>
    </w:p>
    <w:p w:rsidR="00BD39AD" w:rsidRPr="00F175A9" w:rsidRDefault="00BD39AD" w:rsidP="00F175A9">
      <w:pPr>
        <w:widowControl/>
        <w:autoSpaceDE/>
        <w:autoSpaceDN/>
        <w:adjustRightInd/>
        <w:ind w:left="5245"/>
        <w:rPr>
          <w:rFonts w:ascii="Times New Roman" w:hAnsi="Times New Roman" w:cs="Times New Roman"/>
          <w:color w:val="000000"/>
          <w:sz w:val="28"/>
          <w:szCs w:val="28"/>
        </w:rPr>
      </w:pPr>
      <w:r w:rsidRPr="00F175A9">
        <w:rPr>
          <w:rFonts w:ascii="Times New Roman" w:hAnsi="Times New Roman" w:cs="Times New Roman"/>
          <w:color w:val="000000"/>
          <w:sz w:val="28"/>
          <w:szCs w:val="28"/>
        </w:rPr>
        <w:t>к Договору от _____</w:t>
      </w:r>
      <w:r w:rsidR="00207399" w:rsidRPr="00F175A9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Pr="00F175A9">
        <w:rPr>
          <w:rFonts w:ascii="Times New Roman" w:hAnsi="Times New Roman" w:cs="Times New Roman"/>
          <w:color w:val="000000"/>
          <w:sz w:val="28"/>
          <w:szCs w:val="28"/>
        </w:rPr>
        <w:t>____</w:t>
      </w:r>
    </w:p>
    <w:p w:rsidR="00BD39AD" w:rsidRPr="00F175A9" w:rsidRDefault="00207399" w:rsidP="00F175A9">
      <w:pPr>
        <w:widowControl/>
        <w:autoSpaceDE/>
        <w:autoSpaceDN/>
        <w:adjustRightInd/>
        <w:ind w:left="5245"/>
        <w:rPr>
          <w:rFonts w:ascii="Times New Roman" w:hAnsi="Times New Roman" w:cs="Times New Roman"/>
          <w:color w:val="000000"/>
          <w:sz w:val="28"/>
          <w:szCs w:val="28"/>
        </w:rPr>
      </w:pPr>
      <w:r w:rsidRPr="00F175A9">
        <w:rPr>
          <w:rFonts w:ascii="Times New Roman" w:hAnsi="Times New Roman" w:cs="Times New Roman"/>
          <w:color w:val="000000"/>
          <w:sz w:val="28"/>
          <w:szCs w:val="28"/>
        </w:rPr>
        <w:t>№ _____________________</w:t>
      </w:r>
    </w:p>
    <w:p w:rsidR="00BD39AD" w:rsidRPr="00F175A9" w:rsidRDefault="00BD39AD" w:rsidP="00F175A9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B09DF" w:rsidRPr="00F175A9" w:rsidRDefault="009B09DF" w:rsidP="00F175A9">
      <w:pPr>
        <w:tabs>
          <w:tab w:val="center" w:pos="4820"/>
          <w:tab w:val="right" w:pos="9639"/>
        </w:tabs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175A9">
        <w:rPr>
          <w:rFonts w:ascii="Times New Roman" w:hAnsi="Times New Roman" w:cs="Times New Roman"/>
          <w:b/>
          <w:color w:val="000000"/>
          <w:sz w:val="28"/>
          <w:szCs w:val="28"/>
        </w:rPr>
        <w:t>Форму письменного согласия собственников/бенефициаров, являющихся физическими лицами, на обработку и передачу персональных данных в адрес Заказчика утверждаем:</w:t>
      </w:r>
    </w:p>
    <w:p w:rsidR="009B09DF" w:rsidRPr="00F175A9" w:rsidRDefault="009B09DF" w:rsidP="00F175A9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F175A9" w:rsidRPr="0029690D" w:rsidTr="007A4E09">
        <w:trPr>
          <w:trHeight w:val="641"/>
        </w:trPr>
        <w:tc>
          <w:tcPr>
            <w:tcW w:w="4896" w:type="dxa"/>
          </w:tcPr>
          <w:p w:rsidR="00F175A9" w:rsidRPr="0029690D" w:rsidRDefault="00F175A9" w:rsidP="007A4E09">
            <w:pPr>
              <w:ind w:firstLine="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9690D">
              <w:rPr>
                <w:rFonts w:ascii="Times New Roman" w:hAnsi="Times New Roman" w:cs="Times New Roman"/>
                <w:b/>
                <w:color w:val="000000"/>
              </w:rPr>
              <w:t>От ЗАКАЗЧИКА:</w:t>
            </w:r>
          </w:p>
          <w:p w:rsidR="00F175A9" w:rsidRPr="0029690D" w:rsidRDefault="00F175A9" w:rsidP="007A4E09">
            <w:pPr>
              <w:rPr>
                <w:rFonts w:ascii="Times New Roman" w:hAnsi="Times New Roman" w:cs="Times New Roman"/>
                <w:color w:val="000000"/>
              </w:rPr>
            </w:pPr>
          </w:p>
          <w:p w:rsidR="00F175A9" w:rsidRPr="0029690D" w:rsidRDefault="00F175A9" w:rsidP="007A4E09">
            <w:pPr>
              <w:rPr>
                <w:rFonts w:ascii="Times New Roman" w:hAnsi="Times New Roman" w:cs="Times New Roman"/>
                <w:color w:val="000000"/>
              </w:rPr>
            </w:pPr>
            <w:r w:rsidRPr="0029690D">
              <w:rPr>
                <w:rFonts w:ascii="Times New Roman" w:hAnsi="Times New Roman" w:cs="Times New Roman"/>
                <w:color w:val="000000"/>
              </w:rPr>
              <w:t>Заместитель генерального директора по инвестиционной деятельности и капитальному строительству</w:t>
            </w:r>
          </w:p>
          <w:p w:rsidR="00F175A9" w:rsidRPr="0029690D" w:rsidRDefault="00F175A9" w:rsidP="007A4E09">
            <w:pPr>
              <w:rPr>
                <w:rFonts w:ascii="Times New Roman" w:hAnsi="Times New Roman" w:cs="Times New Roman"/>
                <w:color w:val="000000"/>
              </w:rPr>
            </w:pPr>
          </w:p>
          <w:p w:rsidR="00F175A9" w:rsidRPr="0029690D" w:rsidRDefault="00F175A9" w:rsidP="007A4E09">
            <w:pPr>
              <w:ind w:firstLine="6"/>
              <w:rPr>
                <w:rFonts w:ascii="Times New Roman" w:hAnsi="Times New Roman" w:cs="Times New Roman"/>
                <w:color w:val="000000"/>
              </w:rPr>
            </w:pPr>
            <w:r w:rsidRPr="0029690D">
              <w:rPr>
                <w:rFonts w:ascii="Times New Roman" w:hAnsi="Times New Roman" w:cs="Times New Roman"/>
                <w:color w:val="000000"/>
              </w:rPr>
              <w:t>_________________________ Пахомов В.В.</w:t>
            </w:r>
          </w:p>
          <w:p w:rsidR="00F175A9" w:rsidRPr="0029690D" w:rsidRDefault="00F175A9" w:rsidP="007A4E09">
            <w:pPr>
              <w:ind w:firstLine="6"/>
              <w:rPr>
                <w:rFonts w:ascii="Times New Roman" w:hAnsi="Times New Roman" w:cs="Times New Roman"/>
                <w:color w:val="000000"/>
              </w:rPr>
            </w:pPr>
          </w:p>
          <w:p w:rsidR="00F175A9" w:rsidRPr="0029690D" w:rsidRDefault="00F175A9" w:rsidP="007A4E09">
            <w:pPr>
              <w:ind w:firstLine="6"/>
              <w:rPr>
                <w:rFonts w:ascii="Times New Roman" w:hAnsi="Times New Roman" w:cs="Times New Roman"/>
                <w:color w:val="000000"/>
              </w:rPr>
            </w:pPr>
            <w:r w:rsidRPr="0029690D">
              <w:rPr>
                <w:rFonts w:ascii="Times New Roman" w:hAnsi="Times New Roman" w:cs="Times New Roman"/>
                <w:color w:val="000000"/>
              </w:rPr>
              <w:t>М.П.</w:t>
            </w:r>
            <w:r w:rsidRPr="0029690D">
              <w:rPr>
                <w:rFonts w:ascii="Times New Roman" w:hAnsi="Times New Roman" w:cs="Times New Roman"/>
                <w:color w:val="000000"/>
              </w:rPr>
              <w:tab/>
            </w:r>
            <w:r w:rsidRPr="0029690D">
              <w:rPr>
                <w:rFonts w:ascii="Times New Roman" w:hAnsi="Times New Roman" w:cs="Times New Roman"/>
                <w:color w:val="000000"/>
              </w:rPr>
              <w:tab/>
              <w:t>«_____» ______________ 20</w:t>
            </w:r>
            <w:r w:rsidRPr="0029690D">
              <w:rPr>
                <w:rFonts w:ascii="Times New Roman" w:hAnsi="Times New Roman" w:cs="Times New Roman"/>
                <w:color w:val="000000"/>
                <w:lang w:val="en-US"/>
              </w:rPr>
              <w:t>__</w:t>
            </w:r>
            <w:r w:rsidRPr="0029690D">
              <w:rPr>
                <w:rFonts w:ascii="Times New Roman" w:hAnsi="Times New Roman" w:cs="Times New Roman"/>
                <w:color w:val="000000"/>
              </w:rPr>
              <w:t>_ г.</w:t>
            </w:r>
          </w:p>
        </w:tc>
        <w:tc>
          <w:tcPr>
            <w:tcW w:w="4993" w:type="dxa"/>
          </w:tcPr>
          <w:p w:rsidR="00F175A9" w:rsidRPr="0029690D" w:rsidRDefault="00F175A9" w:rsidP="007A4E09">
            <w:pPr>
              <w:ind w:firstLine="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9690D">
              <w:rPr>
                <w:rFonts w:ascii="Times New Roman" w:hAnsi="Times New Roman" w:cs="Times New Roman"/>
                <w:b/>
                <w:color w:val="000000"/>
              </w:rPr>
              <w:t>От ИСПОЛНИТЕЛЯ:</w:t>
            </w:r>
          </w:p>
          <w:p w:rsidR="00F175A9" w:rsidRPr="0029690D" w:rsidRDefault="00F175A9" w:rsidP="007A4E09">
            <w:pPr>
              <w:ind w:firstLine="6"/>
              <w:rPr>
                <w:rFonts w:ascii="Times New Roman" w:hAnsi="Times New Roman" w:cs="Times New Roman"/>
                <w:color w:val="000000"/>
              </w:rPr>
            </w:pPr>
          </w:p>
          <w:p w:rsidR="00F175A9" w:rsidRPr="0029690D" w:rsidRDefault="00F175A9" w:rsidP="007A4E09">
            <w:pPr>
              <w:ind w:firstLine="6"/>
              <w:rPr>
                <w:rFonts w:ascii="Times New Roman" w:hAnsi="Times New Roman" w:cs="Times New Roman"/>
                <w:color w:val="000000"/>
              </w:rPr>
            </w:pPr>
            <w:r w:rsidRPr="0029690D">
              <w:rPr>
                <w:rFonts w:ascii="Times New Roman" w:hAnsi="Times New Roman" w:cs="Times New Roman"/>
                <w:color w:val="000000"/>
              </w:rPr>
              <w:t>______________________________________________</w:t>
            </w:r>
          </w:p>
          <w:p w:rsidR="00F175A9" w:rsidRPr="0029690D" w:rsidRDefault="00F175A9" w:rsidP="007A4E09">
            <w:pPr>
              <w:ind w:firstLine="6"/>
              <w:rPr>
                <w:rFonts w:ascii="Times New Roman" w:hAnsi="Times New Roman" w:cs="Times New Roman"/>
                <w:color w:val="000000"/>
              </w:rPr>
            </w:pPr>
            <w:r w:rsidRPr="0029690D">
              <w:rPr>
                <w:rFonts w:ascii="Times New Roman" w:hAnsi="Times New Roman" w:cs="Times New Roman"/>
                <w:color w:val="000000"/>
              </w:rPr>
              <w:t>______________________________________________</w:t>
            </w:r>
          </w:p>
          <w:p w:rsidR="00F175A9" w:rsidRPr="0029690D" w:rsidRDefault="00F175A9" w:rsidP="007A4E09">
            <w:pPr>
              <w:ind w:firstLine="6"/>
              <w:rPr>
                <w:rFonts w:ascii="Times New Roman" w:hAnsi="Times New Roman" w:cs="Times New Roman"/>
                <w:color w:val="000000"/>
              </w:rPr>
            </w:pPr>
            <w:r w:rsidRPr="0029690D">
              <w:rPr>
                <w:rFonts w:ascii="Times New Roman" w:hAnsi="Times New Roman" w:cs="Times New Roman"/>
                <w:color w:val="000000"/>
              </w:rPr>
              <w:t>______________________________________________</w:t>
            </w:r>
          </w:p>
          <w:p w:rsidR="00F175A9" w:rsidRPr="0029690D" w:rsidRDefault="00F175A9" w:rsidP="007A4E09">
            <w:pPr>
              <w:ind w:firstLine="6"/>
              <w:rPr>
                <w:rFonts w:ascii="Times New Roman" w:hAnsi="Times New Roman" w:cs="Times New Roman"/>
                <w:color w:val="000000"/>
              </w:rPr>
            </w:pPr>
          </w:p>
          <w:p w:rsidR="00F175A9" w:rsidRPr="0029690D" w:rsidRDefault="00F175A9" w:rsidP="007A4E09">
            <w:pPr>
              <w:ind w:firstLine="6"/>
              <w:rPr>
                <w:rFonts w:ascii="Times New Roman" w:hAnsi="Times New Roman" w:cs="Times New Roman"/>
                <w:color w:val="000000"/>
              </w:rPr>
            </w:pPr>
            <w:r w:rsidRPr="0029690D">
              <w:rPr>
                <w:rFonts w:ascii="Times New Roman" w:hAnsi="Times New Roman" w:cs="Times New Roman"/>
                <w:color w:val="000000"/>
              </w:rPr>
              <w:t>_________________________ _____________________</w:t>
            </w:r>
          </w:p>
          <w:p w:rsidR="00F175A9" w:rsidRPr="0029690D" w:rsidRDefault="00F175A9" w:rsidP="007A4E09">
            <w:pPr>
              <w:ind w:firstLine="6"/>
              <w:rPr>
                <w:rFonts w:ascii="Times New Roman" w:hAnsi="Times New Roman" w:cs="Times New Roman"/>
                <w:color w:val="000000"/>
              </w:rPr>
            </w:pPr>
          </w:p>
          <w:p w:rsidR="00F175A9" w:rsidRPr="0029690D" w:rsidRDefault="00F175A9" w:rsidP="007A4E09">
            <w:pPr>
              <w:ind w:firstLine="6"/>
              <w:rPr>
                <w:rFonts w:ascii="Times New Roman" w:hAnsi="Times New Roman" w:cs="Times New Roman"/>
                <w:color w:val="000000"/>
              </w:rPr>
            </w:pPr>
            <w:r w:rsidRPr="0029690D">
              <w:rPr>
                <w:rFonts w:ascii="Times New Roman" w:hAnsi="Times New Roman" w:cs="Times New Roman"/>
                <w:color w:val="000000"/>
              </w:rPr>
              <w:t>М.П.</w:t>
            </w:r>
            <w:r w:rsidRPr="0029690D">
              <w:rPr>
                <w:rFonts w:ascii="Times New Roman" w:hAnsi="Times New Roman" w:cs="Times New Roman"/>
                <w:color w:val="000000"/>
              </w:rPr>
              <w:tab/>
            </w:r>
            <w:r w:rsidRPr="0029690D">
              <w:rPr>
                <w:rFonts w:ascii="Times New Roman" w:hAnsi="Times New Roman" w:cs="Times New Roman"/>
                <w:color w:val="000000"/>
              </w:rPr>
              <w:tab/>
              <w:t>«_____» _____________20___ г.</w:t>
            </w:r>
          </w:p>
        </w:tc>
      </w:tr>
    </w:tbl>
    <w:p w:rsidR="00F175A9" w:rsidRPr="00F175A9" w:rsidRDefault="00F175A9" w:rsidP="00F175A9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B09DF" w:rsidRPr="0029690D" w:rsidRDefault="009B09DF" w:rsidP="009B09DF">
      <w:pPr>
        <w:tabs>
          <w:tab w:val="left" w:pos="0"/>
          <w:tab w:val="num" w:pos="1134"/>
        </w:tabs>
        <w:autoSpaceDE/>
        <w:autoSpaceDN/>
        <w:adjustRightInd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9690D">
        <w:rPr>
          <w:rFonts w:ascii="Times New Roman" w:hAnsi="Times New Roman" w:cs="Times New Roman"/>
          <w:b/>
          <w:sz w:val="24"/>
          <w:szCs w:val="24"/>
        </w:rPr>
        <w:t xml:space="preserve">Согласие на обработку персональных данных </w:t>
      </w:r>
      <w:r w:rsidRPr="0029690D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от «___» ____________ 20__ г. </w:t>
      </w:r>
    </w:p>
    <w:p w:rsidR="009B09DF" w:rsidRPr="0029690D" w:rsidRDefault="009B09DF" w:rsidP="00FC6172">
      <w:pPr>
        <w:widowControl/>
        <w:autoSpaceDE/>
        <w:autoSpaceDN/>
        <w:adjustRightInd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B09DF" w:rsidRPr="0029690D" w:rsidRDefault="009B09D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90D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Pr="0029690D">
        <w:rPr>
          <w:rFonts w:ascii="Times New Roman" w:hAnsi="Times New Roman" w:cs="Times New Roman"/>
          <w:i/>
          <w:sz w:val="24"/>
          <w:szCs w:val="24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29690D">
        <w:rPr>
          <w:rFonts w:ascii="Times New Roman" w:hAnsi="Times New Roman" w:cs="Times New Roman"/>
          <w:sz w:val="24"/>
          <w:szCs w:val="24"/>
        </w:rPr>
        <w:t>,</w:t>
      </w:r>
      <w:r w:rsidRPr="0029690D">
        <w:rPr>
          <w:rFonts w:ascii="Times New Roman" w:hAnsi="Times New Roman" w:cs="Times New Roman"/>
          <w:i/>
          <w:sz w:val="24"/>
          <w:szCs w:val="24"/>
        </w:rPr>
        <w:t xml:space="preserve"> действующего на основании ____________ (указать документ, подтверждающий полномочия), </w:t>
      </w:r>
      <w:r w:rsidRPr="0029690D">
        <w:rPr>
          <w:rFonts w:ascii="Times New Roman" w:hAnsi="Times New Roman" w:cs="Times New Roman"/>
          <w:sz w:val="24"/>
          <w:szCs w:val="24"/>
        </w:rPr>
        <w:t xml:space="preserve">дает свое согласие на </w:t>
      </w:r>
      <w:r w:rsidR="00870BCE" w:rsidRPr="0029690D">
        <w:rPr>
          <w:rFonts w:ascii="Times New Roman" w:hAnsi="Times New Roman" w:cs="Times New Roman"/>
          <w:snapToGrid w:val="0"/>
          <w:sz w:val="24"/>
          <w:szCs w:val="24"/>
        </w:rPr>
        <w:t>совершение П</w:t>
      </w:r>
      <w:r w:rsidRPr="0029690D">
        <w:rPr>
          <w:rFonts w:ascii="Times New Roman" w:hAnsi="Times New Roman" w:cs="Times New Roman"/>
          <w:snapToGrid w:val="0"/>
          <w:sz w:val="24"/>
          <w:szCs w:val="24"/>
        </w:rPr>
        <w:t>АО «</w:t>
      </w:r>
      <w:r w:rsidR="001700BD" w:rsidRPr="0029690D">
        <w:rPr>
          <w:rFonts w:ascii="Times New Roman" w:hAnsi="Times New Roman" w:cs="Times New Roman"/>
          <w:snapToGrid w:val="0"/>
          <w:sz w:val="24"/>
          <w:szCs w:val="24"/>
        </w:rPr>
        <w:t>Россети Центр</w:t>
      </w:r>
      <w:r w:rsidRPr="0029690D">
        <w:rPr>
          <w:rFonts w:ascii="Times New Roman" w:hAnsi="Times New Roman" w:cs="Times New Roman"/>
          <w:snapToGrid w:val="0"/>
          <w:sz w:val="24"/>
          <w:szCs w:val="24"/>
        </w:rPr>
        <w:t xml:space="preserve">» </w:t>
      </w:r>
      <w:r w:rsidRPr="0029690D">
        <w:rPr>
          <w:rFonts w:ascii="Times New Roman" w:hAnsi="Times New Roman" w:cs="Times New Roman"/>
          <w:sz w:val="24"/>
          <w:szCs w:val="24"/>
        </w:rPr>
        <w:t>и</w:t>
      </w:r>
      <w:r w:rsidRPr="0029690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70BCE" w:rsidRPr="0029690D">
        <w:rPr>
          <w:rFonts w:ascii="Times New Roman" w:hAnsi="Times New Roman" w:cs="Times New Roman"/>
          <w:sz w:val="24"/>
          <w:szCs w:val="24"/>
        </w:rPr>
        <w:t>П</w:t>
      </w:r>
      <w:r w:rsidRPr="0029690D">
        <w:rPr>
          <w:rFonts w:ascii="Times New Roman" w:hAnsi="Times New Roman" w:cs="Times New Roman"/>
          <w:sz w:val="24"/>
          <w:szCs w:val="24"/>
        </w:rPr>
        <w:t xml:space="preserve">АО «Россети» </w:t>
      </w:r>
      <w:r w:rsidRPr="0029690D">
        <w:rPr>
          <w:rFonts w:ascii="Times New Roman" w:hAnsi="Times New Roman" w:cs="Times New Roman"/>
          <w:snapToGrid w:val="0"/>
          <w:sz w:val="24"/>
          <w:szCs w:val="24"/>
        </w:rPr>
        <w:t>действий, предусмотренных п. 3 ст. 3 ФЗ «О персональных данных» от 27.07.2006 № 152-ФЗ, в отношении</w:t>
      </w:r>
      <w:r w:rsidRPr="0029690D">
        <w:rPr>
          <w:rFonts w:ascii="Times New Roman" w:hAnsi="Times New Roman" w:cs="Times New Roman"/>
          <w:sz w:val="24"/>
          <w:szCs w:val="24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29690D">
        <w:rPr>
          <w:rFonts w:ascii="Times New Roman" w:hAnsi="Times New Roman" w:cs="Times New Roman"/>
          <w:snapToGrid w:val="0"/>
          <w:sz w:val="24"/>
          <w:szCs w:val="24"/>
        </w:rPr>
        <w:t xml:space="preserve">фамилия, имя, отчество; серия и номер документа, удостоверяющего личность; ИНН </w:t>
      </w:r>
      <w:r w:rsidRPr="0029690D">
        <w:rPr>
          <w:rFonts w:ascii="Times New Roman" w:hAnsi="Times New Roman" w:cs="Times New Roman"/>
          <w:sz w:val="24"/>
          <w:szCs w:val="24"/>
        </w:rPr>
        <w:t>(участник</w:t>
      </w:r>
      <w:r w:rsidR="002E1D7C" w:rsidRPr="0029690D">
        <w:rPr>
          <w:rFonts w:ascii="Times New Roman" w:hAnsi="Times New Roman" w:cs="Times New Roman"/>
          <w:sz w:val="24"/>
          <w:szCs w:val="24"/>
        </w:rPr>
        <w:t>ов, учредителей, акционеров) ПАО</w:t>
      </w:r>
      <w:r w:rsidR="001700BD" w:rsidRPr="0029690D">
        <w:rPr>
          <w:rFonts w:ascii="Times New Roman" w:hAnsi="Times New Roman" w:cs="Times New Roman"/>
          <w:sz w:val="24"/>
          <w:szCs w:val="24"/>
        </w:rPr>
        <w:t xml:space="preserve"> </w:t>
      </w:r>
      <w:r w:rsidR="002E1D7C" w:rsidRPr="0029690D">
        <w:rPr>
          <w:rFonts w:ascii="Times New Roman" w:hAnsi="Times New Roman" w:cs="Times New Roman"/>
          <w:sz w:val="24"/>
          <w:szCs w:val="24"/>
        </w:rPr>
        <w:t>«</w:t>
      </w:r>
      <w:r w:rsidR="001700BD" w:rsidRPr="0029690D">
        <w:rPr>
          <w:rFonts w:ascii="Times New Roman" w:hAnsi="Times New Roman" w:cs="Times New Roman"/>
          <w:sz w:val="24"/>
          <w:szCs w:val="24"/>
        </w:rPr>
        <w:t>Россети Центр</w:t>
      </w:r>
      <w:r w:rsidR="002E1D7C" w:rsidRPr="0029690D">
        <w:rPr>
          <w:rFonts w:ascii="Times New Roman" w:hAnsi="Times New Roman" w:cs="Times New Roman"/>
          <w:sz w:val="24"/>
          <w:szCs w:val="24"/>
        </w:rPr>
        <w:t>»/ПАО</w:t>
      </w:r>
      <w:r w:rsidRPr="0029690D">
        <w:rPr>
          <w:rFonts w:ascii="Times New Roman" w:hAnsi="Times New Roman" w:cs="Times New Roman"/>
          <w:sz w:val="24"/>
          <w:szCs w:val="24"/>
        </w:rPr>
        <w:t xml:space="preserve">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C81AEB" w:rsidRDefault="009B09DF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  <w:r w:rsidRPr="0029690D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</w:t>
      </w:r>
      <w:r w:rsidR="00C81AEB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асности (протокол от 10.07.2012</w:t>
      </w:r>
    </w:p>
    <w:p w:rsidR="009B09DF" w:rsidRPr="0029690D" w:rsidRDefault="009B09DF" w:rsidP="00C81AEB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  <w:r w:rsidRPr="0029690D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C81AEB" w:rsidRDefault="009B09DF" w:rsidP="00C81AEB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  <w:r w:rsidRPr="0029690D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</w:t>
      </w:r>
      <w:r w:rsidR="00C81AEB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ибо отзыва настоящего согласия.</w:t>
      </w:r>
    </w:p>
    <w:p w:rsidR="00C81AEB" w:rsidRDefault="00C81AEB" w:rsidP="00D6209B">
      <w:pPr>
        <w:widowControl/>
        <w:autoSpaceDE/>
        <w:autoSpaceDN/>
        <w:adjustRightInd/>
        <w:spacing w:after="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_________________________________</w:t>
      </w:r>
      <w:r w:rsidR="00444EC1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___</w:t>
      </w:r>
      <w:r w:rsidR="00D6209B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_</w:t>
      </w:r>
      <w:r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ab/>
        <w:t>_________________________________</w:t>
      </w:r>
    </w:p>
    <w:p w:rsidR="00C72CF6" w:rsidRPr="0029690D" w:rsidRDefault="009B09DF" w:rsidP="00C81AEB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i/>
          <w:lang w:eastAsia="en-US"/>
        </w:rPr>
      </w:pPr>
      <w:r w:rsidRPr="0029690D">
        <w:rPr>
          <w:rFonts w:ascii="Times New Roman" w:eastAsia="Calibri" w:hAnsi="Times New Roman" w:cs="Times New Roman"/>
          <w:i/>
          <w:lang w:eastAsia="en-US"/>
        </w:rPr>
        <w:t>(Подпись уполномоченного представителя)</w:t>
      </w:r>
      <w:r w:rsidR="00C81AEB">
        <w:rPr>
          <w:rFonts w:ascii="Times New Roman" w:eastAsia="Calibri" w:hAnsi="Times New Roman" w:cs="Times New Roman"/>
          <w:i/>
          <w:lang w:eastAsia="en-US"/>
        </w:rPr>
        <w:tab/>
      </w:r>
      <w:r w:rsidR="00C81AEB">
        <w:rPr>
          <w:rFonts w:ascii="Times New Roman" w:eastAsia="Calibri" w:hAnsi="Times New Roman" w:cs="Times New Roman"/>
          <w:i/>
          <w:lang w:eastAsia="en-US"/>
        </w:rPr>
        <w:tab/>
      </w:r>
      <w:r w:rsidR="00C81AEB">
        <w:rPr>
          <w:rFonts w:ascii="Times New Roman" w:eastAsia="Calibri" w:hAnsi="Times New Roman" w:cs="Times New Roman"/>
          <w:i/>
          <w:lang w:eastAsia="en-US"/>
        </w:rPr>
        <w:tab/>
      </w:r>
      <w:r w:rsidRPr="0029690D">
        <w:rPr>
          <w:rFonts w:ascii="Times New Roman" w:eastAsia="Calibri" w:hAnsi="Times New Roman" w:cs="Times New Roman"/>
          <w:i/>
          <w:lang w:eastAsia="en-US"/>
        </w:rPr>
        <w:t>(Ф.И.О. и должность подписавшего)</w:t>
      </w:r>
    </w:p>
    <w:p w:rsidR="00BD39AD" w:rsidRDefault="009B09DF" w:rsidP="00267E94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9690D">
        <w:rPr>
          <w:rFonts w:ascii="Times New Roman" w:hAnsi="Times New Roman" w:cs="Times New Roman"/>
          <w:sz w:val="24"/>
          <w:szCs w:val="24"/>
        </w:rPr>
        <w:t>М.П.</w:t>
      </w:r>
    </w:p>
    <w:p w:rsidR="00253E0E" w:rsidRDefault="00253E0E" w:rsidP="00253E0E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br w:type="page"/>
      </w:r>
    </w:p>
    <w:p w:rsidR="00B72CD6" w:rsidRPr="00F175A9" w:rsidRDefault="00B72CD6" w:rsidP="00B72CD6">
      <w:pPr>
        <w:widowControl/>
        <w:autoSpaceDE/>
        <w:autoSpaceDN/>
        <w:adjustRightInd/>
        <w:ind w:left="5245"/>
        <w:rPr>
          <w:rFonts w:ascii="Times New Roman" w:hAnsi="Times New Roman" w:cs="Times New Roman"/>
          <w:color w:val="000000"/>
          <w:sz w:val="28"/>
          <w:szCs w:val="28"/>
        </w:rPr>
      </w:pPr>
      <w:r w:rsidRPr="00F175A9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</w:p>
    <w:p w:rsidR="00B72CD6" w:rsidRPr="00F175A9" w:rsidRDefault="00B72CD6" w:rsidP="00B72CD6">
      <w:pPr>
        <w:widowControl/>
        <w:autoSpaceDE/>
        <w:autoSpaceDN/>
        <w:adjustRightInd/>
        <w:ind w:left="5245"/>
        <w:rPr>
          <w:rFonts w:ascii="Times New Roman" w:hAnsi="Times New Roman" w:cs="Times New Roman"/>
          <w:color w:val="000000"/>
          <w:sz w:val="28"/>
          <w:szCs w:val="28"/>
        </w:rPr>
      </w:pPr>
      <w:r w:rsidRPr="00F175A9">
        <w:rPr>
          <w:rFonts w:ascii="Times New Roman" w:hAnsi="Times New Roman" w:cs="Times New Roman"/>
          <w:color w:val="000000"/>
          <w:sz w:val="28"/>
          <w:szCs w:val="28"/>
        </w:rPr>
        <w:t>к Договору от ___________</w:t>
      </w:r>
    </w:p>
    <w:p w:rsidR="00B72CD6" w:rsidRDefault="00B72CD6" w:rsidP="00B72CD6">
      <w:pPr>
        <w:widowControl/>
        <w:autoSpaceDE/>
        <w:autoSpaceDN/>
        <w:adjustRightInd/>
        <w:ind w:left="5245"/>
        <w:rPr>
          <w:rFonts w:ascii="Times New Roman" w:hAnsi="Times New Roman" w:cs="Times New Roman"/>
          <w:color w:val="000000"/>
          <w:sz w:val="28"/>
          <w:szCs w:val="28"/>
        </w:rPr>
      </w:pPr>
      <w:r w:rsidRPr="00F175A9">
        <w:rPr>
          <w:rFonts w:ascii="Times New Roman" w:hAnsi="Times New Roman" w:cs="Times New Roman"/>
          <w:color w:val="000000"/>
          <w:sz w:val="28"/>
          <w:szCs w:val="28"/>
        </w:rPr>
        <w:t>№ _____________________</w:t>
      </w:r>
    </w:p>
    <w:p w:rsidR="00C81AEB" w:rsidRPr="00B72CD6" w:rsidRDefault="00C81AEB" w:rsidP="00C81AEB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6121E" w:rsidRPr="00C81AEB" w:rsidRDefault="00E6121E" w:rsidP="00C81AEB">
      <w:pPr>
        <w:tabs>
          <w:tab w:val="center" w:pos="4820"/>
          <w:tab w:val="right" w:pos="9639"/>
        </w:tabs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81AEB">
        <w:rPr>
          <w:rFonts w:ascii="Times New Roman" w:hAnsi="Times New Roman" w:cs="Times New Roman"/>
          <w:b/>
          <w:color w:val="000000"/>
          <w:sz w:val="28"/>
          <w:szCs w:val="28"/>
        </w:rPr>
        <w:t>ФОРМА АКТА СДАЧИ – ПРИЕМКИ ОКАЗАННЫХ УСЛУГ</w:t>
      </w:r>
    </w:p>
    <w:p w:rsidR="00C81AEB" w:rsidRPr="00B72CD6" w:rsidRDefault="00C81AEB" w:rsidP="00C81AEB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6121E" w:rsidRPr="0029690D" w:rsidRDefault="00E6121E" w:rsidP="00E6121E">
      <w:pPr>
        <w:contextualSpacing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29690D">
        <w:rPr>
          <w:rFonts w:ascii="Times New Roman" w:hAnsi="Times New Roman" w:cs="Times New Roman"/>
          <w:b/>
          <w:bCs/>
          <w:color w:val="000000"/>
          <w:sz w:val="26"/>
          <w:szCs w:val="26"/>
        </w:rPr>
        <w:t>АКТ СДАЧИ-ПРИЕМКИ УСЛУГ</w:t>
      </w:r>
    </w:p>
    <w:p w:rsidR="00E6121E" w:rsidRPr="0029690D" w:rsidRDefault="00E6121E" w:rsidP="00E6121E">
      <w:pPr>
        <w:contextualSpacing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29690D">
        <w:rPr>
          <w:rFonts w:ascii="Times New Roman" w:hAnsi="Times New Roman" w:cs="Times New Roman"/>
          <w:color w:val="000000"/>
          <w:sz w:val="26"/>
          <w:szCs w:val="26"/>
        </w:rPr>
        <w:t>к Договору № ________ от________</w:t>
      </w:r>
      <w:r w:rsidR="00631FBC" w:rsidRPr="0029690D">
        <w:rPr>
          <w:rFonts w:ascii="Times New Roman" w:hAnsi="Times New Roman" w:cs="Times New Roman"/>
          <w:color w:val="000000"/>
          <w:sz w:val="26"/>
          <w:szCs w:val="26"/>
        </w:rPr>
        <w:t>__ 20</w:t>
      </w:r>
      <w:r w:rsidRPr="0029690D">
        <w:rPr>
          <w:rFonts w:ascii="Times New Roman" w:hAnsi="Times New Roman" w:cs="Times New Roman"/>
          <w:color w:val="000000"/>
          <w:sz w:val="26"/>
          <w:szCs w:val="26"/>
        </w:rPr>
        <w:t>__г.</w:t>
      </w:r>
    </w:p>
    <w:p w:rsidR="00E6121E" w:rsidRPr="0029690D" w:rsidRDefault="00E6121E" w:rsidP="00E6121E">
      <w:pPr>
        <w:contextualSpacing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E6121E" w:rsidRPr="0029690D" w:rsidRDefault="00E6121E" w:rsidP="00E6121E">
      <w:pPr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9690D">
        <w:rPr>
          <w:rFonts w:ascii="Times New Roman" w:hAnsi="Times New Roman" w:cs="Times New Roman"/>
          <w:color w:val="000000"/>
          <w:sz w:val="26"/>
          <w:szCs w:val="26"/>
        </w:rPr>
        <w:t>г. Москва</w:t>
      </w:r>
      <w:r w:rsidR="00257FFC" w:rsidRPr="0029690D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57FFC" w:rsidRPr="0029690D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57FFC" w:rsidRPr="0029690D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57FFC" w:rsidRPr="0029690D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57FFC" w:rsidRPr="0029690D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57FFC" w:rsidRPr="0029690D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57FFC" w:rsidRPr="0029690D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57FFC" w:rsidRPr="0029690D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29690D">
        <w:rPr>
          <w:rFonts w:ascii="Times New Roman" w:hAnsi="Times New Roman" w:cs="Times New Roman"/>
          <w:color w:val="000000"/>
          <w:sz w:val="26"/>
          <w:szCs w:val="26"/>
        </w:rPr>
        <w:t>«___» ________ ____ г</w:t>
      </w:r>
    </w:p>
    <w:p w:rsidR="00E6121E" w:rsidRPr="00B72CD6" w:rsidRDefault="00E6121E" w:rsidP="00B72CD6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6121E" w:rsidRPr="0029690D" w:rsidRDefault="00C81AEB" w:rsidP="00E6121E">
      <w:pPr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___________________________</w:t>
      </w:r>
      <w:r w:rsidR="00E6121E" w:rsidRPr="0029690D">
        <w:rPr>
          <w:rFonts w:ascii="Times New Roman" w:hAnsi="Times New Roman" w:cs="Times New Roman"/>
          <w:color w:val="000000"/>
          <w:sz w:val="26"/>
          <w:szCs w:val="26"/>
        </w:rPr>
        <w:t xml:space="preserve"> именуемое в дальнейшем </w:t>
      </w:r>
      <w:r w:rsidR="00E6121E" w:rsidRPr="0029690D">
        <w:rPr>
          <w:rFonts w:ascii="Times New Roman" w:hAnsi="Times New Roman" w:cs="Times New Roman"/>
          <w:b/>
          <w:color w:val="000000"/>
          <w:sz w:val="26"/>
          <w:szCs w:val="26"/>
        </w:rPr>
        <w:t>Исполнитель</w:t>
      </w:r>
      <w:r w:rsidR="00E6121E" w:rsidRPr="0029690D">
        <w:rPr>
          <w:rFonts w:ascii="Times New Roman" w:hAnsi="Times New Roman" w:cs="Times New Roman"/>
          <w:color w:val="000000"/>
          <w:sz w:val="26"/>
          <w:szCs w:val="26"/>
        </w:rPr>
        <w:t>, в лице _______________, действующего на основании _______, с одной стороны, и ПАО «</w:t>
      </w:r>
      <w:r w:rsidR="00257FFC" w:rsidRPr="0029690D">
        <w:rPr>
          <w:rFonts w:ascii="Times New Roman" w:hAnsi="Times New Roman" w:cs="Times New Roman"/>
          <w:color w:val="000000"/>
          <w:sz w:val="26"/>
          <w:szCs w:val="26"/>
        </w:rPr>
        <w:t>Россети Центр</w:t>
      </w:r>
      <w:r w:rsidR="00E6121E" w:rsidRPr="0029690D">
        <w:rPr>
          <w:rFonts w:ascii="Times New Roman" w:hAnsi="Times New Roman" w:cs="Times New Roman"/>
          <w:color w:val="000000"/>
          <w:sz w:val="26"/>
          <w:szCs w:val="26"/>
        </w:rPr>
        <w:t xml:space="preserve">», именуемое в дальнейшем </w:t>
      </w:r>
      <w:r w:rsidR="00E6121E" w:rsidRPr="0029690D">
        <w:rPr>
          <w:rFonts w:ascii="Times New Roman" w:hAnsi="Times New Roman" w:cs="Times New Roman"/>
          <w:b/>
          <w:color w:val="000000"/>
          <w:sz w:val="26"/>
          <w:szCs w:val="26"/>
        </w:rPr>
        <w:t>Заказчик</w:t>
      </w:r>
      <w:r w:rsidR="00E6121E" w:rsidRPr="0029690D">
        <w:rPr>
          <w:rFonts w:ascii="Times New Roman" w:hAnsi="Times New Roman" w:cs="Times New Roman"/>
          <w:color w:val="000000"/>
          <w:sz w:val="26"/>
          <w:szCs w:val="26"/>
        </w:rPr>
        <w:t>, в лице ______________, действующего на основании ______________, с другой стороны, именуемые в дальнейшем Стороны, а каждая в отдельности - Сторона, составили настоящий Акт о нижеследующем:</w:t>
      </w:r>
    </w:p>
    <w:p w:rsidR="00E6121E" w:rsidRPr="0029690D" w:rsidRDefault="00E6121E" w:rsidP="00E6121E">
      <w:pPr>
        <w:ind w:firstLine="708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9690D">
        <w:rPr>
          <w:rFonts w:ascii="Times New Roman" w:hAnsi="Times New Roman" w:cs="Times New Roman"/>
          <w:color w:val="000000"/>
          <w:sz w:val="26"/>
          <w:szCs w:val="26"/>
        </w:rPr>
        <w:t>1. Настоящий Акт составлен в подтверждение того, что оказаны следующие Услуги:_________________________________________________________________</w:t>
      </w:r>
    </w:p>
    <w:p w:rsidR="00E6121E" w:rsidRPr="00B72CD6" w:rsidRDefault="00E6121E" w:rsidP="00B72CD6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6121E" w:rsidRPr="0029690D" w:rsidRDefault="00E6121E" w:rsidP="00E6121E">
      <w:pPr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9690D">
        <w:rPr>
          <w:rFonts w:ascii="Times New Roman" w:hAnsi="Times New Roman" w:cs="Times New Roman"/>
          <w:color w:val="000000"/>
          <w:sz w:val="26"/>
          <w:szCs w:val="26"/>
        </w:rPr>
        <w:t>результаты оказанных Услуг подтверждены следующими отчетными документами:</w:t>
      </w:r>
    </w:p>
    <w:p w:rsidR="00E6121E" w:rsidRPr="0029690D" w:rsidRDefault="00E6121E" w:rsidP="00E6121E">
      <w:pPr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9690D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_______________________________________________________________________.</w:t>
      </w:r>
    </w:p>
    <w:p w:rsidR="00E6121E" w:rsidRPr="0029690D" w:rsidRDefault="00E6121E" w:rsidP="00E6121E">
      <w:pPr>
        <w:ind w:firstLine="708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9690D">
        <w:rPr>
          <w:rFonts w:ascii="Times New Roman" w:hAnsi="Times New Roman" w:cs="Times New Roman"/>
          <w:color w:val="000000"/>
          <w:sz w:val="26"/>
          <w:szCs w:val="26"/>
        </w:rPr>
        <w:t>2. Замечания Заказчика: ___________________________________________.</w:t>
      </w:r>
    </w:p>
    <w:p w:rsidR="00E6121E" w:rsidRPr="0029690D" w:rsidRDefault="00E6121E" w:rsidP="00E6121E">
      <w:pPr>
        <w:ind w:firstLine="708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9690D">
        <w:rPr>
          <w:rFonts w:ascii="Times New Roman" w:hAnsi="Times New Roman" w:cs="Times New Roman"/>
          <w:color w:val="000000"/>
          <w:sz w:val="26"/>
          <w:szCs w:val="26"/>
        </w:rPr>
        <w:t>В случае отсутствия замечаний Заказчика по объему и качеству оказанных Услуг, подписанием настоящего Акта стороны свидетельствуют, что Услуги оказаны в объеме, предусмотренном условиями Договора и Приложениями к нему.</w:t>
      </w:r>
    </w:p>
    <w:p w:rsidR="00E6121E" w:rsidRPr="0029690D" w:rsidRDefault="00E6121E" w:rsidP="00E6121E">
      <w:pPr>
        <w:ind w:firstLine="708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9690D">
        <w:rPr>
          <w:rFonts w:ascii="Times New Roman" w:hAnsi="Times New Roman" w:cs="Times New Roman"/>
          <w:color w:val="000000"/>
          <w:sz w:val="26"/>
          <w:szCs w:val="26"/>
        </w:rPr>
        <w:t xml:space="preserve">3. Следует к оплате ___________ (______________) рублей, в том числе </w:t>
      </w:r>
      <w:r w:rsidRPr="0029690D">
        <w:rPr>
          <w:rFonts w:ascii="Times New Roman" w:hAnsi="Times New Roman" w:cs="Times New Roman"/>
          <w:color w:val="000000"/>
          <w:sz w:val="26"/>
          <w:szCs w:val="26"/>
        </w:rPr>
        <w:br/>
        <w:t>НДС 20%_____ (_______).</w:t>
      </w:r>
    </w:p>
    <w:p w:rsidR="00E6121E" w:rsidRPr="0029690D" w:rsidRDefault="00E6121E" w:rsidP="00E6121E">
      <w:pPr>
        <w:ind w:firstLine="708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9690D">
        <w:rPr>
          <w:rFonts w:ascii="Times New Roman" w:hAnsi="Times New Roman" w:cs="Times New Roman"/>
          <w:color w:val="000000"/>
          <w:sz w:val="26"/>
          <w:szCs w:val="26"/>
        </w:rPr>
        <w:t>4. Настоящий Акт составлен в 2 (двух) экземплярах, по одному для каждой из Сторон, имеющих одинаковую юридическую силу.</w:t>
      </w:r>
    </w:p>
    <w:p w:rsidR="00E6121E" w:rsidRPr="0029690D" w:rsidRDefault="00E6121E" w:rsidP="00E6121E">
      <w:pPr>
        <w:contextualSpacing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E6121E" w:rsidRPr="0029690D" w:rsidRDefault="00E6121E" w:rsidP="00E6121E">
      <w:pPr>
        <w:contextualSpacing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29690D">
        <w:rPr>
          <w:rFonts w:ascii="Times New Roman" w:hAnsi="Times New Roman" w:cs="Times New Roman"/>
          <w:b/>
          <w:bCs/>
          <w:color w:val="000000"/>
          <w:sz w:val="26"/>
          <w:szCs w:val="26"/>
        </w:rPr>
        <w:t>ПОДПИСИ СТОРОН</w:t>
      </w:r>
    </w:p>
    <w:p w:rsidR="00E6121E" w:rsidRPr="0029690D" w:rsidRDefault="00E6121E" w:rsidP="00E6121E">
      <w:pPr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4817"/>
        <w:gridCol w:w="5023"/>
      </w:tblGrid>
      <w:tr w:rsidR="00E6121E" w:rsidRPr="0029690D" w:rsidTr="00DD6334">
        <w:trPr>
          <w:jc w:val="center"/>
        </w:trPr>
        <w:tc>
          <w:tcPr>
            <w:tcW w:w="4820" w:type="dxa"/>
            <w:hideMark/>
          </w:tcPr>
          <w:p w:rsidR="00E6121E" w:rsidRPr="0029690D" w:rsidRDefault="00E6121E" w:rsidP="00DD6334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 Заказчика:</w:t>
            </w:r>
          </w:p>
        </w:tc>
        <w:tc>
          <w:tcPr>
            <w:tcW w:w="5026" w:type="dxa"/>
            <w:hideMark/>
          </w:tcPr>
          <w:p w:rsidR="00E6121E" w:rsidRPr="0029690D" w:rsidRDefault="00E6121E" w:rsidP="00DD6334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 Исполнителя:</w:t>
            </w:r>
          </w:p>
        </w:tc>
      </w:tr>
      <w:tr w:rsidR="00E6121E" w:rsidRPr="0029690D" w:rsidTr="00DD6334">
        <w:trPr>
          <w:jc w:val="center"/>
        </w:trPr>
        <w:tc>
          <w:tcPr>
            <w:tcW w:w="4820" w:type="dxa"/>
            <w:hideMark/>
          </w:tcPr>
          <w:p w:rsidR="00E6121E" w:rsidRPr="0029690D" w:rsidRDefault="00E6121E" w:rsidP="00DD6334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_____________________________</w:t>
            </w:r>
          </w:p>
        </w:tc>
        <w:tc>
          <w:tcPr>
            <w:tcW w:w="5026" w:type="dxa"/>
            <w:hideMark/>
          </w:tcPr>
          <w:p w:rsidR="00E6121E" w:rsidRPr="0029690D" w:rsidRDefault="00E6121E" w:rsidP="00DD6334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______________________________</w:t>
            </w:r>
          </w:p>
        </w:tc>
      </w:tr>
      <w:tr w:rsidR="00E6121E" w:rsidRPr="0029690D" w:rsidTr="00DD6334">
        <w:trPr>
          <w:jc w:val="center"/>
        </w:trPr>
        <w:tc>
          <w:tcPr>
            <w:tcW w:w="4820" w:type="dxa"/>
            <w:hideMark/>
          </w:tcPr>
          <w:p w:rsidR="00E6121E" w:rsidRPr="0029690D" w:rsidRDefault="00631FBC" w:rsidP="00DD6334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«___» _______________ 20</w:t>
            </w:r>
            <w:r w:rsidR="00E6121E" w:rsidRPr="0029690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 г.</w:t>
            </w:r>
          </w:p>
        </w:tc>
        <w:tc>
          <w:tcPr>
            <w:tcW w:w="5026" w:type="dxa"/>
            <w:hideMark/>
          </w:tcPr>
          <w:p w:rsidR="00E6121E" w:rsidRPr="0029690D" w:rsidRDefault="00631FBC" w:rsidP="00DD6334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«___»_______________20</w:t>
            </w:r>
            <w:r w:rsidR="00E6121E" w:rsidRPr="0029690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 г.</w:t>
            </w:r>
          </w:p>
        </w:tc>
      </w:tr>
    </w:tbl>
    <w:p w:rsidR="00CB68AB" w:rsidRPr="0029690D" w:rsidRDefault="00CB68AB" w:rsidP="00E6121E">
      <w:pPr>
        <w:contextualSpacing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E6121E" w:rsidRPr="0029690D" w:rsidRDefault="00E6121E" w:rsidP="00E6121E">
      <w:pPr>
        <w:contextualSpacing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29690D">
        <w:rPr>
          <w:rFonts w:ascii="Times New Roman" w:hAnsi="Times New Roman" w:cs="Times New Roman"/>
          <w:b/>
          <w:color w:val="000000"/>
          <w:sz w:val="26"/>
          <w:szCs w:val="26"/>
        </w:rPr>
        <w:t>Форму согласовали:</w:t>
      </w:r>
    </w:p>
    <w:p w:rsidR="00E6121E" w:rsidRDefault="00E6121E" w:rsidP="00E6121E">
      <w:pPr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D6209B" w:rsidRPr="0029690D" w:rsidTr="007C6E67">
        <w:trPr>
          <w:trHeight w:val="641"/>
        </w:trPr>
        <w:tc>
          <w:tcPr>
            <w:tcW w:w="4896" w:type="dxa"/>
          </w:tcPr>
          <w:p w:rsidR="00D6209B" w:rsidRPr="0029690D" w:rsidRDefault="00D6209B" w:rsidP="007C6E67">
            <w:pPr>
              <w:ind w:firstLine="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9690D">
              <w:rPr>
                <w:rFonts w:ascii="Times New Roman" w:hAnsi="Times New Roman" w:cs="Times New Roman"/>
                <w:b/>
                <w:color w:val="000000"/>
              </w:rPr>
              <w:t>От ЗАКАЗЧИКА:</w:t>
            </w:r>
          </w:p>
          <w:p w:rsidR="00D6209B" w:rsidRPr="0029690D" w:rsidRDefault="00D6209B" w:rsidP="007C6E67">
            <w:pPr>
              <w:rPr>
                <w:rFonts w:ascii="Times New Roman" w:hAnsi="Times New Roman" w:cs="Times New Roman"/>
                <w:color w:val="000000"/>
              </w:rPr>
            </w:pPr>
          </w:p>
          <w:p w:rsidR="00D6209B" w:rsidRPr="0029690D" w:rsidRDefault="00D6209B" w:rsidP="007C6E67">
            <w:pPr>
              <w:rPr>
                <w:rFonts w:ascii="Times New Roman" w:hAnsi="Times New Roman" w:cs="Times New Roman"/>
                <w:color w:val="000000"/>
              </w:rPr>
            </w:pPr>
            <w:r w:rsidRPr="0029690D">
              <w:rPr>
                <w:rFonts w:ascii="Times New Roman" w:hAnsi="Times New Roman" w:cs="Times New Roman"/>
                <w:color w:val="000000"/>
              </w:rPr>
              <w:t>Заместитель генерального директора по инвестиционной деятельности и капитальному строительству</w:t>
            </w:r>
          </w:p>
          <w:p w:rsidR="00D6209B" w:rsidRPr="0029690D" w:rsidRDefault="00D6209B" w:rsidP="007C6E67">
            <w:pPr>
              <w:rPr>
                <w:rFonts w:ascii="Times New Roman" w:hAnsi="Times New Roman" w:cs="Times New Roman"/>
                <w:color w:val="000000"/>
              </w:rPr>
            </w:pPr>
          </w:p>
          <w:p w:rsidR="00D6209B" w:rsidRPr="0029690D" w:rsidRDefault="00D6209B" w:rsidP="007C6E67">
            <w:pPr>
              <w:ind w:firstLine="6"/>
              <w:rPr>
                <w:rFonts w:ascii="Times New Roman" w:hAnsi="Times New Roman" w:cs="Times New Roman"/>
                <w:color w:val="000000"/>
              </w:rPr>
            </w:pPr>
            <w:r w:rsidRPr="0029690D">
              <w:rPr>
                <w:rFonts w:ascii="Times New Roman" w:hAnsi="Times New Roman" w:cs="Times New Roman"/>
                <w:color w:val="000000"/>
              </w:rPr>
              <w:t>_________________________ Пахомов В.В.</w:t>
            </w:r>
          </w:p>
          <w:p w:rsidR="00D6209B" w:rsidRPr="0029690D" w:rsidRDefault="00D6209B" w:rsidP="007C6E67">
            <w:pPr>
              <w:ind w:firstLine="6"/>
              <w:rPr>
                <w:rFonts w:ascii="Times New Roman" w:hAnsi="Times New Roman" w:cs="Times New Roman"/>
                <w:color w:val="000000"/>
              </w:rPr>
            </w:pPr>
          </w:p>
          <w:p w:rsidR="00D6209B" w:rsidRPr="0029690D" w:rsidRDefault="00D6209B" w:rsidP="007C6E67">
            <w:pPr>
              <w:ind w:firstLine="6"/>
              <w:rPr>
                <w:rFonts w:ascii="Times New Roman" w:hAnsi="Times New Roman" w:cs="Times New Roman"/>
                <w:color w:val="000000"/>
              </w:rPr>
            </w:pPr>
            <w:r w:rsidRPr="0029690D">
              <w:rPr>
                <w:rFonts w:ascii="Times New Roman" w:hAnsi="Times New Roman" w:cs="Times New Roman"/>
                <w:color w:val="000000"/>
              </w:rPr>
              <w:t>М.П.</w:t>
            </w:r>
            <w:r w:rsidRPr="0029690D">
              <w:rPr>
                <w:rFonts w:ascii="Times New Roman" w:hAnsi="Times New Roman" w:cs="Times New Roman"/>
                <w:color w:val="000000"/>
              </w:rPr>
              <w:tab/>
            </w:r>
            <w:r w:rsidRPr="0029690D">
              <w:rPr>
                <w:rFonts w:ascii="Times New Roman" w:hAnsi="Times New Roman" w:cs="Times New Roman"/>
                <w:color w:val="000000"/>
              </w:rPr>
              <w:tab/>
              <w:t>«_____» ______________ 20</w:t>
            </w:r>
            <w:r w:rsidRPr="0029690D">
              <w:rPr>
                <w:rFonts w:ascii="Times New Roman" w:hAnsi="Times New Roman" w:cs="Times New Roman"/>
                <w:color w:val="000000"/>
                <w:lang w:val="en-US"/>
              </w:rPr>
              <w:t>__</w:t>
            </w:r>
            <w:r w:rsidRPr="0029690D">
              <w:rPr>
                <w:rFonts w:ascii="Times New Roman" w:hAnsi="Times New Roman" w:cs="Times New Roman"/>
                <w:color w:val="000000"/>
              </w:rPr>
              <w:t>_ г.</w:t>
            </w:r>
          </w:p>
        </w:tc>
        <w:tc>
          <w:tcPr>
            <w:tcW w:w="4993" w:type="dxa"/>
          </w:tcPr>
          <w:p w:rsidR="00D6209B" w:rsidRPr="0029690D" w:rsidRDefault="00D6209B" w:rsidP="007C6E67">
            <w:pPr>
              <w:ind w:firstLine="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9690D">
              <w:rPr>
                <w:rFonts w:ascii="Times New Roman" w:hAnsi="Times New Roman" w:cs="Times New Roman"/>
                <w:b/>
                <w:color w:val="000000"/>
              </w:rPr>
              <w:t>От ИСПОЛНИТЕЛЯ:</w:t>
            </w:r>
          </w:p>
          <w:p w:rsidR="00D6209B" w:rsidRPr="0029690D" w:rsidRDefault="00D6209B" w:rsidP="007C6E67">
            <w:pPr>
              <w:ind w:firstLine="6"/>
              <w:rPr>
                <w:rFonts w:ascii="Times New Roman" w:hAnsi="Times New Roman" w:cs="Times New Roman"/>
                <w:color w:val="000000"/>
              </w:rPr>
            </w:pPr>
          </w:p>
          <w:p w:rsidR="00D6209B" w:rsidRPr="0029690D" w:rsidRDefault="00D6209B" w:rsidP="007C6E67">
            <w:pPr>
              <w:ind w:firstLine="6"/>
              <w:rPr>
                <w:rFonts w:ascii="Times New Roman" w:hAnsi="Times New Roman" w:cs="Times New Roman"/>
                <w:color w:val="000000"/>
              </w:rPr>
            </w:pPr>
            <w:r w:rsidRPr="0029690D">
              <w:rPr>
                <w:rFonts w:ascii="Times New Roman" w:hAnsi="Times New Roman" w:cs="Times New Roman"/>
                <w:color w:val="000000"/>
              </w:rPr>
              <w:t>______________________________________________</w:t>
            </w:r>
          </w:p>
          <w:p w:rsidR="00D6209B" w:rsidRPr="0029690D" w:rsidRDefault="00D6209B" w:rsidP="007C6E67">
            <w:pPr>
              <w:ind w:firstLine="6"/>
              <w:rPr>
                <w:rFonts w:ascii="Times New Roman" w:hAnsi="Times New Roman" w:cs="Times New Roman"/>
                <w:color w:val="000000"/>
              </w:rPr>
            </w:pPr>
            <w:r w:rsidRPr="0029690D">
              <w:rPr>
                <w:rFonts w:ascii="Times New Roman" w:hAnsi="Times New Roman" w:cs="Times New Roman"/>
                <w:color w:val="000000"/>
              </w:rPr>
              <w:t>______________________________________________</w:t>
            </w:r>
          </w:p>
          <w:p w:rsidR="00D6209B" w:rsidRPr="0029690D" w:rsidRDefault="00D6209B" w:rsidP="007C6E67">
            <w:pPr>
              <w:ind w:firstLine="6"/>
              <w:rPr>
                <w:rFonts w:ascii="Times New Roman" w:hAnsi="Times New Roman" w:cs="Times New Roman"/>
                <w:color w:val="000000"/>
              </w:rPr>
            </w:pPr>
            <w:r w:rsidRPr="0029690D">
              <w:rPr>
                <w:rFonts w:ascii="Times New Roman" w:hAnsi="Times New Roman" w:cs="Times New Roman"/>
                <w:color w:val="000000"/>
              </w:rPr>
              <w:t>______________________________________________</w:t>
            </w:r>
          </w:p>
          <w:p w:rsidR="00D6209B" w:rsidRPr="0029690D" w:rsidRDefault="00D6209B" w:rsidP="007C6E67">
            <w:pPr>
              <w:ind w:firstLine="6"/>
              <w:rPr>
                <w:rFonts w:ascii="Times New Roman" w:hAnsi="Times New Roman" w:cs="Times New Roman"/>
                <w:color w:val="000000"/>
              </w:rPr>
            </w:pPr>
          </w:p>
          <w:p w:rsidR="00D6209B" w:rsidRPr="0029690D" w:rsidRDefault="00D6209B" w:rsidP="007C6E67">
            <w:pPr>
              <w:ind w:firstLine="6"/>
              <w:rPr>
                <w:rFonts w:ascii="Times New Roman" w:hAnsi="Times New Roman" w:cs="Times New Roman"/>
                <w:color w:val="000000"/>
              </w:rPr>
            </w:pPr>
            <w:r w:rsidRPr="0029690D">
              <w:rPr>
                <w:rFonts w:ascii="Times New Roman" w:hAnsi="Times New Roman" w:cs="Times New Roman"/>
                <w:color w:val="000000"/>
              </w:rPr>
              <w:t>_________________________ _____________________</w:t>
            </w:r>
          </w:p>
          <w:p w:rsidR="00D6209B" w:rsidRPr="0029690D" w:rsidRDefault="00D6209B" w:rsidP="007C6E67">
            <w:pPr>
              <w:ind w:firstLine="6"/>
              <w:rPr>
                <w:rFonts w:ascii="Times New Roman" w:hAnsi="Times New Roman" w:cs="Times New Roman"/>
                <w:color w:val="000000"/>
              </w:rPr>
            </w:pPr>
          </w:p>
          <w:p w:rsidR="00D6209B" w:rsidRPr="0029690D" w:rsidRDefault="00D6209B" w:rsidP="007C6E67">
            <w:pPr>
              <w:ind w:firstLine="6"/>
              <w:rPr>
                <w:rFonts w:ascii="Times New Roman" w:hAnsi="Times New Roman" w:cs="Times New Roman"/>
                <w:color w:val="000000"/>
              </w:rPr>
            </w:pPr>
            <w:r w:rsidRPr="0029690D">
              <w:rPr>
                <w:rFonts w:ascii="Times New Roman" w:hAnsi="Times New Roman" w:cs="Times New Roman"/>
                <w:color w:val="000000"/>
              </w:rPr>
              <w:t>М.П.</w:t>
            </w:r>
            <w:r w:rsidRPr="0029690D">
              <w:rPr>
                <w:rFonts w:ascii="Times New Roman" w:hAnsi="Times New Roman" w:cs="Times New Roman"/>
                <w:color w:val="000000"/>
              </w:rPr>
              <w:tab/>
            </w:r>
            <w:r w:rsidRPr="0029690D">
              <w:rPr>
                <w:rFonts w:ascii="Times New Roman" w:hAnsi="Times New Roman" w:cs="Times New Roman"/>
                <w:color w:val="000000"/>
              </w:rPr>
              <w:tab/>
              <w:t>«_____» _____________20___ г.</w:t>
            </w:r>
          </w:p>
        </w:tc>
      </w:tr>
    </w:tbl>
    <w:p w:rsidR="00D6209B" w:rsidRPr="0029690D" w:rsidRDefault="00D6209B" w:rsidP="00E6121E">
      <w:pPr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253E0E" w:rsidRDefault="00253E0E" w:rsidP="00253E0E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br w:type="page"/>
      </w:r>
    </w:p>
    <w:p w:rsidR="00D6209B" w:rsidRPr="00F175A9" w:rsidRDefault="00D6209B" w:rsidP="003527C3">
      <w:pPr>
        <w:widowControl/>
        <w:autoSpaceDE/>
        <w:autoSpaceDN/>
        <w:adjustRightInd/>
        <w:ind w:left="5245" w:right="1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175A9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:rsidR="00E6121E" w:rsidRDefault="00D6209B" w:rsidP="003527C3">
      <w:pPr>
        <w:widowControl/>
        <w:autoSpaceDE/>
        <w:autoSpaceDN/>
        <w:adjustRightInd/>
        <w:ind w:left="-142" w:right="1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 акту сдачи приемки услуг </w:t>
      </w:r>
      <w:r w:rsidRPr="00D6209B">
        <w:rPr>
          <w:rFonts w:ascii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___</w:t>
      </w:r>
    </w:p>
    <w:p w:rsidR="00D6209B" w:rsidRPr="00D6209B" w:rsidRDefault="00D6209B" w:rsidP="003527C3">
      <w:pPr>
        <w:widowControl/>
        <w:autoSpaceDE/>
        <w:autoSpaceDN/>
        <w:adjustRightInd/>
        <w:ind w:left="-142" w:right="1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___________________</w:t>
      </w:r>
    </w:p>
    <w:p w:rsidR="00E6121E" w:rsidRPr="00D6209B" w:rsidRDefault="00E6121E" w:rsidP="00D6209B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6121E" w:rsidRPr="002E3936" w:rsidRDefault="00E6121E" w:rsidP="00E6121E">
      <w:pPr>
        <w:pStyle w:val="af7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3936">
        <w:rPr>
          <w:rFonts w:ascii="Times New Roman" w:hAnsi="Times New Roman" w:cs="Times New Roman"/>
          <w:b/>
          <w:sz w:val="26"/>
          <w:szCs w:val="26"/>
        </w:rPr>
        <w:t>Объем использованного рабочего времени на оказание услуг</w:t>
      </w:r>
    </w:p>
    <w:p w:rsidR="00E6121E" w:rsidRPr="002E3936" w:rsidRDefault="00E6121E" w:rsidP="00E6121E">
      <w:pPr>
        <w:pStyle w:val="af7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2E3936">
        <w:rPr>
          <w:rFonts w:ascii="Times New Roman" w:hAnsi="Times New Roman" w:cs="Times New Roman"/>
          <w:b/>
          <w:sz w:val="26"/>
          <w:szCs w:val="26"/>
        </w:rPr>
        <w:t xml:space="preserve">к договору </w:t>
      </w:r>
      <w:r w:rsidR="00D41A45" w:rsidRPr="002E3936">
        <w:rPr>
          <w:rFonts w:ascii="Times New Roman" w:hAnsi="Times New Roman" w:cs="Times New Roman"/>
          <w:b/>
          <w:sz w:val="26"/>
          <w:szCs w:val="26"/>
          <w:lang w:val="en-US"/>
        </w:rPr>
        <w:t>_____________________________________________</w:t>
      </w:r>
    </w:p>
    <w:p w:rsidR="00E6121E" w:rsidRPr="002E3936" w:rsidRDefault="00E6121E" w:rsidP="002E3936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1031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3409"/>
        <w:gridCol w:w="1527"/>
        <w:gridCol w:w="1527"/>
        <w:gridCol w:w="1527"/>
        <w:gridCol w:w="1527"/>
      </w:tblGrid>
      <w:tr w:rsidR="00E6121E" w:rsidRPr="0029690D" w:rsidTr="00E6121E">
        <w:tc>
          <w:tcPr>
            <w:tcW w:w="797" w:type="dxa"/>
            <w:shd w:val="clear" w:color="auto" w:fill="auto"/>
          </w:tcPr>
          <w:p w:rsidR="00E6121E" w:rsidRPr="0029690D" w:rsidRDefault="00E6121E" w:rsidP="00DD6334">
            <w:pPr>
              <w:pStyle w:val="af7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9690D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409" w:type="dxa"/>
            <w:shd w:val="clear" w:color="auto" w:fill="auto"/>
          </w:tcPr>
          <w:p w:rsidR="00E6121E" w:rsidRPr="0029690D" w:rsidRDefault="00E6121E" w:rsidP="00DD6334">
            <w:pPr>
              <w:pStyle w:val="af7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9690D">
              <w:rPr>
                <w:rFonts w:ascii="Times New Roman" w:hAnsi="Times New Roman" w:cs="Times New Roman"/>
                <w:b/>
              </w:rPr>
              <w:t>Наименование этапов работ</w:t>
            </w:r>
          </w:p>
        </w:tc>
        <w:tc>
          <w:tcPr>
            <w:tcW w:w="1527" w:type="dxa"/>
            <w:shd w:val="clear" w:color="auto" w:fill="auto"/>
          </w:tcPr>
          <w:p w:rsidR="00E6121E" w:rsidRPr="0029690D" w:rsidRDefault="00E6121E" w:rsidP="00DD6334">
            <w:pPr>
              <w:pStyle w:val="af7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9690D">
              <w:rPr>
                <w:rFonts w:ascii="Times New Roman" w:hAnsi="Times New Roman" w:cs="Times New Roman"/>
                <w:b/>
              </w:rPr>
              <w:t xml:space="preserve">Кол-во часов </w:t>
            </w:r>
          </w:p>
        </w:tc>
        <w:tc>
          <w:tcPr>
            <w:tcW w:w="1527" w:type="dxa"/>
            <w:shd w:val="clear" w:color="auto" w:fill="auto"/>
          </w:tcPr>
          <w:p w:rsidR="00E6121E" w:rsidRPr="0029690D" w:rsidRDefault="00E6121E" w:rsidP="00DD6334">
            <w:pPr>
              <w:pStyle w:val="af7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9690D">
              <w:rPr>
                <w:rFonts w:ascii="Times New Roman" w:hAnsi="Times New Roman" w:cs="Times New Roman"/>
                <w:b/>
              </w:rPr>
              <w:t>Стоимость ед. чел-часа (без НДС)</w:t>
            </w:r>
          </w:p>
        </w:tc>
        <w:tc>
          <w:tcPr>
            <w:tcW w:w="1527" w:type="dxa"/>
            <w:shd w:val="clear" w:color="auto" w:fill="auto"/>
          </w:tcPr>
          <w:p w:rsidR="00E6121E" w:rsidRPr="0029690D" w:rsidRDefault="00E6121E" w:rsidP="00DD6334">
            <w:pPr>
              <w:pStyle w:val="af7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9690D">
              <w:rPr>
                <w:rFonts w:ascii="Times New Roman" w:hAnsi="Times New Roman" w:cs="Times New Roman"/>
                <w:b/>
              </w:rPr>
              <w:t>Стоимость этапа (без НДС)</w:t>
            </w:r>
          </w:p>
        </w:tc>
        <w:tc>
          <w:tcPr>
            <w:tcW w:w="1527" w:type="dxa"/>
            <w:shd w:val="clear" w:color="auto" w:fill="auto"/>
          </w:tcPr>
          <w:p w:rsidR="00E6121E" w:rsidRPr="0029690D" w:rsidRDefault="00E6121E" w:rsidP="00DD6334">
            <w:pPr>
              <w:pStyle w:val="af7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9690D">
              <w:rPr>
                <w:rFonts w:ascii="Times New Roman" w:hAnsi="Times New Roman" w:cs="Times New Roman"/>
                <w:b/>
              </w:rPr>
              <w:t>Стоимость этапа (с НДС)</w:t>
            </w:r>
          </w:p>
        </w:tc>
      </w:tr>
      <w:tr w:rsidR="00E6121E" w:rsidRPr="0029690D" w:rsidTr="00E6121E">
        <w:tc>
          <w:tcPr>
            <w:tcW w:w="797" w:type="dxa"/>
            <w:shd w:val="clear" w:color="auto" w:fill="auto"/>
            <w:vAlign w:val="center"/>
          </w:tcPr>
          <w:p w:rsidR="00E6121E" w:rsidRPr="0029690D" w:rsidRDefault="00E6121E" w:rsidP="00DD6334">
            <w:pPr>
              <w:pStyle w:val="af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690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9" w:type="dxa"/>
            <w:shd w:val="clear" w:color="auto" w:fill="auto"/>
            <w:vAlign w:val="center"/>
          </w:tcPr>
          <w:p w:rsidR="00E6121E" w:rsidRPr="0029690D" w:rsidRDefault="00E6121E" w:rsidP="00DD6334">
            <w:pPr>
              <w:pStyle w:val="af7"/>
              <w:spacing w:line="276" w:lineRule="auto"/>
              <w:rPr>
                <w:rFonts w:ascii="Times New Roman" w:hAnsi="Times New Roman" w:cs="Times New Roman"/>
              </w:rPr>
            </w:pPr>
            <w:r w:rsidRPr="0029690D">
              <w:rPr>
                <w:rFonts w:ascii="Times New Roman" w:hAnsi="Times New Roman" w:cs="Times New Roman"/>
              </w:rPr>
              <w:t>Подготовка и согласование Зак</w:t>
            </w:r>
            <w:r w:rsidR="00A4340F" w:rsidRPr="0029690D">
              <w:rPr>
                <w:rFonts w:ascii="Times New Roman" w:hAnsi="Times New Roman" w:cs="Times New Roman"/>
              </w:rPr>
              <w:t xml:space="preserve">лючения по </w:t>
            </w:r>
            <w:r w:rsidR="00253B4C" w:rsidRPr="0029690D">
              <w:rPr>
                <w:rFonts w:ascii="Times New Roman" w:hAnsi="Times New Roman" w:cs="Times New Roman"/>
              </w:rPr>
              <w:t>итогу предоставления</w:t>
            </w:r>
            <w:r w:rsidRPr="0029690D">
              <w:rPr>
                <w:rFonts w:ascii="Times New Roman" w:hAnsi="Times New Roman" w:cs="Times New Roman"/>
              </w:rPr>
              <w:t xml:space="preserve"> </w:t>
            </w:r>
            <w:r w:rsidR="00253B4C" w:rsidRPr="0029690D">
              <w:rPr>
                <w:rFonts w:ascii="Times New Roman" w:hAnsi="Times New Roman" w:cs="Times New Roman"/>
              </w:rPr>
              <w:t>Услуги проведения</w:t>
            </w:r>
            <w:r w:rsidRPr="0029690D">
              <w:rPr>
                <w:rFonts w:ascii="Times New Roman" w:hAnsi="Times New Roman" w:cs="Times New Roman"/>
              </w:rPr>
              <w:t xml:space="preserve"> ТЦА </w:t>
            </w:r>
          </w:p>
        </w:tc>
        <w:tc>
          <w:tcPr>
            <w:tcW w:w="1527" w:type="dxa"/>
            <w:shd w:val="clear" w:color="auto" w:fill="auto"/>
          </w:tcPr>
          <w:p w:rsidR="00E6121E" w:rsidRPr="0029690D" w:rsidRDefault="00E6121E" w:rsidP="00DD6334">
            <w:pPr>
              <w:pStyle w:val="af7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shd w:val="clear" w:color="auto" w:fill="auto"/>
          </w:tcPr>
          <w:p w:rsidR="00E6121E" w:rsidRPr="0029690D" w:rsidRDefault="00E6121E" w:rsidP="00DD6334">
            <w:pPr>
              <w:pStyle w:val="af7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shd w:val="clear" w:color="auto" w:fill="auto"/>
          </w:tcPr>
          <w:p w:rsidR="00E6121E" w:rsidRPr="0029690D" w:rsidRDefault="00E6121E" w:rsidP="00DD6334">
            <w:pPr>
              <w:pStyle w:val="af7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shd w:val="clear" w:color="auto" w:fill="auto"/>
          </w:tcPr>
          <w:p w:rsidR="00E6121E" w:rsidRPr="0029690D" w:rsidRDefault="00E6121E" w:rsidP="00DD6334">
            <w:pPr>
              <w:pStyle w:val="af7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121E" w:rsidRPr="0029690D" w:rsidTr="00E6121E">
        <w:tc>
          <w:tcPr>
            <w:tcW w:w="797" w:type="dxa"/>
            <w:shd w:val="clear" w:color="auto" w:fill="auto"/>
            <w:vAlign w:val="center"/>
          </w:tcPr>
          <w:p w:rsidR="00E6121E" w:rsidRPr="0029690D" w:rsidRDefault="00E6121E" w:rsidP="00DD6334">
            <w:pPr>
              <w:pStyle w:val="af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690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9" w:type="dxa"/>
            <w:shd w:val="clear" w:color="auto" w:fill="auto"/>
            <w:vAlign w:val="center"/>
          </w:tcPr>
          <w:p w:rsidR="00E6121E" w:rsidRPr="0029690D" w:rsidRDefault="00E6121E" w:rsidP="00DD6334">
            <w:pPr>
              <w:pStyle w:val="af7"/>
              <w:spacing w:line="276" w:lineRule="auto"/>
              <w:rPr>
                <w:rFonts w:ascii="Times New Roman" w:hAnsi="Times New Roman" w:cs="Times New Roman"/>
              </w:rPr>
            </w:pPr>
            <w:r w:rsidRPr="0029690D">
              <w:rPr>
                <w:rFonts w:ascii="Times New Roman" w:hAnsi="Times New Roman" w:cs="Times New Roman"/>
              </w:rPr>
              <w:t>Подготовка и согласование</w:t>
            </w:r>
            <w:r w:rsidR="00A4340F" w:rsidRPr="0029690D">
              <w:rPr>
                <w:rFonts w:ascii="Times New Roman" w:hAnsi="Times New Roman" w:cs="Times New Roman"/>
              </w:rPr>
              <w:t xml:space="preserve"> Отчета по </w:t>
            </w:r>
            <w:r w:rsidR="00253B4C" w:rsidRPr="0029690D">
              <w:rPr>
                <w:rFonts w:ascii="Times New Roman" w:hAnsi="Times New Roman" w:cs="Times New Roman"/>
              </w:rPr>
              <w:t>итогу предоставления</w:t>
            </w:r>
            <w:r w:rsidRPr="0029690D">
              <w:rPr>
                <w:rFonts w:ascii="Times New Roman" w:hAnsi="Times New Roman" w:cs="Times New Roman"/>
              </w:rPr>
              <w:t xml:space="preserve"> </w:t>
            </w:r>
            <w:r w:rsidR="00253B4C" w:rsidRPr="0029690D">
              <w:rPr>
                <w:rFonts w:ascii="Times New Roman" w:hAnsi="Times New Roman" w:cs="Times New Roman"/>
              </w:rPr>
              <w:t>Услуги проведения</w:t>
            </w:r>
            <w:r w:rsidRPr="0029690D">
              <w:rPr>
                <w:rFonts w:ascii="Times New Roman" w:hAnsi="Times New Roman" w:cs="Times New Roman"/>
              </w:rPr>
              <w:t xml:space="preserve"> ТЦА</w:t>
            </w:r>
          </w:p>
        </w:tc>
        <w:tc>
          <w:tcPr>
            <w:tcW w:w="1527" w:type="dxa"/>
            <w:shd w:val="clear" w:color="auto" w:fill="auto"/>
          </w:tcPr>
          <w:p w:rsidR="00E6121E" w:rsidRPr="0029690D" w:rsidRDefault="00E6121E" w:rsidP="00DD6334">
            <w:pPr>
              <w:pStyle w:val="af7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shd w:val="clear" w:color="auto" w:fill="auto"/>
          </w:tcPr>
          <w:p w:rsidR="00E6121E" w:rsidRPr="0029690D" w:rsidRDefault="00E6121E" w:rsidP="00DD6334">
            <w:pPr>
              <w:pStyle w:val="af7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shd w:val="clear" w:color="auto" w:fill="auto"/>
          </w:tcPr>
          <w:p w:rsidR="00E6121E" w:rsidRPr="0029690D" w:rsidRDefault="00E6121E" w:rsidP="00DD6334">
            <w:pPr>
              <w:pStyle w:val="af7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shd w:val="clear" w:color="auto" w:fill="auto"/>
          </w:tcPr>
          <w:p w:rsidR="00E6121E" w:rsidRPr="0029690D" w:rsidRDefault="00E6121E" w:rsidP="00DD6334">
            <w:pPr>
              <w:pStyle w:val="af7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121E" w:rsidRPr="0029690D" w:rsidTr="00E6121E">
        <w:tc>
          <w:tcPr>
            <w:tcW w:w="797" w:type="dxa"/>
            <w:shd w:val="clear" w:color="auto" w:fill="auto"/>
            <w:vAlign w:val="center"/>
          </w:tcPr>
          <w:p w:rsidR="00E6121E" w:rsidRPr="0029690D" w:rsidRDefault="00E6121E" w:rsidP="00DD6334">
            <w:pPr>
              <w:pStyle w:val="af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690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9" w:type="dxa"/>
            <w:shd w:val="clear" w:color="auto" w:fill="auto"/>
            <w:vAlign w:val="center"/>
          </w:tcPr>
          <w:p w:rsidR="00E6121E" w:rsidRPr="0029690D" w:rsidRDefault="00E6121E" w:rsidP="00DD6334">
            <w:pPr>
              <w:pStyle w:val="af7"/>
              <w:spacing w:line="276" w:lineRule="auto"/>
              <w:rPr>
                <w:rFonts w:ascii="Times New Roman" w:hAnsi="Times New Roman" w:cs="Times New Roman"/>
              </w:rPr>
            </w:pPr>
            <w:r w:rsidRPr="0029690D">
              <w:rPr>
                <w:rFonts w:ascii="Times New Roman" w:hAnsi="Times New Roman" w:cs="Times New Roman"/>
              </w:rPr>
              <w:t>Подготовка и согласование През</w:t>
            </w:r>
            <w:r w:rsidR="00A4340F" w:rsidRPr="0029690D">
              <w:rPr>
                <w:rFonts w:ascii="Times New Roman" w:hAnsi="Times New Roman" w:cs="Times New Roman"/>
              </w:rPr>
              <w:t xml:space="preserve">ентации по </w:t>
            </w:r>
            <w:r w:rsidR="00253B4C" w:rsidRPr="0029690D">
              <w:rPr>
                <w:rFonts w:ascii="Times New Roman" w:hAnsi="Times New Roman" w:cs="Times New Roman"/>
              </w:rPr>
              <w:t>итогу предоставления</w:t>
            </w:r>
            <w:r w:rsidRPr="0029690D">
              <w:rPr>
                <w:rFonts w:ascii="Times New Roman" w:hAnsi="Times New Roman" w:cs="Times New Roman"/>
              </w:rPr>
              <w:t xml:space="preserve"> </w:t>
            </w:r>
            <w:r w:rsidR="00253B4C" w:rsidRPr="0029690D">
              <w:rPr>
                <w:rFonts w:ascii="Times New Roman" w:hAnsi="Times New Roman" w:cs="Times New Roman"/>
              </w:rPr>
              <w:t>Услуги проведения</w:t>
            </w:r>
            <w:r w:rsidRPr="0029690D">
              <w:rPr>
                <w:rFonts w:ascii="Times New Roman" w:hAnsi="Times New Roman" w:cs="Times New Roman"/>
              </w:rPr>
              <w:t xml:space="preserve"> ТЦА</w:t>
            </w:r>
          </w:p>
        </w:tc>
        <w:tc>
          <w:tcPr>
            <w:tcW w:w="1527" w:type="dxa"/>
            <w:shd w:val="clear" w:color="auto" w:fill="auto"/>
          </w:tcPr>
          <w:p w:rsidR="00E6121E" w:rsidRPr="0029690D" w:rsidRDefault="00E6121E" w:rsidP="00DD6334">
            <w:pPr>
              <w:pStyle w:val="af7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shd w:val="clear" w:color="auto" w:fill="auto"/>
          </w:tcPr>
          <w:p w:rsidR="00E6121E" w:rsidRPr="0029690D" w:rsidRDefault="00E6121E" w:rsidP="00DD6334">
            <w:pPr>
              <w:pStyle w:val="af7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shd w:val="clear" w:color="auto" w:fill="auto"/>
          </w:tcPr>
          <w:p w:rsidR="00E6121E" w:rsidRPr="0029690D" w:rsidRDefault="00E6121E" w:rsidP="00DD6334">
            <w:pPr>
              <w:pStyle w:val="af7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shd w:val="clear" w:color="auto" w:fill="auto"/>
          </w:tcPr>
          <w:p w:rsidR="00E6121E" w:rsidRPr="0029690D" w:rsidRDefault="00E6121E" w:rsidP="00DD6334">
            <w:pPr>
              <w:pStyle w:val="af7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121E" w:rsidRPr="0029690D" w:rsidTr="00E6121E">
        <w:tc>
          <w:tcPr>
            <w:tcW w:w="797" w:type="dxa"/>
            <w:shd w:val="clear" w:color="auto" w:fill="auto"/>
          </w:tcPr>
          <w:p w:rsidR="00E6121E" w:rsidRPr="0029690D" w:rsidRDefault="00E6121E" w:rsidP="00DD6334">
            <w:pPr>
              <w:pStyle w:val="af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690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9" w:type="dxa"/>
            <w:shd w:val="clear" w:color="auto" w:fill="auto"/>
          </w:tcPr>
          <w:p w:rsidR="00E6121E" w:rsidRPr="0029690D" w:rsidRDefault="00E6121E" w:rsidP="00DD6334">
            <w:pPr>
              <w:pStyle w:val="af7"/>
              <w:spacing w:line="276" w:lineRule="auto"/>
              <w:rPr>
                <w:rFonts w:ascii="Times New Roman" w:hAnsi="Times New Roman" w:cs="Times New Roman"/>
              </w:rPr>
            </w:pPr>
            <w:r w:rsidRPr="0029690D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1527" w:type="dxa"/>
            <w:shd w:val="clear" w:color="auto" w:fill="auto"/>
          </w:tcPr>
          <w:p w:rsidR="00E6121E" w:rsidRPr="0029690D" w:rsidRDefault="00E6121E" w:rsidP="00DD6334">
            <w:pPr>
              <w:pStyle w:val="af7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shd w:val="clear" w:color="auto" w:fill="auto"/>
          </w:tcPr>
          <w:p w:rsidR="00E6121E" w:rsidRPr="0029690D" w:rsidRDefault="00E6121E" w:rsidP="00DD6334">
            <w:pPr>
              <w:pStyle w:val="af7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shd w:val="clear" w:color="auto" w:fill="auto"/>
          </w:tcPr>
          <w:p w:rsidR="00E6121E" w:rsidRPr="0029690D" w:rsidRDefault="00E6121E" w:rsidP="00DD6334">
            <w:pPr>
              <w:pStyle w:val="af7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shd w:val="clear" w:color="auto" w:fill="auto"/>
          </w:tcPr>
          <w:p w:rsidR="00E6121E" w:rsidRPr="0029690D" w:rsidRDefault="00E6121E" w:rsidP="00DD6334">
            <w:pPr>
              <w:pStyle w:val="af7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121E" w:rsidRPr="0029690D" w:rsidTr="00E6121E">
        <w:tc>
          <w:tcPr>
            <w:tcW w:w="797" w:type="dxa"/>
            <w:shd w:val="clear" w:color="auto" w:fill="auto"/>
          </w:tcPr>
          <w:p w:rsidR="00E6121E" w:rsidRPr="0029690D" w:rsidRDefault="00E6121E" w:rsidP="00DD6334">
            <w:pPr>
              <w:pStyle w:val="af7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9" w:type="dxa"/>
            <w:shd w:val="clear" w:color="auto" w:fill="auto"/>
          </w:tcPr>
          <w:p w:rsidR="00E6121E" w:rsidRPr="0029690D" w:rsidRDefault="00E6121E" w:rsidP="00DD6334">
            <w:pPr>
              <w:pStyle w:val="af7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29690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527" w:type="dxa"/>
            <w:shd w:val="clear" w:color="auto" w:fill="auto"/>
          </w:tcPr>
          <w:p w:rsidR="00E6121E" w:rsidRPr="0029690D" w:rsidRDefault="00E6121E" w:rsidP="00DD6334">
            <w:pPr>
              <w:pStyle w:val="af7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shd w:val="clear" w:color="auto" w:fill="auto"/>
          </w:tcPr>
          <w:p w:rsidR="00E6121E" w:rsidRPr="0029690D" w:rsidRDefault="00E6121E" w:rsidP="00DD6334">
            <w:pPr>
              <w:pStyle w:val="af7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shd w:val="clear" w:color="auto" w:fill="auto"/>
          </w:tcPr>
          <w:p w:rsidR="00E6121E" w:rsidRPr="0029690D" w:rsidRDefault="00E6121E" w:rsidP="00DD6334">
            <w:pPr>
              <w:pStyle w:val="af7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shd w:val="clear" w:color="auto" w:fill="auto"/>
          </w:tcPr>
          <w:p w:rsidR="00E6121E" w:rsidRPr="0029690D" w:rsidRDefault="00E6121E" w:rsidP="00DD6334">
            <w:pPr>
              <w:pStyle w:val="af7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6121E" w:rsidRPr="00D6209B" w:rsidRDefault="00E6121E" w:rsidP="00D6209B">
      <w:pPr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6121E" w:rsidRDefault="00E6121E" w:rsidP="00D6209B">
      <w:pPr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444EC1" w:rsidRPr="00D6209B" w:rsidRDefault="00444EC1" w:rsidP="00D6209B">
      <w:pPr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6209B" w:rsidRDefault="00E6121E" w:rsidP="00E6121E">
      <w:pPr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9690D">
        <w:rPr>
          <w:rFonts w:ascii="Times New Roman" w:hAnsi="Times New Roman" w:cs="Times New Roman"/>
          <w:color w:val="000000"/>
          <w:sz w:val="26"/>
          <w:szCs w:val="26"/>
        </w:rPr>
        <w:t>От Исполнителя:</w:t>
      </w:r>
    </w:p>
    <w:p w:rsidR="00D6209B" w:rsidRPr="0029690D" w:rsidRDefault="00D6209B" w:rsidP="00E6121E">
      <w:pPr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6121E" w:rsidRPr="0029690D" w:rsidRDefault="00E6121E" w:rsidP="00E6121E">
      <w:pPr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9690D">
        <w:rPr>
          <w:rFonts w:ascii="Times New Roman" w:hAnsi="Times New Roman" w:cs="Times New Roman"/>
          <w:color w:val="000000"/>
          <w:sz w:val="26"/>
          <w:szCs w:val="26"/>
        </w:rPr>
        <w:t>________________</w:t>
      </w:r>
      <w:r w:rsidR="00D6209B">
        <w:rPr>
          <w:rFonts w:ascii="Times New Roman" w:hAnsi="Times New Roman" w:cs="Times New Roman"/>
          <w:color w:val="000000"/>
          <w:sz w:val="26"/>
          <w:szCs w:val="26"/>
        </w:rPr>
        <w:t xml:space="preserve"> _________________________</w:t>
      </w:r>
    </w:p>
    <w:p w:rsidR="00E6121E" w:rsidRPr="0029690D" w:rsidRDefault="00E6121E" w:rsidP="00E6121E">
      <w:pPr>
        <w:pStyle w:val="af7"/>
        <w:spacing w:line="276" w:lineRule="auto"/>
        <w:rPr>
          <w:rFonts w:ascii="Times New Roman" w:hAnsi="Times New Roman" w:cs="Times New Roman"/>
          <w:b/>
        </w:rPr>
      </w:pPr>
      <w:r w:rsidRPr="0029690D">
        <w:rPr>
          <w:rFonts w:ascii="Times New Roman" w:eastAsia="Calibri" w:hAnsi="Times New Roman" w:cs="Times New Roman"/>
          <w:sz w:val="26"/>
          <w:szCs w:val="26"/>
        </w:rPr>
        <w:t>M.П.</w:t>
      </w:r>
    </w:p>
    <w:p w:rsidR="00E6121E" w:rsidRPr="00D6209B" w:rsidRDefault="00E6121E" w:rsidP="00D6209B">
      <w:pPr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6121E" w:rsidRPr="00D6209B" w:rsidRDefault="00E6121E" w:rsidP="00D6209B">
      <w:pPr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253E0E" w:rsidRDefault="00253E0E" w:rsidP="00253E0E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br w:type="page"/>
      </w:r>
    </w:p>
    <w:p w:rsidR="002E3936" w:rsidRPr="00F175A9" w:rsidRDefault="002E3936" w:rsidP="002E3936">
      <w:pPr>
        <w:widowControl/>
        <w:autoSpaceDE/>
        <w:autoSpaceDN/>
        <w:adjustRightInd/>
        <w:ind w:left="5245"/>
        <w:rPr>
          <w:rFonts w:ascii="Times New Roman" w:hAnsi="Times New Roman" w:cs="Times New Roman"/>
          <w:color w:val="000000"/>
          <w:sz w:val="28"/>
          <w:szCs w:val="28"/>
        </w:rPr>
      </w:pPr>
      <w:r w:rsidRPr="00F175A9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</w:p>
    <w:p w:rsidR="002E3936" w:rsidRPr="00F175A9" w:rsidRDefault="002E3936" w:rsidP="002E3936">
      <w:pPr>
        <w:widowControl/>
        <w:autoSpaceDE/>
        <w:autoSpaceDN/>
        <w:adjustRightInd/>
        <w:ind w:left="5245"/>
        <w:rPr>
          <w:rFonts w:ascii="Times New Roman" w:hAnsi="Times New Roman" w:cs="Times New Roman"/>
          <w:color w:val="000000"/>
          <w:sz w:val="28"/>
          <w:szCs w:val="28"/>
        </w:rPr>
      </w:pPr>
      <w:r w:rsidRPr="00F175A9">
        <w:rPr>
          <w:rFonts w:ascii="Times New Roman" w:hAnsi="Times New Roman" w:cs="Times New Roman"/>
          <w:color w:val="000000"/>
          <w:sz w:val="28"/>
          <w:szCs w:val="28"/>
        </w:rPr>
        <w:t>к Договору от ___________</w:t>
      </w:r>
    </w:p>
    <w:p w:rsidR="002E3936" w:rsidRDefault="002E3936" w:rsidP="002E3936">
      <w:pPr>
        <w:widowControl/>
        <w:autoSpaceDE/>
        <w:autoSpaceDN/>
        <w:adjustRightInd/>
        <w:ind w:left="5245"/>
        <w:rPr>
          <w:rFonts w:ascii="Times New Roman" w:hAnsi="Times New Roman" w:cs="Times New Roman"/>
          <w:color w:val="000000"/>
          <w:sz w:val="28"/>
          <w:szCs w:val="28"/>
        </w:rPr>
      </w:pPr>
      <w:r w:rsidRPr="00F175A9">
        <w:rPr>
          <w:rFonts w:ascii="Times New Roman" w:hAnsi="Times New Roman" w:cs="Times New Roman"/>
          <w:color w:val="000000"/>
          <w:sz w:val="28"/>
          <w:szCs w:val="28"/>
        </w:rPr>
        <w:t>№ _____________________</w:t>
      </w:r>
    </w:p>
    <w:p w:rsidR="00E6121E" w:rsidRPr="002E3936" w:rsidRDefault="00E6121E" w:rsidP="002E3936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1F4934">
      <w:pPr>
        <w:ind w:right="27"/>
        <w:jc w:val="center"/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</w:pPr>
      <w:r w:rsidRPr="0029690D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>Соглашение</w:t>
      </w:r>
    </w:p>
    <w:p w:rsidR="00BD39AD" w:rsidRPr="0029690D" w:rsidRDefault="00BD39AD" w:rsidP="001F4934">
      <w:pPr>
        <w:ind w:right="27"/>
        <w:jc w:val="center"/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</w:pPr>
      <w:r w:rsidRPr="0029690D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>о передаче и охране информации, составляющей коммерческую тайну</w:t>
      </w:r>
    </w:p>
    <w:p w:rsidR="00BD39AD" w:rsidRPr="0029690D" w:rsidRDefault="00BD39AD" w:rsidP="001F4934">
      <w:pPr>
        <w:ind w:right="27"/>
        <w:rPr>
          <w:rFonts w:ascii="Times New Roman" w:hAnsi="Times New Roman" w:cs="Times New Roman"/>
          <w:color w:val="000000"/>
          <w:sz w:val="28"/>
          <w:szCs w:val="28"/>
        </w:rPr>
      </w:pPr>
    </w:p>
    <w:p w:rsidR="00BD39AD" w:rsidRPr="0029690D" w:rsidRDefault="00BD39AD" w:rsidP="001F4934">
      <w:pPr>
        <w:tabs>
          <w:tab w:val="left" w:leader="underscore" w:pos="0"/>
        </w:tabs>
        <w:ind w:left="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г. ______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ab/>
        <w:t>«____»</w:t>
      </w:r>
      <w:r w:rsidR="002E39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____________20</w:t>
      </w:r>
      <w:r w:rsidR="00631FBC" w:rsidRPr="0029690D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BD39AD" w:rsidRPr="0029690D" w:rsidRDefault="00BD39AD" w:rsidP="001F4934">
      <w:pPr>
        <w:tabs>
          <w:tab w:val="left" w:leader="underscore" w:pos="0"/>
        </w:tabs>
        <w:ind w:left="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42BB1" w:rsidRPr="0029690D" w:rsidRDefault="00BD39AD" w:rsidP="007D5B21">
      <w:pPr>
        <w:tabs>
          <w:tab w:val="left" w:pos="360"/>
        </w:tabs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29690D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>Публичное акционерное общество «</w:t>
      </w:r>
      <w:r w:rsidR="00257FFC" w:rsidRPr="0029690D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>Россети Центр</w:t>
      </w:r>
      <w:r w:rsidRPr="0029690D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 xml:space="preserve">», именуемое в дальнейшем «Обладатель информации», в лице </w:t>
      </w:r>
      <w:r w:rsidR="007D5B21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заместителя Генерального директора ПАО «</w:t>
      </w:r>
      <w:r w:rsidR="00257FFC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Россети Центр</w:t>
      </w:r>
      <w:r w:rsidR="007D5B21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» </w:t>
      </w:r>
      <w:r w:rsidR="00444EC1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Пахомова</w:t>
      </w:r>
      <w:r w:rsidR="00364EE2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444EC1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Владимира</w:t>
      </w:r>
      <w:r w:rsidR="00364EE2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Владимировича, действующего на основании </w:t>
      </w:r>
      <w:r w:rsidR="00444EC1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доверенности </w:t>
      </w:r>
      <w:r w:rsidR="00364EE2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от </w:t>
      </w:r>
      <w:r w:rsidR="00444EC1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____________</w:t>
      </w:r>
      <w:r w:rsidR="00364EE2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№</w:t>
      </w:r>
      <w:r w:rsidR="00444EC1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____________</w:t>
      </w:r>
      <w:r w:rsidR="007D5B21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, с одной стороны, и </w:t>
      </w:r>
      <w:r w:rsidR="00444EC1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_________________________________,</w:t>
      </w:r>
      <w:r w:rsidR="007D5B21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именуемое в дальнейшем «Контрагент», в лице </w:t>
      </w:r>
      <w:r w:rsidR="00444EC1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___________________________________</w:t>
      </w:r>
      <w:r w:rsidR="007D5B21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, действующе</w:t>
      </w:r>
      <w:r w:rsidR="003E3405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й</w:t>
      </w:r>
      <w:r w:rsidR="007D5B21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на основании</w:t>
      </w:r>
      <w:r w:rsidR="00787791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3E3405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Доверенности </w:t>
      </w:r>
      <w:r w:rsidR="00444EC1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от </w:t>
      </w:r>
      <w:r w:rsidR="00444EC1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____________</w:t>
      </w:r>
      <w:r w:rsidR="00444EC1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№</w:t>
      </w:r>
      <w:r w:rsidR="00444EC1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____________</w:t>
      </w:r>
      <w:r w:rsidR="007D5B21" w:rsidRPr="002969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, с другой стороны, именуемые в дальнейшем «Стороны», заключили настоящее Соглашение о нижеследующем.</w:t>
      </w:r>
    </w:p>
    <w:p w:rsidR="007D5B21" w:rsidRPr="002E3936" w:rsidRDefault="007D5B21" w:rsidP="002E3936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842BB1">
      <w:pPr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1. ТЕРМИНЫ И ОПРЕДЕЛЕНИЯ</w:t>
      </w:r>
    </w:p>
    <w:p w:rsidR="00BD39AD" w:rsidRPr="0029690D" w:rsidRDefault="00BD39AD" w:rsidP="00896251">
      <w:pPr>
        <w:tabs>
          <w:tab w:val="left" w:pos="360"/>
        </w:tabs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Соглашение - </w:t>
      </w:r>
      <w:r w:rsidRPr="0029690D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Соглашение о передаче и охране </w:t>
      </w:r>
      <w:r w:rsidR="00482347" w:rsidRPr="0029690D">
        <w:rPr>
          <w:rFonts w:ascii="Times New Roman" w:hAnsi="Times New Roman" w:cs="Times New Roman"/>
          <w:color w:val="000000"/>
          <w:spacing w:val="5"/>
          <w:sz w:val="28"/>
          <w:szCs w:val="28"/>
        </w:rPr>
        <w:t>информации,</w:t>
      </w:r>
      <w:r w:rsidRPr="0029690D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составляющей </w:t>
      </w:r>
      <w:r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коммерческую тайну, с учетом изменений и дополнений, вносимых Сторонами в </w:t>
      </w:r>
      <w:r w:rsidRPr="0029690D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соответствии с подпунктом 6.6 Соглашения. Все ссылки в тексте Соглашения на разделы и пункты </w:t>
      </w:r>
      <w:r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>понимаются как ссылки на разделы и пункты настоящего Соглашения.</w:t>
      </w:r>
    </w:p>
    <w:p w:rsidR="00BD39AD" w:rsidRPr="0029690D" w:rsidRDefault="00BD39AD" w:rsidP="00896251">
      <w:pPr>
        <w:tabs>
          <w:tab w:val="left" w:pos="360"/>
        </w:tabs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color w:val="000000"/>
          <w:sz w:val="28"/>
          <w:szCs w:val="28"/>
        </w:rPr>
        <w:t>Коммерческая тайна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BD39AD" w:rsidRPr="0029690D" w:rsidRDefault="00BD39AD" w:rsidP="0089625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color w:val="000000"/>
          <w:sz w:val="28"/>
          <w:szCs w:val="28"/>
        </w:rPr>
        <w:t>Обладатель информации, составляющей коммерческую тайну,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Pr="0029690D">
        <w:rPr>
          <w:rFonts w:ascii="Times New Roman" w:hAnsi="Times New Roman" w:cs="Times New Roman"/>
          <w:color w:val="000000"/>
          <w:spacing w:val="6"/>
          <w:sz w:val="28"/>
          <w:szCs w:val="28"/>
        </w:rPr>
        <w:t>сторона Соглашения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, которая владеет информацией, составляющей коммерческую тайну, на законном основании, ограничившая доступ к этой информации и установившая в отношении этой информации режим коммерческой тайны.</w:t>
      </w:r>
    </w:p>
    <w:p w:rsidR="00BD39AD" w:rsidRPr="0029690D" w:rsidRDefault="00BD39AD" w:rsidP="0089625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bCs/>
          <w:color w:val="000000"/>
          <w:spacing w:val="6"/>
          <w:sz w:val="28"/>
          <w:szCs w:val="28"/>
        </w:rPr>
        <w:t xml:space="preserve">Контрагент - </w:t>
      </w:r>
      <w:r w:rsidRPr="0029690D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сторона Соглашения, которой Обладатель информации, составляющей </w:t>
      </w:r>
      <w:r w:rsidRPr="0029690D">
        <w:rPr>
          <w:rFonts w:ascii="Times New Roman" w:hAnsi="Times New Roman" w:cs="Times New Roman"/>
          <w:color w:val="000000"/>
          <w:spacing w:val="2"/>
          <w:sz w:val="28"/>
          <w:szCs w:val="28"/>
        </w:rPr>
        <w:t>коммерческую тайну, передал Информацию.</w:t>
      </w:r>
    </w:p>
    <w:p w:rsidR="00BD39AD" w:rsidRPr="0029690D" w:rsidRDefault="00BD39AD" w:rsidP="0089625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color w:val="000000"/>
          <w:sz w:val="28"/>
          <w:szCs w:val="28"/>
        </w:rPr>
        <w:t>Информация, составляющая коммерческую тайну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29690D">
        <w:rPr>
          <w:rFonts w:ascii="Times New Roman" w:hAnsi="Times New Roman" w:cs="Times New Roman"/>
          <w:b/>
          <w:color w:val="000000"/>
          <w:sz w:val="28"/>
          <w:szCs w:val="28"/>
        </w:rPr>
        <w:t>Информация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),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основании, и в отношении которых обладателем таких сведений введен режим коммерческой тайны.</w:t>
      </w:r>
    </w:p>
    <w:p w:rsidR="00BD39AD" w:rsidRPr="0029690D" w:rsidRDefault="00BD39AD" w:rsidP="0089625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color w:val="000000"/>
          <w:sz w:val="28"/>
          <w:szCs w:val="28"/>
        </w:rPr>
        <w:t>Доступ к информации, составляющей коммерческую тайну,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- ознакомление определенных лиц с информацией, составляющей коммерческую тайну, с согласия ее обладателя или на ином законном основании при условии сохранения конфиденциальности этой информации.</w:t>
      </w:r>
    </w:p>
    <w:p w:rsidR="00BD39AD" w:rsidRPr="0029690D" w:rsidRDefault="00BD39AD" w:rsidP="0089625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color w:val="000000"/>
          <w:sz w:val="28"/>
          <w:szCs w:val="28"/>
        </w:rPr>
        <w:t>Передача информации, составляющей коммерческую тайну,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- передача информации, составляющей коммерческую тайну и зафиксированной на материальном носителе, ее обладателем контрагенту на основании договора в объеме и на условиях, которые предусмотрены договором, включая условие о принятии контрагентом установленных договором мер по охране ее конфиденциальности.</w:t>
      </w:r>
    </w:p>
    <w:p w:rsidR="00BD39AD" w:rsidRPr="0029690D" w:rsidRDefault="00BD39AD" w:rsidP="0089625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color w:val="000000"/>
          <w:sz w:val="28"/>
          <w:szCs w:val="28"/>
        </w:rPr>
        <w:t>Разглашение информации, составляющей коммерческую тайну,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- действие или бездействие, в результате которых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BD39AD" w:rsidRPr="0029690D" w:rsidRDefault="00BD39AD" w:rsidP="00896251">
      <w:pPr>
        <w:ind w:firstLine="709"/>
        <w:jc w:val="both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29690D">
        <w:rPr>
          <w:rFonts w:ascii="Times New Roman" w:hAnsi="Times New Roman" w:cs="Times New Roman"/>
          <w:b/>
          <w:color w:val="000000"/>
          <w:sz w:val="28"/>
          <w:szCs w:val="28"/>
        </w:rPr>
        <w:t>Уничтожение информации, составляющей коммерческую тайну,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- действия Стороны Соглашения, направленные на приведение в предусмотренном Соглашением порядке Информации в состояние, исключающее возможность ее использовании и восстановления.</w:t>
      </w:r>
    </w:p>
    <w:p w:rsidR="00BD39AD" w:rsidRPr="002E3936" w:rsidRDefault="00BD39AD" w:rsidP="002E3936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896251">
      <w:pPr>
        <w:tabs>
          <w:tab w:val="left" w:pos="2880"/>
        </w:tabs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29690D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2. ПРЕДМЕТ СОГЛАШЕНИЯ</w:t>
      </w:r>
    </w:p>
    <w:p w:rsidR="00BD39AD" w:rsidRPr="0029690D" w:rsidRDefault="00584397" w:rsidP="00896251">
      <w:pPr>
        <w:widowControl/>
        <w:numPr>
          <w:ilvl w:val="0"/>
          <w:numId w:val="1"/>
        </w:numPr>
        <w:tabs>
          <w:tab w:val="left" w:pos="1134"/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D39AD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На условиях </w:t>
      </w:r>
      <w:r w:rsidR="00BD39AD"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>настоящего</w:t>
      </w:r>
      <w:r w:rsidR="00BD39AD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Соглашения Обладатель информации передает Контрагенту Информацию, а Контрагент </w:t>
      </w:r>
      <w:r w:rsidR="00BD39AD" w:rsidRPr="0029690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обязуется обеспечить защиту Информации путем исключения доступа к Информации любых </w:t>
      </w:r>
      <w:r w:rsidR="00BD39AD" w:rsidRPr="0029690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третьих лиц без согласия Обладателя информации и надлежащего использования Информации </w:t>
      </w:r>
      <w:r w:rsidR="00BD39AD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работниками Контрагента без нарушения режима коммерческой тайны, установленного у </w:t>
      </w:r>
      <w:r w:rsidR="00BD39AD" w:rsidRPr="0029690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Контрагента и отвечающего нормам, предусмотренным Федеральным законом «О коммерческой </w:t>
      </w:r>
      <w:r w:rsidR="00BD39AD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тайне» от 29.07.2004 № 98-ФЗ. </w:t>
      </w:r>
    </w:p>
    <w:p w:rsidR="00BD39AD" w:rsidRPr="0029690D" w:rsidRDefault="00584397" w:rsidP="00896251">
      <w:pPr>
        <w:widowControl/>
        <w:numPr>
          <w:ilvl w:val="0"/>
          <w:numId w:val="1"/>
        </w:numPr>
        <w:tabs>
          <w:tab w:val="left" w:pos="799"/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BD39AD" w:rsidRPr="0029690D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Настоящее Соглашение определяет порядок передачи Информации и условия принятия </w:t>
      </w:r>
      <w:r w:rsidR="00BD39AD"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Контрагентом мер по обеспечению конфиденциальности и использованию Информации, которая </w:t>
      </w:r>
      <w:r w:rsidR="00BD39AD" w:rsidRPr="0029690D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будет в течение срока действия </w:t>
      </w:r>
      <w:r w:rsidR="00BD39AD"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>настоящего</w:t>
      </w:r>
      <w:r w:rsidR="00BD39AD" w:rsidRPr="0029690D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Соглашения передана Контрагенту Обладателем информации </w:t>
      </w:r>
      <w:r w:rsidR="00BD39AD" w:rsidRPr="0029690D">
        <w:rPr>
          <w:rFonts w:ascii="Times New Roman" w:hAnsi="Times New Roman" w:cs="Times New Roman"/>
          <w:color w:val="000000"/>
          <w:spacing w:val="2"/>
          <w:sz w:val="28"/>
          <w:szCs w:val="28"/>
        </w:rPr>
        <w:t>или которая иным образом станет известной Контрагенту в рамках отношений Сторон.</w:t>
      </w:r>
      <w:r w:rsidR="00BD39AD"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</w:p>
    <w:p w:rsidR="00BD39AD" w:rsidRPr="0029690D" w:rsidRDefault="00584397" w:rsidP="00896251">
      <w:pPr>
        <w:widowControl/>
        <w:numPr>
          <w:ilvl w:val="0"/>
          <w:numId w:val="1"/>
        </w:numPr>
        <w:tabs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D39AD" w:rsidRPr="0029690D">
        <w:rPr>
          <w:rFonts w:ascii="Times New Roman" w:hAnsi="Times New Roman" w:cs="Times New Roman"/>
          <w:color w:val="000000"/>
          <w:sz w:val="28"/>
          <w:szCs w:val="28"/>
        </w:rPr>
        <w:t>Положения настоящего Соглашения распространяются на информацию, составляющую коммерческую тайну Обладателя информации, независимо от вида носителя, на котором она зафиксирована.</w:t>
      </w:r>
    </w:p>
    <w:p w:rsidR="00BD39AD" w:rsidRPr="0029690D" w:rsidRDefault="00584397" w:rsidP="00896251">
      <w:pPr>
        <w:widowControl/>
        <w:numPr>
          <w:ilvl w:val="0"/>
          <w:numId w:val="1"/>
        </w:numPr>
        <w:tabs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D39AD" w:rsidRPr="0029690D">
        <w:rPr>
          <w:rFonts w:ascii="Times New Roman" w:hAnsi="Times New Roman" w:cs="Times New Roman"/>
          <w:color w:val="000000"/>
          <w:sz w:val="28"/>
          <w:szCs w:val="28"/>
        </w:rPr>
        <w:t>Информации, составляющей коммерческую тайну, присваивается гриф «Коммерческая тайна».</w:t>
      </w:r>
    </w:p>
    <w:p w:rsidR="00896251" w:rsidRPr="002E3936" w:rsidRDefault="00896251" w:rsidP="002E3936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896251">
      <w:pPr>
        <w:tabs>
          <w:tab w:val="left" w:pos="2880"/>
        </w:tabs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3. ПРАВА И ОБЯЗАННОСТИ СТОРОН</w:t>
      </w:r>
    </w:p>
    <w:p w:rsidR="00BD39AD" w:rsidRPr="0029690D" w:rsidRDefault="00584397" w:rsidP="00896251">
      <w:pPr>
        <w:widowControl/>
        <w:numPr>
          <w:ilvl w:val="0"/>
          <w:numId w:val="2"/>
        </w:numPr>
        <w:tabs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D39AD" w:rsidRPr="0029690D">
        <w:rPr>
          <w:rFonts w:ascii="Times New Roman" w:hAnsi="Times New Roman" w:cs="Times New Roman"/>
          <w:color w:val="000000"/>
          <w:spacing w:val="6"/>
          <w:sz w:val="28"/>
          <w:szCs w:val="28"/>
        </w:rPr>
        <w:t>Обладатель информации вправе:</w:t>
      </w:r>
    </w:p>
    <w:p w:rsidR="00BD39AD" w:rsidRPr="0029690D" w:rsidRDefault="00BD39AD" w:rsidP="00896251">
      <w:pPr>
        <w:tabs>
          <w:tab w:val="left" w:pos="144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3.1.1.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ab/>
        <w:t>Относить информацию к информации, составляющей коммерческую тайну, определять перечень и состав такой информации.</w:t>
      </w:r>
    </w:p>
    <w:p w:rsidR="00BD39AD" w:rsidRPr="0029690D" w:rsidRDefault="00BD39AD" w:rsidP="00896251">
      <w:pPr>
        <w:tabs>
          <w:tab w:val="left" w:pos="144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3.1.2.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ab/>
        <w:t>Использовать Информацию для собственных нужд в порядке, не противоречащем законодательству Российской Федерации.</w:t>
      </w:r>
    </w:p>
    <w:p w:rsidR="00BD39AD" w:rsidRPr="0029690D" w:rsidRDefault="00BD39AD" w:rsidP="00896251">
      <w:pPr>
        <w:tabs>
          <w:tab w:val="left" w:pos="144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3.1.3.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ab/>
        <w:t>Разрешать или запрещать доступ к Информации, определять порядок и условия доступа к Информации.</w:t>
      </w:r>
    </w:p>
    <w:p w:rsidR="00BD39AD" w:rsidRPr="0029690D" w:rsidRDefault="00BD39AD" w:rsidP="00896251">
      <w:pPr>
        <w:tabs>
          <w:tab w:val="left" w:pos="144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3.1.4.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ab/>
        <w:t>Без согласования с Контрагентом,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№ 98-ФЗ «О коммерческой тайне».</w:t>
      </w:r>
    </w:p>
    <w:p w:rsidR="00BD39AD" w:rsidRPr="0029690D" w:rsidRDefault="00BD39AD" w:rsidP="00896251">
      <w:pPr>
        <w:tabs>
          <w:tab w:val="left" w:pos="144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3.1.5.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ab/>
        <w:t>Требовать от Контрагента и его работников, получивших доступ к Информации, соблюдения обязанностей по охране ее конфиденциальности.</w:t>
      </w:r>
    </w:p>
    <w:p w:rsidR="00BD39AD" w:rsidRPr="0029690D" w:rsidRDefault="00BD39AD" w:rsidP="0089625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3.1.6.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ab/>
        <w:t>Требовать от работников Контрагента, получивших доступ к Информации, в результате действий, осуществленных случайно или по ошибке, охраны конфиденциальности Информации.</w:t>
      </w:r>
    </w:p>
    <w:p w:rsidR="00BD39AD" w:rsidRPr="0029690D" w:rsidRDefault="00BD39AD" w:rsidP="0089625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3.1.7.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ab/>
        <w:t>Защищать в установленном законом порядке свои права в случае разглашения, незаконного получения или незаконного использования третьими лицами Информации, в том числе требовать возмещения убытков, причиненных в связи с нарушением его прав.</w:t>
      </w:r>
    </w:p>
    <w:p w:rsidR="00BD39AD" w:rsidRPr="0029690D" w:rsidRDefault="00584397" w:rsidP="00896251">
      <w:pPr>
        <w:widowControl/>
        <w:numPr>
          <w:ilvl w:val="0"/>
          <w:numId w:val="2"/>
        </w:numPr>
        <w:tabs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D39AD" w:rsidRPr="0029690D">
        <w:rPr>
          <w:rFonts w:ascii="Times New Roman" w:hAnsi="Times New Roman" w:cs="Times New Roman"/>
          <w:color w:val="000000"/>
          <w:sz w:val="28"/>
          <w:szCs w:val="28"/>
        </w:rPr>
        <w:t>Контрагент вправе в соответствии с законодательством Российской Федерации самостоятельно определять способы защиты Информации, переданной ему по настоящему Соглашению. Однако при этом совместно должно быть обеспечено выполнение следующих условий:</w:t>
      </w:r>
    </w:p>
    <w:p w:rsidR="00BD39AD" w:rsidRPr="0029690D" w:rsidRDefault="00BD39AD" w:rsidP="0089625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- исключение доступа к Информации любых лиц без согласия </w:t>
      </w:r>
      <w:r w:rsidRPr="0029690D">
        <w:rPr>
          <w:rFonts w:ascii="Times New Roman" w:hAnsi="Times New Roman" w:cs="Times New Roman"/>
          <w:color w:val="000000"/>
          <w:spacing w:val="6"/>
          <w:sz w:val="28"/>
          <w:szCs w:val="28"/>
        </w:rPr>
        <w:t>Обладателя информации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D39AD" w:rsidRPr="0029690D" w:rsidRDefault="00BD39AD" w:rsidP="0089625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- возможность использования Информации работниками Контрагента без нарушения режима коммерческой тайны.</w:t>
      </w:r>
    </w:p>
    <w:p w:rsidR="00BD39AD" w:rsidRPr="0029690D" w:rsidRDefault="00BD39AD" w:rsidP="0089625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3.3. Контрагент обязан:</w:t>
      </w:r>
    </w:p>
    <w:p w:rsidR="00BD39AD" w:rsidRPr="0029690D" w:rsidRDefault="00BD39AD" w:rsidP="00896251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3.3.1.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ab/>
        <w:t>Ограничивать доступ к Информации, полученной в рамках настоящего Соглашения, путем установления контроля за соблюдением режима коммерческой тайны.</w:t>
      </w:r>
    </w:p>
    <w:p w:rsidR="00BD39AD" w:rsidRPr="0029690D" w:rsidRDefault="00BD39AD" w:rsidP="00896251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3.3.2.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ab/>
        <w:t>Вести учет лиц, получивших доступ к Информации.</w:t>
      </w:r>
    </w:p>
    <w:p w:rsidR="00BD39AD" w:rsidRPr="0029690D" w:rsidRDefault="00BD39AD" w:rsidP="00896251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3.3.3.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ab/>
        <w:t>Незамедлительно сообщить Обладателю информации о допущенном Контрагентом либо ставшем ему известным факте разглашения или угрозы разглашения, незаконном получении или незаконном использовании Информации третьими лицами.</w:t>
      </w:r>
    </w:p>
    <w:p w:rsidR="00BD39AD" w:rsidRPr="0029690D" w:rsidRDefault="00BD39AD" w:rsidP="00896251">
      <w:pPr>
        <w:tabs>
          <w:tab w:val="left" w:pos="1080"/>
          <w:tab w:val="left" w:pos="1260"/>
        </w:tabs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>3.4.</w:t>
      </w:r>
      <w:r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ab/>
        <w:t xml:space="preserve">Информация может быть передана только тем работникам Контрагента, доступ </w:t>
      </w:r>
      <w:r w:rsidRPr="0029690D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которых </w:t>
      </w:r>
      <w:r w:rsidRPr="0029690D">
        <w:rPr>
          <w:rFonts w:ascii="Times New Roman" w:hAnsi="Times New Roman" w:cs="Times New Roman"/>
          <w:iCs/>
          <w:color w:val="000000"/>
          <w:spacing w:val="10"/>
          <w:sz w:val="28"/>
          <w:szCs w:val="28"/>
        </w:rPr>
        <w:t>к</w:t>
      </w:r>
      <w:r w:rsidRPr="0029690D">
        <w:rPr>
          <w:rFonts w:ascii="Times New Roman" w:hAnsi="Times New Roman" w:cs="Times New Roman"/>
          <w:i/>
          <w:iCs/>
          <w:color w:val="000000"/>
          <w:spacing w:val="10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Информации необходим в рамках отношений Сторон, указанных в подпункте 2.2 настоящего Соглашения, и </w:t>
      </w:r>
      <w:r w:rsidRPr="0029690D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только в той части, в которой это необходимо. </w:t>
      </w:r>
      <w:r w:rsidRPr="0029690D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Перечень указанных работников </w:t>
      </w:r>
      <w:r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Контрагента должен быть передан Обладателю информации заблаговременно до предоставления </w:t>
      </w:r>
      <w:r w:rsidRPr="0029690D">
        <w:rPr>
          <w:rFonts w:ascii="Times New Roman" w:hAnsi="Times New Roman" w:cs="Times New Roman"/>
          <w:color w:val="000000"/>
          <w:spacing w:val="2"/>
          <w:sz w:val="28"/>
          <w:szCs w:val="28"/>
        </w:rPr>
        <w:t>им доступа к Информации.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В этих целях Контрагент обязан:</w:t>
      </w:r>
    </w:p>
    <w:p w:rsidR="00BD39AD" w:rsidRPr="0029690D" w:rsidRDefault="00BD39AD" w:rsidP="00896251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- ознакомить под расписку работника, доступ которого к информации, составляющей коммерческую тайну, необходим для выполнения им своих трудовых обязанностей, с перечнем информации, составляющей коммерческую тайну, принадлежащей Обладателю информации, а также с установленным Обладателем информации режимом коммерческой тайны и с мерами ответственности за его нарушение;</w:t>
      </w:r>
    </w:p>
    <w:p w:rsidR="00BD39AD" w:rsidRPr="0029690D" w:rsidRDefault="00BD39AD" w:rsidP="00896251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- создать работнику необходимые условия для соблюдения им установленного Обладателем информации режима коммерческой тайны.</w:t>
      </w:r>
    </w:p>
    <w:p w:rsidR="00BD39AD" w:rsidRPr="0029690D" w:rsidRDefault="00BD39AD" w:rsidP="00896251">
      <w:pPr>
        <w:tabs>
          <w:tab w:val="left" w:pos="1260"/>
        </w:tabs>
        <w:ind w:firstLine="709"/>
        <w:contextualSpacing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pacing w:val="6"/>
          <w:sz w:val="28"/>
          <w:szCs w:val="28"/>
        </w:rPr>
        <w:t>3.5.</w:t>
      </w:r>
      <w:r w:rsidRPr="0029690D">
        <w:rPr>
          <w:rFonts w:ascii="Times New Roman" w:hAnsi="Times New Roman" w:cs="Times New Roman"/>
          <w:color w:val="000000"/>
          <w:spacing w:val="6"/>
          <w:sz w:val="28"/>
          <w:szCs w:val="28"/>
        </w:rPr>
        <w:tab/>
        <w:t xml:space="preserve">Контрагент не должен разглашать, передавать, каким-либо способом делать известной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или давать свое разрешение на использование Информации любым третьим лицам без </w:t>
      </w:r>
      <w:r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>письменного согласия Обладателя информации.</w:t>
      </w:r>
    </w:p>
    <w:p w:rsidR="00BD39AD" w:rsidRPr="0029690D" w:rsidRDefault="00BD39AD" w:rsidP="00896251">
      <w:pPr>
        <w:ind w:firstLine="709"/>
        <w:contextualSpacing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В случае письменного согласия Обладателя информации на использование Информации третьим лицом, Контрагент должен обеспечить, чтобы такое лицо до получения доступа к </w:t>
      </w:r>
      <w:r w:rsidRPr="0029690D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Информации приняло на себя письменные обязательства по неразглашению Информации в </w:t>
      </w:r>
      <w:r w:rsidRPr="0029690D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объеме не меньшем, чем установлено в </w:t>
      </w:r>
      <w:r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>настоящем</w:t>
      </w:r>
      <w:r w:rsidRPr="0029690D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Соглашении. Контрагент должен заблаговременно </w:t>
      </w:r>
      <w:r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>передать Обладателю информации заверенную копию соглашения о конфиденциальности, подписанного таким третьим лицом.</w:t>
      </w:r>
    </w:p>
    <w:p w:rsidR="00BD39AD" w:rsidRPr="0029690D" w:rsidRDefault="00BD39AD" w:rsidP="00896251">
      <w:pPr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Передача Информации по открытым каналам телефонной, телеграфной, факсимильной связи </w:t>
      </w:r>
      <w:r w:rsidRPr="0029690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и сети Интернет без принятия соответствующих мер защиты, удовлетворяющих обе Стороны, </w:t>
      </w:r>
      <w:r w:rsidRPr="0029690D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запрещена.</w:t>
      </w:r>
    </w:p>
    <w:p w:rsidR="00BD39AD" w:rsidRPr="0029690D" w:rsidRDefault="00BD39AD" w:rsidP="00896251">
      <w:pPr>
        <w:tabs>
          <w:tab w:val="left" w:pos="1260"/>
        </w:tabs>
        <w:ind w:firstLine="709"/>
        <w:contextualSpacing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pacing w:val="2"/>
          <w:sz w:val="28"/>
          <w:szCs w:val="28"/>
        </w:rPr>
        <w:t>3.6.</w:t>
      </w:r>
      <w:r w:rsidRPr="0029690D">
        <w:rPr>
          <w:rFonts w:ascii="Times New Roman" w:hAnsi="Times New Roman" w:cs="Times New Roman"/>
          <w:color w:val="000000"/>
          <w:spacing w:val="2"/>
          <w:sz w:val="28"/>
          <w:szCs w:val="28"/>
        </w:rPr>
        <w:tab/>
        <w:t xml:space="preserve">Стороны </w:t>
      </w:r>
      <w:r w:rsidRPr="0029690D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заблаговременно</w:t>
      </w:r>
      <w:r w:rsidRPr="0029690D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информируют друг друга о требованиях к настоящему Соглашению, предъявляемых локальными </w:t>
      </w:r>
      <w:r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нормативными правовыми актами Сторон к защите Информации в объеме, необходимом для выполнения настоящего Соглашения, а также об изменениях в таких </w:t>
      </w:r>
      <w:r w:rsidRPr="0029690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локальных </w:t>
      </w:r>
      <w:r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нормативных правовых актах. </w:t>
      </w:r>
    </w:p>
    <w:p w:rsidR="00BD39AD" w:rsidRPr="002E3936" w:rsidRDefault="00BD39AD" w:rsidP="002E3936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896251">
      <w:pPr>
        <w:tabs>
          <w:tab w:val="left" w:pos="2880"/>
        </w:tabs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</w:pPr>
      <w:r w:rsidRPr="0029690D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>4. ОТВЕТСТВЕННОСТЬ И РАЗРЕШЕНИЕ СПОРОВ</w:t>
      </w:r>
    </w:p>
    <w:p w:rsidR="00BD39AD" w:rsidRPr="0029690D" w:rsidRDefault="00BD39AD" w:rsidP="00896251">
      <w:pPr>
        <w:tabs>
          <w:tab w:val="left" w:pos="965"/>
          <w:tab w:val="left" w:pos="1260"/>
        </w:tabs>
        <w:ind w:firstLine="709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pacing w:val="-3"/>
          <w:sz w:val="28"/>
          <w:szCs w:val="28"/>
        </w:rPr>
        <w:t>4.1.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9690D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Контрагент в полном объеме несет ответственность </w:t>
      </w:r>
      <w:r w:rsidRPr="0029690D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за нарушение обязательств по сохранению </w:t>
      </w:r>
      <w:r w:rsidRPr="0029690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Информации в рамках Соглашения при </w:t>
      </w:r>
      <w:r w:rsidRPr="0029690D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разглашении Информации его </w:t>
      </w:r>
      <w:r w:rsidRPr="0029690D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работниками и третьими лицами, получившими доступ к такой Информации в соответствии с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разделом 3 настоящего Соглашения.</w:t>
      </w:r>
    </w:p>
    <w:p w:rsidR="00BD39AD" w:rsidRPr="0029690D" w:rsidRDefault="00BD39AD" w:rsidP="00896251">
      <w:pPr>
        <w:widowControl/>
        <w:numPr>
          <w:ilvl w:val="0"/>
          <w:numId w:val="3"/>
        </w:numPr>
        <w:tabs>
          <w:tab w:val="left" w:pos="828"/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неисполнения или ненадлежащего исполнения Контрагентом (включая его работников) обязательств, предусмотренных разделом 3 настоящего Соглашения, Контрагент обязан уплатить штраф в размере </w:t>
      </w:r>
      <w:r w:rsidRPr="0029690D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5% от цены Основного договора, указанного в подпункте 2.2 настоящего Соглашения,</w:t>
      </w:r>
      <w:r w:rsidRPr="0029690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за каждый случай неисполнения или ненадлежащего исполнения указанных обязательств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, а также полностью возместить Обладателю информации убытки, причиненные таким нарушением обязательств в полной сумме сверх суммы штрафа.</w:t>
      </w:r>
    </w:p>
    <w:p w:rsidR="00BD39AD" w:rsidRPr="0029690D" w:rsidRDefault="00BD39AD" w:rsidP="00896251">
      <w:pPr>
        <w:tabs>
          <w:tab w:val="left" w:pos="828"/>
        </w:tabs>
        <w:ind w:firstLine="709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Уплата штрафа и возмещение убытков не освобождает Стороны от выполнения ими обязательств и принятия мер, направленных на устранение нарушений. </w:t>
      </w:r>
    </w:p>
    <w:p w:rsidR="00BD39AD" w:rsidRPr="0029690D" w:rsidRDefault="00BD39AD" w:rsidP="00896251">
      <w:pPr>
        <w:widowControl/>
        <w:numPr>
          <w:ilvl w:val="0"/>
          <w:numId w:val="3"/>
        </w:numPr>
        <w:tabs>
          <w:tab w:val="left" w:pos="828"/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При разглашении Информации или наличии угрозы ее разглашения Контрагент обязан </w:t>
      </w:r>
      <w:r w:rsidRPr="0029690D">
        <w:rPr>
          <w:rFonts w:ascii="Times New Roman" w:hAnsi="Times New Roman" w:cs="Times New Roman"/>
          <w:color w:val="000000"/>
          <w:spacing w:val="2"/>
          <w:sz w:val="28"/>
          <w:szCs w:val="28"/>
        </w:rPr>
        <w:t>незамедлительно уведомить об этом Обладателя информации.</w:t>
      </w:r>
    </w:p>
    <w:p w:rsidR="00BD39AD" w:rsidRPr="0029690D" w:rsidRDefault="00BD39AD" w:rsidP="00896251">
      <w:pPr>
        <w:widowControl/>
        <w:numPr>
          <w:ilvl w:val="0"/>
          <w:numId w:val="3"/>
        </w:numPr>
        <w:tabs>
          <w:tab w:val="left" w:pos="828"/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При проведении расследования фактов разглашения Информации или обстоятельств, </w:t>
      </w:r>
      <w:r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свидетельствующих о нарушении настоящего Соглашения по вине Контрагента, Обладатель информации вправе направлять к </w:t>
      </w:r>
      <w:r w:rsidRPr="0029690D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Контрагенту своих работников, осуществляющих деятельность в области защиты информации, по соглашению сторон. В этом случае </w:t>
      </w:r>
      <w:r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оплата расходов, связанных с командированием таких специалистов или привлечением по </w:t>
      </w:r>
      <w:r w:rsidRPr="0029690D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согласованию Сторон независимых экспертов, производится Контрагентом, допустившим утерю </w:t>
      </w:r>
      <w:r w:rsidRPr="0029690D">
        <w:rPr>
          <w:rFonts w:ascii="Times New Roman" w:hAnsi="Times New Roman" w:cs="Times New Roman"/>
          <w:color w:val="000000"/>
          <w:spacing w:val="2"/>
          <w:sz w:val="28"/>
          <w:szCs w:val="28"/>
        </w:rPr>
        <w:t>или разглашение Информации.</w:t>
      </w:r>
    </w:p>
    <w:p w:rsidR="00BD39AD" w:rsidRPr="0029690D" w:rsidRDefault="00BD39AD" w:rsidP="00896251">
      <w:pPr>
        <w:widowControl/>
        <w:numPr>
          <w:ilvl w:val="0"/>
          <w:numId w:val="3"/>
        </w:numPr>
        <w:tabs>
          <w:tab w:val="left" w:pos="828"/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В случаях, предусмотренных законодательством Российской Федерации, </w:t>
      </w:r>
      <w:r w:rsidRPr="0029690D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Обладатель информации вправе проводить проверки соблюдения Контрагентом обязательств по </w:t>
      </w:r>
      <w:r w:rsidRPr="0029690D">
        <w:rPr>
          <w:rFonts w:ascii="Times New Roman" w:hAnsi="Times New Roman" w:cs="Times New Roman"/>
          <w:color w:val="000000"/>
          <w:spacing w:val="-3"/>
          <w:sz w:val="28"/>
          <w:szCs w:val="28"/>
        </w:rPr>
        <w:t>защите Информации.</w:t>
      </w:r>
    </w:p>
    <w:p w:rsidR="00BD39AD" w:rsidRPr="0029690D" w:rsidRDefault="00BD39AD" w:rsidP="00896251">
      <w:pPr>
        <w:widowControl/>
        <w:numPr>
          <w:ilvl w:val="0"/>
          <w:numId w:val="3"/>
        </w:numPr>
        <w:tabs>
          <w:tab w:val="left" w:pos="828"/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pacing w:val="-2"/>
          <w:sz w:val="28"/>
          <w:szCs w:val="28"/>
        </w:rPr>
        <w:t>В случае если третье лицо предъявит иск или предпримет действия на предмет раскрытия Информации, Контрагент немедленно уведомит об этом Обладателя информации.</w:t>
      </w:r>
    </w:p>
    <w:p w:rsidR="00BD39AD" w:rsidRPr="0029690D" w:rsidRDefault="00BD39AD" w:rsidP="00896251">
      <w:pPr>
        <w:widowControl/>
        <w:numPr>
          <w:ilvl w:val="0"/>
          <w:numId w:val="3"/>
        </w:numPr>
        <w:tabs>
          <w:tab w:val="left" w:pos="828"/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В случае реорганизации Контрагента (слияние, присоединение, разделение, выделение, преобразование) обязательства по сохранению Информации, переданной в рамках </w:t>
      </w:r>
      <w:r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>настоящего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Соглашения, </w:t>
      </w:r>
      <w:r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переходят к вновь образованному юридическому лицу или сохраняются за Контрагентом в </w:t>
      </w:r>
      <w:r w:rsidRPr="0029690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соответствии с разделительным балансом (передаточным актом), копию которого Контрагент </w:t>
      </w:r>
      <w:r w:rsidRPr="0029690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обязан незамедлительно предоставить Обладателю информации, в противном случае Контрагент </w:t>
      </w:r>
      <w:r w:rsidRPr="0029690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(его правопреемник) обязуется возместить Обладателю информации понесенные им убытки в </w:t>
      </w:r>
      <w:r w:rsidRPr="0029690D">
        <w:rPr>
          <w:rFonts w:ascii="Times New Roman" w:hAnsi="Times New Roman" w:cs="Times New Roman"/>
          <w:color w:val="000000"/>
          <w:spacing w:val="-2"/>
          <w:sz w:val="28"/>
          <w:szCs w:val="28"/>
        </w:rPr>
        <w:t>связи с разглашением Информации.</w:t>
      </w:r>
    </w:p>
    <w:p w:rsidR="00BD39AD" w:rsidRPr="0029690D" w:rsidRDefault="00BD39AD" w:rsidP="00896251">
      <w:pPr>
        <w:widowControl/>
        <w:numPr>
          <w:ilvl w:val="0"/>
          <w:numId w:val="3"/>
        </w:numPr>
        <w:tabs>
          <w:tab w:val="left" w:pos="828"/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Любые споры и разногласия между Сторонами, касающиеся настоящего Соглашения, которые не </w:t>
      </w:r>
      <w:r w:rsidRPr="0029690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могут быть урегулированы ими путем консультаций и переговоров, должны быть переданы на </w:t>
      </w:r>
      <w:r w:rsidRPr="0029690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рассмотрение Арбитражного суда г. Москвы. К отношениям Сторон, не </w:t>
      </w:r>
      <w:r w:rsidRPr="0029690D">
        <w:rPr>
          <w:rFonts w:ascii="Times New Roman" w:hAnsi="Times New Roman" w:cs="Times New Roman"/>
          <w:color w:val="000000"/>
          <w:spacing w:val="-2"/>
          <w:sz w:val="28"/>
          <w:szCs w:val="28"/>
        </w:rPr>
        <w:t>урегулированным Соглашением, применяется законодательство Российской Федерации.</w:t>
      </w:r>
    </w:p>
    <w:p w:rsidR="00FC5331" w:rsidRPr="002E3936" w:rsidRDefault="00FC5331" w:rsidP="002E3936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896251">
      <w:pPr>
        <w:tabs>
          <w:tab w:val="left" w:pos="2880"/>
        </w:tabs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</w:pPr>
      <w:r w:rsidRPr="0029690D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>5. СРОК ДЕЙСТВИЯ СОГЛАШЕНИЯ</w:t>
      </w:r>
    </w:p>
    <w:p w:rsidR="00BD39AD" w:rsidRPr="0029690D" w:rsidRDefault="00BD39AD" w:rsidP="00896251">
      <w:pPr>
        <w:widowControl/>
        <w:numPr>
          <w:ilvl w:val="0"/>
          <w:numId w:val="4"/>
        </w:numPr>
        <w:tabs>
          <w:tab w:val="left" w:pos="1080"/>
          <w:tab w:val="left" w:pos="1260"/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15"/>
          <w:w w:val="111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Настоящее Соглашение вступает в силу после его подписания Сторонами и действует </w:t>
      </w:r>
      <w:r w:rsidRPr="0029690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до полного прекращения Сторонами обязательств, </w:t>
      </w:r>
      <w:r w:rsidRPr="0029690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связанных </w:t>
      </w:r>
      <w:r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 исполнением договора № </w:t>
      </w:r>
      <w:r w:rsidRPr="0029690D">
        <w:rPr>
          <w:rFonts w:ascii="Times New Roman" w:hAnsi="Times New Roman" w:cs="Times New Roman"/>
          <w:color w:val="000000"/>
          <w:spacing w:val="2"/>
          <w:sz w:val="28"/>
          <w:szCs w:val="28"/>
        </w:rPr>
        <w:t>__</w:t>
      </w:r>
      <w:r w:rsidR="00842BB1" w:rsidRPr="0029690D">
        <w:rPr>
          <w:rFonts w:ascii="Times New Roman" w:hAnsi="Times New Roman" w:cs="Times New Roman"/>
          <w:color w:val="000000"/>
          <w:spacing w:val="2"/>
          <w:sz w:val="28"/>
          <w:szCs w:val="28"/>
        </w:rPr>
        <w:t>_________</w:t>
      </w:r>
      <w:r w:rsidRPr="0029690D">
        <w:rPr>
          <w:rFonts w:ascii="Times New Roman" w:hAnsi="Times New Roman" w:cs="Times New Roman"/>
          <w:color w:val="000000"/>
          <w:spacing w:val="2"/>
          <w:sz w:val="28"/>
          <w:szCs w:val="28"/>
        </w:rPr>
        <w:t>___</w:t>
      </w:r>
      <w:r w:rsidR="00842BB1" w:rsidRPr="0029690D"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</w:r>
      <w:r w:rsidRPr="0029690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>от</w:t>
      </w:r>
      <w:r w:rsidR="00842BB1"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«</w:t>
      </w:r>
      <w:r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>___</w:t>
      </w:r>
      <w:r w:rsidR="00842BB1"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>» ________</w:t>
      </w:r>
      <w:r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>______20</w:t>
      </w:r>
      <w:r w:rsidR="00631FBC"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>__</w:t>
      </w:r>
      <w:r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г. </w:t>
      </w:r>
    </w:p>
    <w:p w:rsidR="00BD39AD" w:rsidRPr="0029690D" w:rsidRDefault="00BD39AD" w:rsidP="00896251">
      <w:pPr>
        <w:widowControl/>
        <w:numPr>
          <w:ilvl w:val="0"/>
          <w:numId w:val="4"/>
        </w:numPr>
        <w:tabs>
          <w:tab w:val="left" w:pos="1080"/>
          <w:tab w:val="left" w:pos="1260"/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Обязательства по обеспечению установленного Обладателем информации режима коммерческой тайны, предусмотренные </w:t>
      </w:r>
      <w:r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>настоящим</w:t>
      </w:r>
      <w:r w:rsidRPr="0029690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Соглашением, </w:t>
      </w:r>
      <w:r w:rsidRPr="0029690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сохраняют силу в течение 3 (трех) лет после истечения срока действия </w:t>
      </w:r>
      <w:r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>настоящего</w:t>
      </w:r>
      <w:r w:rsidRPr="0029690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Соглашения.</w:t>
      </w:r>
    </w:p>
    <w:p w:rsidR="00BD39AD" w:rsidRPr="002E3936" w:rsidRDefault="00BD39AD" w:rsidP="002E3936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896251">
      <w:pPr>
        <w:tabs>
          <w:tab w:val="left" w:pos="2880"/>
        </w:tabs>
        <w:ind w:left="7" w:firstLine="709"/>
        <w:jc w:val="center"/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</w:pPr>
      <w:r w:rsidRPr="0029690D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>6. ПРОЧИЕ УСЛОВИЯ</w:t>
      </w:r>
    </w:p>
    <w:p w:rsidR="00BD39AD" w:rsidRPr="0029690D" w:rsidRDefault="00BD39AD" w:rsidP="00FB576A">
      <w:pPr>
        <w:pStyle w:val="af1"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Все уведомления и сообщения, адресуемые Сторонами друг другу в соответствии с </w:t>
      </w:r>
      <w:r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>настоящим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Соглашением, должны быть совершены в письменной форме и направлены заказным письмом, </w:t>
      </w:r>
      <w:r w:rsidRPr="0029690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доставлены курьером или переданы уполномоченным представителем Сторон по следующим </w:t>
      </w:r>
      <w:r w:rsidRPr="0029690D">
        <w:rPr>
          <w:rFonts w:ascii="Times New Roman" w:hAnsi="Times New Roman" w:cs="Times New Roman"/>
          <w:color w:val="000000"/>
          <w:spacing w:val="-6"/>
          <w:sz w:val="28"/>
          <w:szCs w:val="28"/>
        </w:rPr>
        <w:t>адресам:</w:t>
      </w:r>
      <w:r w:rsidRPr="0029690D">
        <w:rPr>
          <w:rFonts w:ascii="Times New Roman" w:hAnsi="Times New Roman" w:cs="Times New Roman"/>
          <w:color w:val="000000"/>
          <w:spacing w:val="-6"/>
          <w:vertAlign w:val="superscript"/>
        </w:rPr>
        <w:footnoteReference w:id="1"/>
      </w:r>
    </w:p>
    <w:p w:rsidR="00C67CD2" w:rsidRPr="0029690D" w:rsidRDefault="00BD39AD" w:rsidP="002233CA">
      <w:pPr>
        <w:keepNext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Обладатель информации </w:t>
      </w:r>
      <w:r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-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ПАО «</w:t>
      </w:r>
      <w:r w:rsidR="00257FFC" w:rsidRPr="0029690D">
        <w:rPr>
          <w:rFonts w:ascii="Times New Roman" w:hAnsi="Times New Roman" w:cs="Times New Roman"/>
          <w:color w:val="000000"/>
          <w:sz w:val="28"/>
          <w:szCs w:val="28"/>
        </w:rPr>
        <w:t>Россети Центр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</w:p>
    <w:p w:rsidR="007D5B21" w:rsidRPr="0029690D" w:rsidRDefault="00BD39AD" w:rsidP="002233CA">
      <w:pPr>
        <w:keepNext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Адрес: </w:t>
      </w:r>
      <w:r w:rsidR="007D5B21" w:rsidRPr="0029690D">
        <w:rPr>
          <w:rFonts w:ascii="Times New Roman" w:hAnsi="Times New Roman" w:cs="Times New Roman"/>
          <w:color w:val="000000"/>
          <w:sz w:val="28"/>
          <w:szCs w:val="28"/>
        </w:rPr>
        <w:t>119017</w:t>
      </w:r>
      <w:r w:rsidR="00C67CD2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D5B21" w:rsidRPr="0029690D">
        <w:rPr>
          <w:rFonts w:ascii="Times New Roman" w:hAnsi="Times New Roman" w:cs="Times New Roman"/>
          <w:color w:val="000000"/>
          <w:sz w:val="28"/>
          <w:szCs w:val="28"/>
        </w:rPr>
        <w:t>г. Москва, Малая Ордынка ул., д.15.</w:t>
      </w:r>
    </w:p>
    <w:p w:rsidR="003E3405" w:rsidRPr="0029690D" w:rsidRDefault="007D5B21" w:rsidP="002233CA">
      <w:pPr>
        <w:contextualSpacing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29690D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Контрагент </w:t>
      </w:r>
      <w:r w:rsidR="003E3405" w:rsidRPr="0029690D">
        <w:rPr>
          <w:rFonts w:ascii="Times New Roman" w:hAnsi="Times New Roman" w:cs="Times New Roman"/>
          <w:color w:val="000000"/>
          <w:spacing w:val="-3"/>
          <w:sz w:val="28"/>
          <w:szCs w:val="28"/>
        </w:rPr>
        <w:t>–</w:t>
      </w:r>
      <w:r w:rsidRPr="0029690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6A1EC7">
        <w:rPr>
          <w:rFonts w:ascii="Times New Roman" w:hAnsi="Times New Roman" w:cs="Times New Roman"/>
          <w:color w:val="000000"/>
          <w:spacing w:val="2"/>
          <w:sz w:val="28"/>
          <w:szCs w:val="28"/>
        </w:rPr>
        <w:t>________________________</w:t>
      </w:r>
      <w:r w:rsidR="003E3405" w:rsidRPr="0029690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, </w:t>
      </w:r>
    </w:p>
    <w:p w:rsidR="00612E8F" w:rsidRPr="0029690D" w:rsidRDefault="003E3405" w:rsidP="002233CA">
      <w:pPr>
        <w:contextualSpacing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Адрес: </w:t>
      </w:r>
      <w:r w:rsidR="006A1EC7">
        <w:rPr>
          <w:rFonts w:ascii="Times New Roman" w:hAnsi="Times New Roman" w:cs="Times New Roman"/>
          <w:color w:val="000000"/>
          <w:spacing w:val="2"/>
          <w:sz w:val="28"/>
          <w:szCs w:val="28"/>
        </w:rPr>
        <w:t>___________________________________________________________</w:t>
      </w:r>
    </w:p>
    <w:p w:rsidR="007D5B21" w:rsidRPr="002E3936" w:rsidRDefault="007D5B21" w:rsidP="002E3936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896251">
      <w:pPr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Обладатель информации настоящим гарантирует, что он обладает всеми правами в </w:t>
      </w:r>
      <w:r w:rsidRPr="0029690D">
        <w:rPr>
          <w:rFonts w:ascii="Times New Roman" w:hAnsi="Times New Roman" w:cs="Times New Roman"/>
          <w:color w:val="000000"/>
          <w:spacing w:val="-2"/>
          <w:sz w:val="28"/>
          <w:szCs w:val="28"/>
        </w:rPr>
        <w:t>отношении Информации, включая право раскрывать ее Контрагенту на условиях Соглашения.</w:t>
      </w:r>
    </w:p>
    <w:p w:rsidR="00BD39AD" w:rsidRPr="0029690D" w:rsidRDefault="00BD39AD" w:rsidP="00FB576A">
      <w:pPr>
        <w:widowControl/>
        <w:numPr>
          <w:ilvl w:val="0"/>
          <w:numId w:val="16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Контрагент гарантирует наличие у него организационных и технических </w:t>
      </w:r>
      <w:r w:rsidRPr="0029690D">
        <w:rPr>
          <w:rFonts w:ascii="Times New Roman" w:hAnsi="Times New Roman" w:cs="Times New Roman"/>
          <w:color w:val="000000"/>
          <w:spacing w:val="-2"/>
          <w:sz w:val="28"/>
          <w:szCs w:val="28"/>
        </w:rPr>
        <w:t>мер и возможностей по обеспечению защиты получаемой Информации.</w:t>
      </w:r>
    </w:p>
    <w:p w:rsidR="00BD39AD" w:rsidRPr="0029690D" w:rsidRDefault="00BD39AD" w:rsidP="00FB576A">
      <w:pPr>
        <w:pStyle w:val="af1"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Информация является собственностью Обладателя информации. Обладатель </w:t>
      </w:r>
      <w:r w:rsidRPr="0029690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информации вправе потребовать от Контрагента вернуть ему всю Информацию или любую ее </w:t>
      </w:r>
      <w:r w:rsidRPr="0029690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часть в любое время, направив Контрагенту уведомление в письменной форме. В течение 15 (пятнадцати) календарных дней после получения такого уведомления, а также незамедлительно после вынесения соответствующим органом (учредители, орган юридического лица, суд и т.д.) </w:t>
      </w:r>
      <w:r w:rsidRPr="0029690D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решения о ликвидации Контрагента, Контрагент обязан за свой счет обеспечить возврат </w:t>
      </w:r>
      <w:r w:rsidRPr="0029690D">
        <w:rPr>
          <w:rFonts w:ascii="Times New Roman" w:hAnsi="Times New Roman" w:cs="Times New Roman"/>
          <w:color w:val="000000"/>
          <w:spacing w:val="-3"/>
          <w:sz w:val="28"/>
          <w:szCs w:val="28"/>
        </w:rPr>
        <w:t>Обладателю информации</w:t>
      </w:r>
      <w:r w:rsidRPr="0029690D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всех оригиналов </w:t>
      </w:r>
      <w:r w:rsidRPr="0029690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носителей такой Информации. Все копии такой </w:t>
      </w:r>
      <w:r w:rsidRPr="0029690D">
        <w:rPr>
          <w:rFonts w:ascii="Times New Roman" w:hAnsi="Times New Roman" w:cs="Times New Roman"/>
          <w:color w:val="000000"/>
          <w:spacing w:val="-3"/>
          <w:sz w:val="28"/>
          <w:szCs w:val="28"/>
        </w:rPr>
        <w:t>Информации и ее воспроизведения в любой форме, находящиеся в распоряжении Контрагента, а также в распоряжении лиц, которым Информация была передана в соответствии с Соглашением, должны быть уничтожены Контрагентом (с обязательным письменным, с приложением (копий) подтверждающих документов, уведомлением о данном факте Обладателя информации) с учетом порядка, определенного в разделе 7 настоящего Соглашения.</w:t>
      </w:r>
    </w:p>
    <w:p w:rsidR="00BD39AD" w:rsidRPr="0029690D" w:rsidRDefault="00BD39AD" w:rsidP="00FB576A">
      <w:pPr>
        <w:widowControl/>
        <w:numPr>
          <w:ilvl w:val="0"/>
          <w:numId w:val="16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Любые изменения и дополнения к </w:t>
      </w:r>
      <w:r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>настоящему</w:t>
      </w:r>
      <w:r w:rsidRPr="0029690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Соглашению действительны лишь при условии, что </w:t>
      </w:r>
      <w:r w:rsidRPr="0029690D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они совершены в письменной форме и подписаны надлежащим образом уполномоченными на </w:t>
      </w:r>
      <w:r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>то представителями Сторон, за исключением случаев изменения условий настоящего Соглашения в порядке, предусмотренном подпунктом 6.11.</w:t>
      </w:r>
    </w:p>
    <w:p w:rsidR="00BD39AD" w:rsidRPr="0029690D" w:rsidRDefault="00BD39AD" w:rsidP="00FB576A">
      <w:pPr>
        <w:widowControl/>
        <w:numPr>
          <w:ilvl w:val="0"/>
          <w:numId w:val="16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Настоящее Соглашение представляет собой исчерпывающую договоренность Сторон </w:t>
      </w:r>
      <w:r w:rsidRPr="0029690D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по предмету </w:t>
      </w:r>
      <w:r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>настоящего</w:t>
      </w:r>
      <w:r w:rsidRPr="0029690D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Соглашения. С даты подписания </w:t>
      </w:r>
      <w:r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>настоящего</w:t>
      </w:r>
      <w:r w:rsidRPr="0029690D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Соглашения все предыдущие переговоры и </w:t>
      </w:r>
      <w:r w:rsidRPr="0029690D">
        <w:rPr>
          <w:rFonts w:ascii="Times New Roman" w:hAnsi="Times New Roman" w:cs="Times New Roman"/>
          <w:color w:val="000000"/>
          <w:spacing w:val="2"/>
          <w:sz w:val="28"/>
          <w:szCs w:val="28"/>
        </w:rPr>
        <w:t>переписка по нему теряют силу.</w:t>
      </w:r>
    </w:p>
    <w:p w:rsidR="00BD39AD" w:rsidRPr="0029690D" w:rsidRDefault="00BD39AD" w:rsidP="00FB576A">
      <w:pPr>
        <w:widowControl/>
        <w:numPr>
          <w:ilvl w:val="0"/>
          <w:numId w:val="16"/>
        </w:numPr>
        <w:tabs>
          <w:tab w:val="left" w:pos="1418"/>
          <w:tab w:val="center" w:pos="4820"/>
          <w:tab w:val="right" w:pos="9639"/>
          <w:tab w:val="left" w:pos="9900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Ни одна из Сторон не вправе передавать третьим лицам полностью или частично свои </w:t>
      </w:r>
      <w:r w:rsidRPr="0029690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права и обязанности по </w:t>
      </w:r>
      <w:r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>настоящему</w:t>
      </w:r>
      <w:r w:rsidRPr="0029690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Соглашению без предварительного письменного согласия другой </w:t>
      </w:r>
      <w:r w:rsidRPr="0029690D">
        <w:rPr>
          <w:rFonts w:ascii="Times New Roman" w:hAnsi="Times New Roman" w:cs="Times New Roman"/>
          <w:color w:val="000000"/>
          <w:spacing w:val="-1"/>
          <w:sz w:val="28"/>
          <w:szCs w:val="28"/>
        </w:rPr>
        <w:t>Стороны.</w:t>
      </w:r>
    </w:p>
    <w:p w:rsidR="00BD39AD" w:rsidRPr="0029690D" w:rsidRDefault="00BD39AD" w:rsidP="00FB576A">
      <w:pPr>
        <w:widowControl/>
        <w:numPr>
          <w:ilvl w:val="0"/>
          <w:numId w:val="16"/>
        </w:numPr>
        <w:tabs>
          <w:tab w:val="left" w:pos="1560"/>
          <w:tab w:val="center" w:pos="4820"/>
          <w:tab w:val="right" w:pos="9639"/>
          <w:tab w:val="left" w:pos="9900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Недействительность или невозможность исполнения любого положения настоящего Соглашения </w:t>
      </w:r>
      <w:r w:rsidRPr="0029690D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не влияет на действительность или возможность исполнения других положений Соглашения и </w:t>
      </w:r>
      <w:r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>Соглашения в целом.</w:t>
      </w:r>
    </w:p>
    <w:p w:rsidR="00BD39AD" w:rsidRPr="0029690D" w:rsidRDefault="00BD39AD" w:rsidP="00FB576A">
      <w:pPr>
        <w:pStyle w:val="af1"/>
        <w:numPr>
          <w:ilvl w:val="0"/>
          <w:numId w:val="16"/>
        </w:numPr>
        <w:tabs>
          <w:tab w:val="left" w:pos="1560"/>
          <w:tab w:val="left" w:pos="9900"/>
        </w:tabs>
        <w:ind w:left="0"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Настоящее Соглашение составлено и подписано в двух экземплярах на русском языке, имеющих </w:t>
      </w:r>
      <w:r w:rsidRPr="0029690D">
        <w:rPr>
          <w:rFonts w:ascii="Times New Roman" w:hAnsi="Times New Roman" w:cs="Times New Roman"/>
          <w:color w:val="000000"/>
          <w:spacing w:val="2"/>
          <w:sz w:val="28"/>
          <w:szCs w:val="28"/>
        </w:rPr>
        <w:t>равную юридическую силу, по одному для каждой из Сторон</w:t>
      </w:r>
    </w:p>
    <w:p w:rsidR="00BD39AD" w:rsidRPr="0029690D" w:rsidRDefault="00BD39AD" w:rsidP="00FB576A">
      <w:pPr>
        <w:widowControl/>
        <w:numPr>
          <w:ilvl w:val="0"/>
          <w:numId w:val="16"/>
        </w:numPr>
        <w:tabs>
          <w:tab w:val="left" w:pos="1560"/>
          <w:tab w:val="center" w:pos="4820"/>
          <w:tab w:val="right" w:pos="9639"/>
          <w:tab w:val="left" w:pos="9900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>В части, не урегулированной настоящим Соглашением, Стороны руководствуются Порядком обработки информации, составляющей коммерческую тайну в ПАО «</w:t>
      </w:r>
      <w:r w:rsidR="00257FFC"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>Россети Центр</w:t>
      </w:r>
      <w:r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>».</w:t>
      </w:r>
    </w:p>
    <w:p w:rsidR="00BD39AD" w:rsidRPr="002E3936" w:rsidRDefault="00BD39AD" w:rsidP="002E3936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896251">
      <w:pPr>
        <w:tabs>
          <w:tab w:val="left" w:pos="2880"/>
        </w:tabs>
        <w:ind w:left="7" w:firstLine="709"/>
        <w:jc w:val="center"/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</w:pPr>
      <w:r w:rsidRPr="0029690D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>7. ПОРЯДОК УНИЧТОЖЕНИЯ ИНФОРМАЦИИ</w:t>
      </w:r>
    </w:p>
    <w:p w:rsidR="00BD39AD" w:rsidRPr="0029690D" w:rsidRDefault="00BD39AD" w:rsidP="00896251">
      <w:pPr>
        <w:tabs>
          <w:tab w:val="left" w:pos="360"/>
        </w:tabs>
        <w:ind w:firstLine="709"/>
        <w:contextualSpacing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>7.1. Уничтожение Информации производится механическим способом комиссией Сторон с участием лиц, указанных в подпункте 6.1 настоящего Соглашения, с составлением актов «об уничтожении».</w:t>
      </w:r>
    </w:p>
    <w:p w:rsidR="00BD39AD" w:rsidRPr="0029690D" w:rsidRDefault="00BD39AD" w:rsidP="00896251">
      <w:pPr>
        <w:tabs>
          <w:tab w:val="left" w:pos="360"/>
        </w:tabs>
        <w:ind w:firstLine="709"/>
        <w:contextualSpacing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pacing w:val="3"/>
          <w:sz w:val="28"/>
          <w:szCs w:val="28"/>
        </w:rPr>
        <w:t>7.2. Уничтожение документов, составляющих коммерческую тайну, представленных на материальных носителях в электронном виде, производится с использованием специального программного обеспечения, не позволяющего восстановить информацию, комиссией Сторон с участием лиц, указанных в подпункте 6.1 настоящего Соглашения, с составлением актов «об уничтожении».</w:t>
      </w:r>
    </w:p>
    <w:p w:rsidR="00BD39AD" w:rsidRPr="002233CA" w:rsidRDefault="00BD39AD" w:rsidP="002233CA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C5331" w:rsidRPr="002233CA" w:rsidRDefault="00FC5331" w:rsidP="002233CA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C5331" w:rsidRPr="003527C3" w:rsidRDefault="00FC5331" w:rsidP="003527C3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F842D5" w:rsidP="001F4934">
      <w:pPr>
        <w:tabs>
          <w:tab w:val="left" w:pos="2880"/>
        </w:tabs>
        <w:ind w:left="7"/>
        <w:contextualSpacing/>
        <w:jc w:val="center"/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</w:pPr>
      <w:r w:rsidRPr="0029690D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>8</w:t>
      </w:r>
      <w:r w:rsidR="00BD39AD" w:rsidRPr="0029690D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>. РЕКВИЗИТЫ И ПОДПИСИ СТОРОН</w:t>
      </w:r>
    </w:p>
    <w:p w:rsidR="00BD39AD" w:rsidRPr="003527C3" w:rsidRDefault="00BD39AD" w:rsidP="003527C3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0" w:type="auto"/>
        <w:tblInd w:w="-142" w:type="dxa"/>
        <w:tblLook w:val="00A0" w:firstRow="1" w:lastRow="0" w:firstColumn="1" w:lastColumn="0" w:noHBand="0" w:noVBand="0"/>
      </w:tblPr>
      <w:tblGrid>
        <w:gridCol w:w="4801"/>
        <w:gridCol w:w="4696"/>
      </w:tblGrid>
      <w:tr w:rsidR="007D5B21" w:rsidRPr="002F61D8" w:rsidTr="003527C3">
        <w:tc>
          <w:tcPr>
            <w:tcW w:w="4801" w:type="dxa"/>
          </w:tcPr>
          <w:p w:rsidR="007D5B21" w:rsidRPr="002F61D8" w:rsidRDefault="007D5B21" w:rsidP="007D5B21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</w:p>
          <w:p w:rsidR="007D5B21" w:rsidRPr="002F61D8" w:rsidRDefault="007D5B21" w:rsidP="007D5B21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2F61D8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Обладатель информации</w:t>
            </w:r>
          </w:p>
          <w:p w:rsidR="007D5B21" w:rsidRPr="002F61D8" w:rsidRDefault="007D5B21" w:rsidP="007D5B21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</w:p>
          <w:p w:rsidR="007D5B21" w:rsidRPr="002F61D8" w:rsidRDefault="007D5B21" w:rsidP="007D5B21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</w:p>
          <w:p w:rsidR="007D5B21" w:rsidRPr="002F61D8" w:rsidRDefault="007D5B21" w:rsidP="007D5B21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2F61D8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______________</w:t>
            </w:r>
            <w:r w:rsidR="003527C3" w:rsidRPr="002F61D8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_______________</w:t>
            </w:r>
          </w:p>
          <w:p w:rsidR="007D5B21" w:rsidRPr="002F61D8" w:rsidRDefault="007D5B21" w:rsidP="007D5B21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2F61D8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М.П.</w:t>
            </w:r>
          </w:p>
        </w:tc>
        <w:tc>
          <w:tcPr>
            <w:tcW w:w="4696" w:type="dxa"/>
          </w:tcPr>
          <w:p w:rsidR="007D5B21" w:rsidRPr="002F61D8" w:rsidRDefault="007D5B21" w:rsidP="007D5B21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</w:p>
          <w:p w:rsidR="007D5B21" w:rsidRPr="002F61D8" w:rsidRDefault="007D5B21" w:rsidP="007D5B21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2F61D8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Контрагент</w:t>
            </w:r>
          </w:p>
          <w:p w:rsidR="007D5B21" w:rsidRPr="002F61D8" w:rsidRDefault="007D5B21" w:rsidP="007D5B21">
            <w:pPr>
              <w:tabs>
                <w:tab w:val="left" w:pos="0"/>
                <w:tab w:val="left" w:pos="10800"/>
              </w:tabs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</w:p>
          <w:p w:rsidR="007D5B21" w:rsidRPr="002F61D8" w:rsidRDefault="007D5B21" w:rsidP="007D5B21">
            <w:pPr>
              <w:tabs>
                <w:tab w:val="left" w:pos="0"/>
                <w:tab w:val="left" w:pos="10800"/>
              </w:tabs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</w:p>
          <w:p w:rsidR="007D5B21" w:rsidRPr="002F61D8" w:rsidRDefault="003527C3" w:rsidP="007D5B21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2F61D8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______________ _______________</w:t>
            </w:r>
          </w:p>
          <w:p w:rsidR="007D5B21" w:rsidRPr="002F61D8" w:rsidRDefault="007D5B21" w:rsidP="007D5B21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2F61D8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М.П.</w:t>
            </w:r>
          </w:p>
        </w:tc>
      </w:tr>
    </w:tbl>
    <w:p w:rsidR="00BD39AD" w:rsidRPr="003527C3" w:rsidRDefault="00BD39AD" w:rsidP="003527C3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527C3" w:rsidRPr="003527C3" w:rsidRDefault="003527C3" w:rsidP="001F4934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527C3" w:rsidRDefault="003527C3" w:rsidP="001F4934">
      <w:pPr>
        <w:rPr>
          <w:rFonts w:ascii="Times New Roman" w:hAnsi="Times New Roman" w:cs="Times New Roman"/>
          <w:color w:val="000000"/>
          <w:sz w:val="28"/>
          <w:szCs w:val="24"/>
        </w:rPr>
      </w:pPr>
    </w:p>
    <w:p w:rsidR="00253E0E" w:rsidRDefault="00253E0E" w:rsidP="00253E0E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br w:type="page"/>
      </w:r>
    </w:p>
    <w:p w:rsidR="00E619DE" w:rsidRPr="00F175A9" w:rsidRDefault="00E619DE" w:rsidP="00E619DE">
      <w:pPr>
        <w:widowControl/>
        <w:autoSpaceDE/>
        <w:autoSpaceDN/>
        <w:adjustRightInd/>
        <w:ind w:left="5245"/>
        <w:rPr>
          <w:rFonts w:ascii="Times New Roman" w:hAnsi="Times New Roman" w:cs="Times New Roman"/>
          <w:color w:val="000000"/>
          <w:sz w:val="28"/>
          <w:szCs w:val="28"/>
        </w:rPr>
      </w:pPr>
      <w:r w:rsidRPr="00F175A9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</w:p>
    <w:p w:rsidR="00E619DE" w:rsidRPr="00F175A9" w:rsidRDefault="00E619DE" w:rsidP="00E619DE">
      <w:pPr>
        <w:widowControl/>
        <w:autoSpaceDE/>
        <w:autoSpaceDN/>
        <w:adjustRightInd/>
        <w:ind w:left="5245"/>
        <w:rPr>
          <w:rFonts w:ascii="Times New Roman" w:hAnsi="Times New Roman" w:cs="Times New Roman"/>
          <w:color w:val="000000"/>
          <w:sz w:val="28"/>
          <w:szCs w:val="28"/>
        </w:rPr>
      </w:pPr>
      <w:r w:rsidRPr="00F175A9">
        <w:rPr>
          <w:rFonts w:ascii="Times New Roman" w:hAnsi="Times New Roman" w:cs="Times New Roman"/>
          <w:color w:val="000000"/>
          <w:sz w:val="28"/>
          <w:szCs w:val="28"/>
        </w:rPr>
        <w:t>к Договору от ___________</w:t>
      </w:r>
    </w:p>
    <w:p w:rsidR="00E619DE" w:rsidRDefault="00E619DE" w:rsidP="00E619DE">
      <w:pPr>
        <w:widowControl/>
        <w:autoSpaceDE/>
        <w:autoSpaceDN/>
        <w:adjustRightInd/>
        <w:ind w:left="5245"/>
        <w:rPr>
          <w:rFonts w:ascii="Times New Roman" w:hAnsi="Times New Roman" w:cs="Times New Roman"/>
          <w:color w:val="000000"/>
          <w:sz w:val="28"/>
          <w:szCs w:val="28"/>
        </w:rPr>
      </w:pPr>
      <w:r w:rsidRPr="00F175A9">
        <w:rPr>
          <w:rFonts w:ascii="Times New Roman" w:hAnsi="Times New Roman" w:cs="Times New Roman"/>
          <w:color w:val="000000"/>
          <w:sz w:val="28"/>
          <w:szCs w:val="28"/>
        </w:rPr>
        <w:t>№ _____________________</w:t>
      </w:r>
    </w:p>
    <w:p w:rsidR="00E619DE" w:rsidRPr="002E3936" w:rsidRDefault="00E619DE" w:rsidP="00E619DE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E619DE" w:rsidRDefault="00BD39AD" w:rsidP="001F4934">
      <w:pPr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619DE">
        <w:rPr>
          <w:rFonts w:ascii="Times New Roman" w:hAnsi="Times New Roman" w:cs="Times New Roman"/>
          <w:bCs/>
          <w:color w:val="000000"/>
          <w:sz w:val="28"/>
          <w:szCs w:val="28"/>
        </w:rPr>
        <w:t>ФОРМА АКТА СДАЧИ-ПРИЕМКИ ДОКУМЕНТОВ</w:t>
      </w:r>
    </w:p>
    <w:p w:rsidR="00BD39AD" w:rsidRPr="002E3936" w:rsidRDefault="00BD39AD" w:rsidP="002E3936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1F4934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  <w:r w:rsidRPr="0029690D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>АКТ СДАЧИ-ПРИЕМКИ ДОКУМЕНТОВ</w:t>
      </w:r>
    </w:p>
    <w:p w:rsidR="00BD39AD" w:rsidRPr="0029690D" w:rsidRDefault="00BD39AD" w:rsidP="001F4934">
      <w:pPr>
        <w:contextualSpacing/>
        <w:jc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>к Договору № ___</w:t>
      </w:r>
      <w:r w:rsidR="00842BB1"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>_____</w:t>
      </w:r>
      <w:r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_____ </w:t>
      </w:r>
      <w:r w:rsidR="00842BB1"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br/>
      </w:r>
      <w:r w:rsidR="0096149F"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от__________ </w:t>
      </w:r>
      <w:r w:rsidR="00631FBC"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>20__</w:t>
      </w:r>
      <w:r w:rsidR="00842BB1"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>г.</w:t>
      </w:r>
    </w:p>
    <w:p w:rsidR="00BD39AD" w:rsidRPr="0029690D" w:rsidRDefault="00BD39AD" w:rsidP="001F4934">
      <w:pPr>
        <w:contextualSpacing/>
        <w:jc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BD39AD" w:rsidRPr="0029690D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>г. Москва</w:t>
      </w:r>
      <w:r w:rsidR="00E619DE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="00E619DE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="00E619DE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="00E619DE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="00E619DE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="00E619DE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="00E619DE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="00E619DE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="00253B4C"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>«</w:t>
      </w:r>
      <w:r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>___» ________ ____ г</w:t>
      </w:r>
    </w:p>
    <w:p w:rsidR="00BD39AD" w:rsidRPr="002E3936" w:rsidRDefault="00BD39AD" w:rsidP="002E3936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5427"/>
        <w:gridCol w:w="3254"/>
      </w:tblGrid>
      <w:tr w:rsidR="00BD39AD" w:rsidRPr="0029690D" w:rsidTr="00E619DE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9AD" w:rsidRPr="0029690D" w:rsidRDefault="00BD39AD" w:rsidP="00842BB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9690D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№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9AD" w:rsidRPr="0029690D" w:rsidRDefault="00BD39AD" w:rsidP="00842BB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9690D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Наименование документа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9AD" w:rsidRPr="0029690D" w:rsidRDefault="00BD39AD" w:rsidP="00842BB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9690D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Количество листов;</w:t>
            </w:r>
          </w:p>
          <w:p w:rsidR="00BD39AD" w:rsidRPr="0029690D" w:rsidRDefault="00BD39AD" w:rsidP="00842BB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9690D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в бумажном/электронном виде</w:t>
            </w:r>
          </w:p>
        </w:tc>
      </w:tr>
      <w:tr w:rsidR="00BD39AD" w:rsidRPr="0029690D" w:rsidTr="00E619DE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690D" w:rsidRDefault="00BD39AD" w:rsidP="00842BB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690D" w:rsidRDefault="00BD39AD" w:rsidP="00842BB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690D" w:rsidRDefault="00BD39AD" w:rsidP="00842BB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</w:tr>
      <w:tr w:rsidR="00BD39AD" w:rsidRPr="0029690D" w:rsidTr="00E619DE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690D" w:rsidRDefault="00BD39AD" w:rsidP="00842BB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690D" w:rsidRDefault="00BD39AD" w:rsidP="00842BB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690D" w:rsidRDefault="00BD39AD" w:rsidP="00842BB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</w:tr>
      <w:tr w:rsidR="00BD39AD" w:rsidRPr="0029690D" w:rsidTr="00E619DE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690D" w:rsidRDefault="00BD39AD" w:rsidP="00842BB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690D" w:rsidRDefault="00BD39AD" w:rsidP="00842BB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690D" w:rsidRDefault="00BD39AD" w:rsidP="00842BB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</w:tr>
      <w:tr w:rsidR="00BD39AD" w:rsidRPr="0029690D" w:rsidTr="00E619DE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690D" w:rsidRDefault="00BD39AD" w:rsidP="00842BB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690D" w:rsidRDefault="00BD39AD" w:rsidP="00842BB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690D" w:rsidRDefault="00BD39AD" w:rsidP="00842BB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</w:tr>
      <w:tr w:rsidR="00BD39AD" w:rsidRPr="0029690D" w:rsidTr="00E619DE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690D" w:rsidRDefault="00BD39AD" w:rsidP="00842BB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690D" w:rsidRDefault="00BD39AD" w:rsidP="00842BB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690D" w:rsidRDefault="00BD39AD" w:rsidP="00842BB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</w:tr>
      <w:tr w:rsidR="00BD39AD" w:rsidRPr="0029690D" w:rsidTr="00E619DE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690D" w:rsidRDefault="00BD39AD" w:rsidP="00842BB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690D" w:rsidRDefault="00BD39AD" w:rsidP="00842BB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690D" w:rsidRDefault="00BD39AD" w:rsidP="00842BB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</w:tr>
    </w:tbl>
    <w:p w:rsidR="00BD39AD" w:rsidRPr="002E3936" w:rsidRDefault="00BD39AD" w:rsidP="002E3936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1F4934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  <w:r w:rsidRPr="0029690D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>ПОДПИСИ С</w:t>
      </w:r>
      <w:r w:rsidRPr="00E619DE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>ТОРОН</w:t>
      </w:r>
    </w:p>
    <w:p w:rsidR="00BD39AD" w:rsidRPr="002E3936" w:rsidRDefault="00BD39AD" w:rsidP="002E3936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4817"/>
        <w:gridCol w:w="5023"/>
      </w:tblGrid>
      <w:tr w:rsidR="00BD39AD" w:rsidRPr="0029690D" w:rsidTr="007B2357">
        <w:trPr>
          <w:jc w:val="center"/>
        </w:trPr>
        <w:tc>
          <w:tcPr>
            <w:tcW w:w="4820" w:type="dxa"/>
            <w:hideMark/>
          </w:tcPr>
          <w:p w:rsidR="00BD39AD" w:rsidRPr="0029690D" w:rsidRDefault="00BD39AD" w:rsidP="001F493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r w:rsidRPr="0029690D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От Заказчика:</w:t>
            </w:r>
          </w:p>
        </w:tc>
        <w:tc>
          <w:tcPr>
            <w:tcW w:w="5026" w:type="dxa"/>
            <w:hideMark/>
          </w:tcPr>
          <w:p w:rsidR="00BD39AD" w:rsidRPr="0029690D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r w:rsidRPr="0029690D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От Исполнителя:</w:t>
            </w:r>
          </w:p>
        </w:tc>
      </w:tr>
      <w:tr w:rsidR="00BD39AD" w:rsidRPr="0029690D" w:rsidTr="007B2357">
        <w:trPr>
          <w:jc w:val="center"/>
        </w:trPr>
        <w:tc>
          <w:tcPr>
            <w:tcW w:w="4820" w:type="dxa"/>
            <w:hideMark/>
          </w:tcPr>
          <w:p w:rsidR="00E619DE" w:rsidRDefault="00E619DE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BD39AD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29690D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_____________________________</w:t>
            </w:r>
          </w:p>
          <w:p w:rsidR="00E619DE" w:rsidRPr="0029690D" w:rsidRDefault="00E619DE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026" w:type="dxa"/>
            <w:hideMark/>
          </w:tcPr>
          <w:p w:rsidR="00E619DE" w:rsidRDefault="00E619DE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BD39AD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29690D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______________________________</w:t>
            </w:r>
          </w:p>
          <w:p w:rsidR="00E619DE" w:rsidRPr="0029690D" w:rsidRDefault="00E619DE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39AD" w:rsidRPr="0029690D" w:rsidTr="007B2357">
        <w:trPr>
          <w:jc w:val="center"/>
        </w:trPr>
        <w:tc>
          <w:tcPr>
            <w:tcW w:w="4820" w:type="dxa"/>
            <w:hideMark/>
          </w:tcPr>
          <w:p w:rsidR="00BD39AD" w:rsidRPr="0029690D" w:rsidRDefault="00631FBC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29690D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«___» _______________ 20</w:t>
            </w:r>
            <w:r w:rsidR="00BD39AD" w:rsidRPr="0029690D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__ г.</w:t>
            </w:r>
          </w:p>
        </w:tc>
        <w:tc>
          <w:tcPr>
            <w:tcW w:w="5026" w:type="dxa"/>
            <w:hideMark/>
          </w:tcPr>
          <w:p w:rsidR="00BD39AD" w:rsidRPr="0029690D" w:rsidRDefault="00631FBC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29690D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«___»_______________20</w:t>
            </w:r>
            <w:r w:rsidR="00BD39AD" w:rsidRPr="0029690D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__ г.</w:t>
            </w:r>
          </w:p>
        </w:tc>
      </w:tr>
    </w:tbl>
    <w:p w:rsidR="00BD39AD" w:rsidRPr="002E3936" w:rsidRDefault="00BD39AD" w:rsidP="001F4934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F4FA6" w:rsidRPr="00E619DE" w:rsidRDefault="001F4FA6" w:rsidP="001F4FA6">
      <w:pPr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619D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Форму согласовали:</w:t>
      </w:r>
    </w:p>
    <w:p w:rsidR="001F4FA6" w:rsidRPr="00E619DE" w:rsidRDefault="001F4FA6" w:rsidP="001F4FA6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4817"/>
        <w:gridCol w:w="5023"/>
      </w:tblGrid>
      <w:tr w:rsidR="00E619DE" w:rsidRPr="0029690D" w:rsidTr="00CF3936">
        <w:trPr>
          <w:jc w:val="center"/>
        </w:trPr>
        <w:tc>
          <w:tcPr>
            <w:tcW w:w="4820" w:type="dxa"/>
            <w:hideMark/>
          </w:tcPr>
          <w:p w:rsidR="00E619DE" w:rsidRPr="0029690D" w:rsidRDefault="00E619DE" w:rsidP="00CF3936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r w:rsidRPr="0029690D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От Заказчика:</w:t>
            </w:r>
          </w:p>
        </w:tc>
        <w:tc>
          <w:tcPr>
            <w:tcW w:w="5026" w:type="dxa"/>
            <w:hideMark/>
          </w:tcPr>
          <w:p w:rsidR="00E619DE" w:rsidRPr="0029690D" w:rsidRDefault="00E619DE" w:rsidP="00CF3936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r w:rsidRPr="0029690D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От Исполнителя:</w:t>
            </w:r>
          </w:p>
        </w:tc>
      </w:tr>
      <w:tr w:rsidR="00E619DE" w:rsidRPr="0029690D" w:rsidTr="00CF3936">
        <w:trPr>
          <w:jc w:val="center"/>
        </w:trPr>
        <w:tc>
          <w:tcPr>
            <w:tcW w:w="4820" w:type="dxa"/>
            <w:hideMark/>
          </w:tcPr>
          <w:p w:rsidR="00E619DE" w:rsidRDefault="00E619DE" w:rsidP="00CF393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E619DE" w:rsidRDefault="00E619DE" w:rsidP="00CF393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29690D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_____________________________</w:t>
            </w:r>
          </w:p>
          <w:p w:rsidR="00E619DE" w:rsidRPr="0029690D" w:rsidRDefault="00E619DE" w:rsidP="00CF393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026" w:type="dxa"/>
            <w:hideMark/>
          </w:tcPr>
          <w:p w:rsidR="00E619DE" w:rsidRDefault="00E619DE" w:rsidP="00CF393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E619DE" w:rsidRDefault="00E619DE" w:rsidP="00CF393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29690D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______________________________</w:t>
            </w:r>
          </w:p>
          <w:p w:rsidR="00E619DE" w:rsidRPr="0029690D" w:rsidRDefault="00E619DE" w:rsidP="00CF393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19DE" w:rsidRPr="0029690D" w:rsidTr="00CF3936">
        <w:trPr>
          <w:jc w:val="center"/>
        </w:trPr>
        <w:tc>
          <w:tcPr>
            <w:tcW w:w="4820" w:type="dxa"/>
            <w:hideMark/>
          </w:tcPr>
          <w:p w:rsidR="00E619DE" w:rsidRPr="0029690D" w:rsidRDefault="00E619DE" w:rsidP="00CF393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29690D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«___» _______________ 20__ г.</w:t>
            </w:r>
          </w:p>
        </w:tc>
        <w:tc>
          <w:tcPr>
            <w:tcW w:w="5026" w:type="dxa"/>
            <w:hideMark/>
          </w:tcPr>
          <w:p w:rsidR="00E619DE" w:rsidRPr="0029690D" w:rsidRDefault="00E619DE" w:rsidP="00CF393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29690D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«___»_______________20__ г.</w:t>
            </w:r>
          </w:p>
        </w:tc>
      </w:tr>
    </w:tbl>
    <w:p w:rsidR="00255B68" w:rsidRPr="002E3936" w:rsidRDefault="00255B68" w:rsidP="002E3936">
      <w:pPr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sectPr w:rsidR="00255B68" w:rsidRPr="002E3936" w:rsidSect="001A61F1">
      <w:pgSz w:w="11906" w:h="16838"/>
      <w:pgMar w:top="1134" w:right="709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6FF2" w:rsidRDefault="00C06FF2" w:rsidP="0058670B">
      <w:r>
        <w:separator/>
      </w:r>
    </w:p>
  </w:endnote>
  <w:endnote w:type="continuationSeparator" w:id="0">
    <w:p w:rsidR="00C06FF2" w:rsidRDefault="00C06FF2" w:rsidP="00586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6FF2" w:rsidRDefault="00C06FF2" w:rsidP="0058670B">
      <w:r>
        <w:separator/>
      </w:r>
    </w:p>
  </w:footnote>
  <w:footnote w:type="continuationSeparator" w:id="0">
    <w:p w:rsidR="00C06FF2" w:rsidRDefault="00C06FF2" w:rsidP="0058670B">
      <w:r>
        <w:continuationSeparator/>
      </w:r>
    </w:p>
  </w:footnote>
  <w:footnote w:id="1">
    <w:p w:rsidR="00474FAF" w:rsidRDefault="00474FAF" w:rsidP="00BD39AD">
      <w:pPr>
        <w:pStyle w:val="a5"/>
      </w:pPr>
      <w:r w:rsidRPr="00BB6CA5">
        <w:rPr>
          <w:rStyle w:val="a8"/>
          <w:rFonts w:eastAsia="Calibri"/>
        </w:rPr>
        <w:footnoteRef/>
      </w:r>
      <w:r w:rsidRPr="00BB6CA5">
        <w:rPr>
          <w:rFonts w:ascii="Times New Roman" w:hAnsi="Times New Roman"/>
        </w:rPr>
        <w:t xml:space="preserve"> Указываются полные (включая почтовый индекс) адреса доставки корреспонденции.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FAF" w:rsidRDefault="00474FAF" w:rsidP="00C425F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74FAF" w:rsidRDefault="00474FA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76709468"/>
      <w:docPartObj>
        <w:docPartGallery w:val="Page Numbers (Top of Page)"/>
        <w:docPartUnique/>
      </w:docPartObj>
    </w:sdtPr>
    <w:sdtEndPr/>
    <w:sdtContent>
      <w:p w:rsidR="00474FAF" w:rsidRDefault="00474FAF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ABB" w:rsidRPr="00101ABB">
          <w:rPr>
            <w:noProof/>
            <w:lang w:val="ru-RU"/>
          </w:rPr>
          <w:t>9</w:t>
        </w:r>
        <w:r>
          <w:fldChar w:fldCharType="end"/>
        </w:r>
      </w:p>
    </w:sdtContent>
  </w:sdt>
  <w:p w:rsidR="00474FAF" w:rsidRDefault="00474FA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FAF" w:rsidRDefault="00474FAF" w:rsidP="00C425F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74FAF" w:rsidRDefault="00474FA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F1A0D"/>
    <w:multiLevelType w:val="singleLevel"/>
    <w:tmpl w:val="E1FE7C74"/>
    <w:lvl w:ilvl="0">
      <w:start w:val="1"/>
      <w:numFmt w:val="decimal"/>
      <w:lvlText w:val="5.%1."/>
      <w:legacy w:legacy="1" w:legacySpace="0" w:legacyIndent="554"/>
      <w:lvlJc w:val="left"/>
      <w:rPr>
        <w:rFonts w:ascii="Times New Roman" w:hAnsi="Times New Roman" w:cs="Times New Roman" w:hint="default"/>
        <w:b w:val="0"/>
      </w:rPr>
    </w:lvl>
  </w:abstractNum>
  <w:abstractNum w:abstractNumId="1" w15:restartNumberingAfterBreak="0">
    <w:nsid w:val="0994116D"/>
    <w:multiLevelType w:val="singleLevel"/>
    <w:tmpl w:val="CA387206"/>
    <w:lvl w:ilvl="0">
      <w:start w:val="1"/>
      <w:numFmt w:val="decimal"/>
      <w:lvlText w:val="2.%1."/>
      <w:legacy w:legacy="1" w:legacySpace="0" w:legacyIndent="439"/>
      <w:lvlJc w:val="left"/>
      <w:rPr>
        <w:rFonts w:ascii="Times New Roman" w:hAnsi="Times New Roman" w:cs="Times New Roman" w:hint="default"/>
        <w:b w:val="0"/>
        <w:color w:val="auto"/>
      </w:rPr>
    </w:lvl>
  </w:abstractNum>
  <w:abstractNum w:abstractNumId="2" w15:restartNumberingAfterBreak="0">
    <w:nsid w:val="0FB13C1B"/>
    <w:multiLevelType w:val="hybridMultilevel"/>
    <w:tmpl w:val="3E76A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A066B"/>
    <w:multiLevelType w:val="hybridMultilevel"/>
    <w:tmpl w:val="4F46C1F6"/>
    <w:lvl w:ilvl="0" w:tplc="B372A1E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C65A1"/>
    <w:multiLevelType w:val="hybridMultilevel"/>
    <w:tmpl w:val="22F8ED7E"/>
    <w:lvl w:ilvl="0" w:tplc="022EFFD6">
      <w:start w:val="1"/>
      <w:numFmt w:val="decimal"/>
      <w:lvlText w:val="2.2.%1."/>
      <w:lvlJc w:val="left"/>
      <w:pPr>
        <w:ind w:left="1287" w:hanging="360"/>
      </w:pPr>
      <w:rPr>
        <w:rFonts w:ascii="Times New Roman" w:hAnsi="Times New Roman" w:cs="Times New Roman" w:hint="default"/>
        <w:b w:val="0"/>
        <w:color w:val="auto"/>
      </w:rPr>
    </w:lvl>
    <w:lvl w:ilvl="1" w:tplc="9EC45208">
      <w:start w:val="12"/>
      <w:numFmt w:val="decimal"/>
      <w:lvlText w:val="%2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4EA7141"/>
    <w:multiLevelType w:val="hybridMultilevel"/>
    <w:tmpl w:val="948643AC"/>
    <w:lvl w:ilvl="0" w:tplc="78166F94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9AA15DB"/>
    <w:multiLevelType w:val="hybridMultilevel"/>
    <w:tmpl w:val="601EB4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F8B0302"/>
    <w:multiLevelType w:val="hybridMultilevel"/>
    <w:tmpl w:val="E8E2D7DA"/>
    <w:lvl w:ilvl="0" w:tplc="ADA08150">
      <w:start w:val="1"/>
      <w:numFmt w:val="decimal"/>
      <w:lvlText w:val="2.3.%1."/>
      <w:lvlJc w:val="left"/>
      <w:pPr>
        <w:ind w:left="1854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25341"/>
    <w:multiLevelType w:val="multilevel"/>
    <w:tmpl w:val="75781F0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41D25635"/>
    <w:multiLevelType w:val="singleLevel"/>
    <w:tmpl w:val="062043B8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4B2E78FD"/>
    <w:multiLevelType w:val="multilevel"/>
    <w:tmpl w:val="C6928CFA"/>
    <w:lvl w:ilvl="0">
      <w:start w:val="1"/>
      <w:numFmt w:val="bullet"/>
      <w:lvlText w:val="-"/>
      <w:lvlJc w:val="left"/>
      <w:pPr>
        <w:tabs>
          <w:tab w:val="num" w:pos="690"/>
        </w:tabs>
        <w:ind w:left="690" w:hanging="69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1430"/>
        </w:tabs>
        <w:ind w:left="1430" w:hanging="720"/>
      </w:pPr>
      <w:rPr>
        <w:rFonts w:ascii="Symbol" w:hAnsi="Symbol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2499"/>
        </w:tabs>
        <w:ind w:left="2499" w:hanging="1080"/>
      </w:pPr>
      <w:rPr>
        <w:rFonts w:ascii="Symbol" w:hAnsi="Symbol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1" w15:restartNumberingAfterBreak="0">
    <w:nsid w:val="4CDD6FE1"/>
    <w:multiLevelType w:val="hybridMultilevel"/>
    <w:tmpl w:val="A68CEC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7772DA1"/>
    <w:multiLevelType w:val="hybridMultilevel"/>
    <w:tmpl w:val="5942C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526F18"/>
    <w:multiLevelType w:val="hybridMultilevel"/>
    <w:tmpl w:val="FD763F24"/>
    <w:lvl w:ilvl="0" w:tplc="038A30E4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96B0037"/>
    <w:multiLevelType w:val="singleLevel"/>
    <w:tmpl w:val="C23E36DC"/>
    <w:lvl w:ilvl="0">
      <w:start w:val="2"/>
      <w:numFmt w:val="decimal"/>
      <w:lvlText w:val="4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6DCC7264"/>
    <w:multiLevelType w:val="hybridMultilevel"/>
    <w:tmpl w:val="8946E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8122EF"/>
    <w:multiLevelType w:val="hybridMultilevel"/>
    <w:tmpl w:val="D832A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501ACA"/>
    <w:multiLevelType w:val="hybridMultilevel"/>
    <w:tmpl w:val="F9BC6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9"/>
    <w:lvlOverride w:ilvl="0">
      <w:startOverride w:val="1"/>
    </w:lvlOverride>
  </w:num>
  <w:num w:numId="3">
    <w:abstractNumId w:val="14"/>
    <w:lvlOverride w:ilvl="0">
      <w:startOverride w:val="2"/>
    </w:lvlOverride>
  </w:num>
  <w:num w:numId="4">
    <w:abstractNumId w:val="0"/>
    <w:lvlOverride w:ilvl="0">
      <w:startOverride w:val="1"/>
    </w:lvlOverride>
  </w:num>
  <w:num w:numId="5">
    <w:abstractNumId w:val="10"/>
  </w:num>
  <w:num w:numId="6">
    <w:abstractNumId w:val="2"/>
  </w:num>
  <w:num w:numId="7">
    <w:abstractNumId w:val="6"/>
  </w:num>
  <w:num w:numId="8">
    <w:abstractNumId w:val="8"/>
  </w:num>
  <w:num w:numId="9">
    <w:abstractNumId w:val="12"/>
  </w:num>
  <w:num w:numId="10">
    <w:abstractNumId w:val="17"/>
  </w:num>
  <w:num w:numId="11">
    <w:abstractNumId w:val="11"/>
  </w:num>
  <w:num w:numId="12">
    <w:abstractNumId w:val="15"/>
  </w:num>
  <w:num w:numId="13">
    <w:abstractNumId w:val="16"/>
  </w:num>
  <w:num w:numId="14">
    <w:abstractNumId w:val="4"/>
  </w:num>
  <w:num w:numId="15">
    <w:abstractNumId w:val="7"/>
  </w:num>
  <w:num w:numId="16">
    <w:abstractNumId w:val="5"/>
  </w:num>
  <w:num w:numId="17">
    <w:abstractNumId w:val="3"/>
  </w:num>
  <w:num w:numId="18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9"/>
  <w:characterSpacingControl w:val="doNotCompress"/>
  <w:hdrShapeDefaults>
    <o:shapedefaults v:ext="edit" spidmax="2049">
      <o:colormru v:ext="edit" colors="#f6f5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70B"/>
    <w:rsid w:val="00000CA5"/>
    <w:rsid w:val="00001F01"/>
    <w:rsid w:val="000052A4"/>
    <w:rsid w:val="00006575"/>
    <w:rsid w:val="00006588"/>
    <w:rsid w:val="0001295A"/>
    <w:rsid w:val="00012DF0"/>
    <w:rsid w:val="00016C1C"/>
    <w:rsid w:val="000177BC"/>
    <w:rsid w:val="0002116A"/>
    <w:rsid w:val="00024472"/>
    <w:rsid w:val="000261D8"/>
    <w:rsid w:val="00031860"/>
    <w:rsid w:val="00031F33"/>
    <w:rsid w:val="0003336A"/>
    <w:rsid w:val="00033CB2"/>
    <w:rsid w:val="000345FA"/>
    <w:rsid w:val="00037270"/>
    <w:rsid w:val="00040FA1"/>
    <w:rsid w:val="00041E70"/>
    <w:rsid w:val="00046EB1"/>
    <w:rsid w:val="00050442"/>
    <w:rsid w:val="00057F4B"/>
    <w:rsid w:val="00060840"/>
    <w:rsid w:val="00061590"/>
    <w:rsid w:val="00062699"/>
    <w:rsid w:val="000633F0"/>
    <w:rsid w:val="0006392A"/>
    <w:rsid w:val="00064C56"/>
    <w:rsid w:val="00065B1F"/>
    <w:rsid w:val="000677E5"/>
    <w:rsid w:val="000678DE"/>
    <w:rsid w:val="00067F33"/>
    <w:rsid w:val="000707CA"/>
    <w:rsid w:val="000722CC"/>
    <w:rsid w:val="000733AD"/>
    <w:rsid w:val="000779E6"/>
    <w:rsid w:val="00077E95"/>
    <w:rsid w:val="00083DCF"/>
    <w:rsid w:val="00084016"/>
    <w:rsid w:val="000842D3"/>
    <w:rsid w:val="000855A3"/>
    <w:rsid w:val="00087B5F"/>
    <w:rsid w:val="00090547"/>
    <w:rsid w:val="000913F2"/>
    <w:rsid w:val="00094934"/>
    <w:rsid w:val="00095F07"/>
    <w:rsid w:val="000A27D0"/>
    <w:rsid w:val="000A4C9D"/>
    <w:rsid w:val="000A4D8C"/>
    <w:rsid w:val="000A4EEE"/>
    <w:rsid w:val="000A5783"/>
    <w:rsid w:val="000A6E7C"/>
    <w:rsid w:val="000B0094"/>
    <w:rsid w:val="000B0F43"/>
    <w:rsid w:val="000B1AE0"/>
    <w:rsid w:val="000B1B7F"/>
    <w:rsid w:val="000B2A02"/>
    <w:rsid w:val="000B3DD6"/>
    <w:rsid w:val="000B43C5"/>
    <w:rsid w:val="000B4542"/>
    <w:rsid w:val="000C0572"/>
    <w:rsid w:val="000C081A"/>
    <w:rsid w:val="000C0D10"/>
    <w:rsid w:val="000C4822"/>
    <w:rsid w:val="000C7C43"/>
    <w:rsid w:val="000D08E4"/>
    <w:rsid w:val="000D1E33"/>
    <w:rsid w:val="000D1E86"/>
    <w:rsid w:val="000D3214"/>
    <w:rsid w:val="000D42A1"/>
    <w:rsid w:val="000D7308"/>
    <w:rsid w:val="000D7D00"/>
    <w:rsid w:val="000E0E19"/>
    <w:rsid w:val="000E56AB"/>
    <w:rsid w:val="000E6B36"/>
    <w:rsid w:val="000E7685"/>
    <w:rsid w:val="000E7FE3"/>
    <w:rsid w:val="000F17E6"/>
    <w:rsid w:val="000F1B7A"/>
    <w:rsid w:val="000F36F5"/>
    <w:rsid w:val="000F374A"/>
    <w:rsid w:val="000F5379"/>
    <w:rsid w:val="000F5D21"/>
    <w:rsid w:val="000F6CB8"/>
    <w:rsid w:val="00101945"/>
    <w:rsid w:val="00101ABB"/>
    <w:rsid w:val="00103AC8"/>
    <w:rsid w:val="001100D3"/>
    <w:rsid w:val="00110253"/>
    <w:rsid w:val="0011255C"/>
    <w:rsid w:val="00114B3F"/>
    <w:rsid w:val="00114C8D"/>
    <w:rsid w:val="00114F06"/>
    <w:rsid w:val="001155BF"/>
    <w:rsid w:val="00117A76"/>
    <w:rsid w:val="00120DCE"/>
    <w:rsid w:val="001239EF"/>
    <w:rsid w:val="00123FEE"/>
    <w:rsid w:val="00124961"/>
    <w:rsid w:val="00124A57"/>
    <w:rsid w:val="001260F5"/>
    <w:rsid w:val="00126871"/>
    <w:rsid w:val="00126D46"/>
    <w:rsid w:val="00127D46"/>
    <w:rsid w:val="001314AE"/>
    <w:rsid w:val="00134219"/>
    <w:rsid w:val="00134FCD"/>
    <w:rsid w:val="00136246"/>
    <w:rsid w:val="00141CFC"/>
    <w:rsid w:val="001421C7"/>
    <w:rsid w:val="00142339"/>
    <w:rsid w:val="00142C6D"/>
    <w:rsid w:val="001455DF"/>
    <w:rsid w:val="001503C5"/>
    <w:rsid w:val="00150937"/>
    <w:rsid w:val="00151812"/>
    <w:rsid w:val="00152AFC"/>
    <w:rsid w:val="00153E8C"/>
    <w:rsid w:val="00155159"/>
    <w:rsid w:val="00155866"/>
    <w:rsid w:val="00155DAD"/>
    <w:rsid w:val="0015783F"/>
    <w:rsid w:val="00160BB7"/>
    <w:rsid w:val="00164B7E"/>
    <w:rsid w:val="00164E17"/>
    <w:rsid w:val="00165D06"/>
    <w:rsid w:val="001700BD"/>
    <w:rsid w:val="00172A93"/>
    <w:rsid w:val="001736EB"/>
    <w:rsid w:val="00177FF4"/>
    <w:rsid w:val="001817C5"/>
    <w:rsid w:val="00181D93"/>
    <w:rsid w:val="00183278"/>
    <w:rsid w:val="001853A3"/>
    <w:rsid w:val="00191318"/>
    <w:rsid w:val="00191F01"/>
    <w:rsid w:val="0019203E"/>
    <w:rsid w:val="00192BDD"/>
    <w:rsid w:val="0019439F"/>
    <w:rsid w:val="0019594D"/>
    <w:rsid w:val="00197171"/>
    <w:rsid w:val="00197EB2"/>
    <w:rsid w:val="001A0741"/>
    <w:rsid w:val="001A0D82"/>
    <w:rsid w:val="001A1E65"/>
    <w:rsid w:val="001A2964"/>
    <w:rsid w:val="001A61F1"/>
    <w:rsid w:val="001A7AC5"/>
    <w:rsid w:val="001B22B0"/>
    <w:rsid w:val="001B6736"/>
    <w:rsid w:val="001C0B3F"/>
    <w:rsid w:val="001C1A01"/>
    <w:rsid w:val="001C2055"/>
    <w:rsid w:val="001C3798"/>
    <w:rsid w:val="001C721D"/>
    <w:rsid w:val="001D0B5B"/>
    <w:rsid w:val="001D1B2F"/>
    <w:rsid w:val="001D2189"/>
    <w:rsid w:val="001D791D"/>
    <w:rsid w:val="001E05C5"/>
    <w:rsid w:val="001E1892"/>
    <w:rsid w:val="001E3AB5"/>
    <w:rsid w:val="001E51CF"/>
    <w:rsid w:val="001E6081"/>
    <w:rsid w:val="001F188A"/>
    <w:rsid w:val="001F44BA"/>
    <w:rsid w:val="001F4934"/>
    <w:rsid w:val="001F4FA6"/>
    <w:rsid w:val="001F5B35"/>
    <w:rsid w:val="001F5C62"/>
    <w:rsid w:val="001F6E5B"/>
    <w:rsid w:val="001F6ED1"/>
    <w:rsid w:val="001F76CB"/>
    <w:rsid w:val="00200550"/>
    <w:rsid w:val="002025A1"/>
    <w:rsid w:val="00203AD7"/>
    <w:rsid w:val="00203E64"/>
    <w:rsid w:val="0020474B"/>
    <w:rsid w:val="00206E6F"/>
    <w:rsid w:val="00206FA8"/>
    <w:rsid w:val="00207399"/>
    <w:rsid w:val="002100B2"/>
    <w:rsid w:val="00210E66"/>
    <w:rsid w:val="0021102A"/>
    <w:rsid w:val="00212385"/>
    <w:rsid w:val="002128B0"/>
    <w:rsid w:val="002153B2"/>
    <w:rsid w:val="0021593A"/>
    <w:rsid w:val="00220332"/>
    <w:rsid w:val="002211A8"/>
    <w:rsid w:val="00221671"/>
    <w:rsid w:val="00221A13"/>
    <w:rsid w:val="00222523"/>
    <w:rsid w:val="00222EBC"/>
    <w:rsid w:val="002233CA"/>
    <w:rsid w:val="00223999"/>
    <w:rsid w:val="00224684"/>
    <w:rsid w:val="0022492D"/>
    <w:rsid w:val="00226161"/>
    <w:rsid w:val="00227904"/>
    <w:rsid w:val="002310F6"/>
    <w:rsid w:val="00235337"/>
    <w:rsid w:val="0024176C"/>
    <w:rsid w:val="00243274"/>
    <w:rsid w:val="00243BD2"/>
    <w:rsid w:val="002463A5"/>
    <w:rsid w:val="00246D5E"/>
    <w:rsid w:val="002477A0"/>
    <w:rsid w:val="00250038"/>
    <w:rsid w:val="00253B4C"/>
    <w:rsid w:val="00253D17"/>
    <w:rsid w:val="00253E0E"/>
    <w:rsid w:val="002549ED"/>
    <w:rsid w:val="00255B68"/>
    <w:rsid w:val="00257476"/>
    <w:rsid w:val="00257FFC"/>
    <w:rsid w:val="00260D4B"/>
    <w:rsid w:val="00264312"/>
    <w:rsid w:val="00264E1A"/>
    <w:rsid w:val="00267E94"/>
    <w:rsid w:val="00270F3B"/>
    <w:rsid w:val="00273F96"/>
    <w:rsid w:val="002743B7"/>
    <w:rsid w:val="00275D2D"/>
    <w:rsid w:val="00275EB5"/>
    <w:rsid w:val="0027695D"/>
    <w:rsid w:val="00276E23"/>
    <w:rsid w:val="002808F7"/>
    <w:rsid w:val="0028186A"/>
    <w:rsid w:val="0028409C"/>
    <w:rsid w:val="0028788C"/>
    <w:rsid w:val="00287D75"/>
    <w:rsid w:val="00291006"/>
    <w:rsid w:val="00294C70"/>
    <w:rsid w:val="0029690D"/>
    <w:rsid w:val="00296EB1"/>
    <w:rsid w:val="00297669"/>
    <w:rsid w:val="0029786C"/>
    <w:rsid w:val="002A083D"/>
    <w:rsid w:val="002A2B26"/>
    <w:rsid w:val="002A360E"/>
    <w:rsid w:val="002A43D4"/>
    <w:rsid w:val="002A64F7"/>
    <w:rsid w:val="002B205B"/>
    <w:rsid w:val="002B2DF8"/>
    <w:rsid w:val="002B5E69"/>
    <w:rsid w:val="002C0674"/>
    <w:rsid w:val="002C2361"/>
    <w:rsid w:val="002C2D71"/>
    <w:rsid w:val="002C2E04"/>
    <w:rsid w:val="002C47F0"/>
    <w:rsid w:val="002C59D0"/>
    <w:rsid w:val="002C6F96"/>
    <w:rsid w:val="002D372C"/>
    <w:rsid w:val="002E1D7C"/>
    <w:rsid w:val="002E1F78"/>
    <w:rsid w:val="002E2207"/>
    <w:rsid w:val="002E3936"/>
    <w:rsid w:val="002E7788"/>
    <w:rsid w:val="002F2071"/>
    <w:rsid w:val="002F2A08"/>
    <w:rsid w:val="002F2D69"/>
    <w:rsid w:val="002F3886"/>
    <w:rsid w:val="002F54B4"/>
    <w:rsid w:val="002F61D8"/>
    <w:rsid w:val="003003A6"/>
    <w:rsid w:val="00300DC8"/>
    <w:rsid w:val="00301A02"/>
    <w:rsid w:val="003031CC"/>
    <w:rsid w:val="003035F1"/>
    <w:rsid w:val="0031057E"/>
    <w:rsid w:val="0031353E"/>
    <w:rsid w:val="003148BF"/>
    <w:rsid w:val="00316EB2"/>
    <w:rsid w:val="00317DC5"/>
    <w:rsid w:val="00322B2F"/>
    <w:rsid w:val="003242BB"/>
    <w:rsid w:val="003253F7"/>
    <w:rsid w:val="00325565"/>
    <w:rsid w:val="00325A89"/>
    <w:rsid w:val="003267A5"/>
    <w:rsid w:val="00327DBC"/>
    <w:rsid w:val="003300B1"/>
    <w:rsid w:val="003322D9"/>
    <w:rsid w:val="00332DB8"/>
    <w:rsid w:val="00334E49"/>
    <w:rsid w:val="00336E01"/>
    <w:rsid w:val="00341405"/>
    <w:rsid w:val="0034462B"/>
    <w:rsid w:val="003461C9"/>
    <w:rsid w:val="00346DA0"/>
    <w:rsid w:val="00350E5B"/>
    <w:rsid w:val="00351033"/>
    <w:rsid w:val="003510A0"/>
    <w:rsid w:val="0035207B"/>
    <w:rsid w:val="003527C3"/>
    <w:rsid w:val="003530DA"/>
    <w:rsid w:val="00353E54"/>
    <w:rsid w:val="0035418A"/>
    <w:rsid w:val="003563E7"/>
    <w:rsid w:val="00362FF0"/>
    <w:rsid w:val="00363334"/>
    <w:rsid w:val="00364EE2"/>
    <w:rsid w:val="003658C1"/>
    <w:rsid w:val="003677EA"/>
    <w:rsid w:val="00373493"/>
    <w:rsid w:val="003755C1"/>
    <w:rsid w:val="003756D9"/>
    <w:rsid w:val="0037678C"/>
    <w:rsid w:val="00376DC6"/>
    <w:rsid w:val="00380ADF"/>
    <w:rsid w:val="0038501D"/>
    <w:rsid w:val="00390B67"/>
    <w:rsid w:val="0039484E"/>
    <w:rsid w:val="00394BD4"/>
    <w:rsid w:val="003971AC"/>
    <w:rsid w:val="00397472"/>
    <w:rsid w:val="003974A9"/>
    <w:rsid w:val="003A46F7"/>
    <w:rsid w:val="003A60C6"/>
    <w:rsid w:val="003A70E3"/>
    <w:rsid w:val="003C0371"/>
    <w:rsid w:val="003C05CA"/>
    <w:rsid w:val="003C2B50"/>
    <w:rsid w:val="003C3B80"/>
    <w:rsid w:val="003C65F7"/>
    <w:rsid w:val="003C74C6"/>
    <w:rsid w:val="003D11F8"/>
    <w:rsid w:val="003D14D9"/>
    <w:rsid w:val="003D1E00"/>
    <w:rsid w:val="003D20F6"/>
    <w:rsid w:val="003D3534"/>
    <w:rsid w:val="003D3AC1"/>
    <w:rsid w:val="003D5DFC"/>
    <w:rsid w:val="003D616B"/>
    <w:rsid w:val="003E06DF"/>
    <w:rsid w:val="003E0FDE"/>
    <w:rsid w:val="003E3405"/>
    <w:rsid w:val="003E3B43"/>
    <w:rsid w:val="003E484D"/>
    <w:rsid w:val="003E4C00"/>
    <w:rsid w:val="003E5399"/>
    <w:rsid w:val="003E60F0"/>
    <w:rsid w:val="003E7DDE"/>
    <w:rsid w:val="003F2857"/>
    <w:rsid w:val="003F2E30"/>
    <w:rsid w:val="003F3B6B"/>
    <w:rsid w:val="003F4D65"/>
    <w:rsid w:val="003F4DB8"/>
    <w:rsid w:val="003F4E3A"/>
    <w:rsid w:val="003F6D88"/>
    <w:rsid w:val="003F7586"/>
    <w:rsid w:val="004078D6"/>
    <w:rsid w:val="00411E6E"/>
    <w:rsid w:val="004161C3"/>
    <w:rsid w:val="004165B8"/>
    <w:rsid w:val="004212B0"/>
    <w:rsid w:val="0042187A"/>
    <w:rsid w:val="0042425C"/>
    <w:rsid w:val="00424564"/>
    <w:rsid w:val="00424C81"/>
    <w:rsid w:val="00425EED"/>
    <w:rsid w:val="004260CD"/>
    <w:rsid w:val="004263EF"/>
    <w:rsid w:val="00427445"/>
    <w:rsid w:val="00427BE3"/>
    <w:rsid w:val="004303D3"/>
    <w:rsid w:val="004303D6"/>
    <w:rsid w:val="00430641"/>
    <w:rsid w:val="00430D17"/>
    <w:rsid w:val="004342F5"/>
    <w:rsid w:val="00440DA4"/>
    <w:rsid w:val="0044290D"/>
    <w:rsid w:val="00444EC1"/>
    <w:rsid w:val="00445819"/>
    <w:rsid w:val="0045043F"/>
    <w:rsid w:val="0045334B"/>
    <w:rsid w:val="00454586"/>
    <w:rsid w:val="00454A74"/>
    <w:rsid w:val="00454E5A"/>
    <w:rsid w:val="00455C40"/>
    <w:rsid w:val="00456432"/>
    <w:rsid w:val="00457FF0"/>
    <w:rsid w:val="00461801"/>
    <w:rsid w:val="00461B27"/>
    <w:rsid w:val="00462CC4"/>
    <w:rsid w:val="00471378"/>
    <w:rsid w:val="00471474"/>
    <w:rsid w:val="00472259"/>
    <w:rsid w:val="0047268E"/>
    <w:rsid w:val="00472AAC"/>
    <w:rsid w:val="004748E5"/>
    <w:rsid w:val="00474FAF"/>
    <w:rsid w:val="00475E60"/>
    <w:rsid w:val="00480A4F"/>
    <w:rsid w:val="0048204E"/>
    <w:rsid w:val="00482347"/>
    <w:rsid w:val="00482457"/>
    <w:rsid w:val="00485DE4"/>
    <w:rsid w:val="00486149"/>
    <w:rsid w:val="00490458"/>
    <w:rsid w:val="00492695"/>
    <w:rsid w:val="00492878"/>
    <w:rsid w:val="00492AD7"/>
    <w:rsid w:val="0049327D"/>
    <w:rsid w:val="00494B5F"/>
    <w:rsid w:val="004951C4"/>
    <w:rsid w:val="00496651"/>
    <w:rsid w:val="00497E3D"/>
    <w:rsid w:val="004A0AF7"/>
    <w:rsid w:val="004A25B2"/>
    <w:rsid w:val="004A530B"/>
    <w:rsid w:val="004A57FA"/>
    <w:rsid w:val="004A6949"/>
    <w:rsid w:val="004A78CD"/>
    <w:rsid w:val="004B1754"/>
    <w:rsid w:val="004B6FA0"/>
    <w:rsid w:val="004B7601"/>
    <w:rsid w:val="004B7FC3"/>
    <w:rsid w:val="004C0A83"/>
    <w:rsid w:val="004C47E5"/>
    <w:rsid w:val="004C5475"/>
    <w:rsid w:val="004D0919"/>
    <w:rsid w:val="004D2665"/>
    <w:rsid w:val="004D4ACD"/>
    <w:rsid w:val="004D4F5F"/>
    <w:rsid w:val="004D7A47"/>
    <w:rsid w:val="004E0954"/>
    <w:rsid w:val="004E1470"/>
    <w:rsid w:val="004E19E5"/>
    <w:rsid w:val="004E59CE"/>
    <w:rsid w:val="004E74E1"/>
    <w:rsid w:val="004E7C1D"/>
    <w:rsid w:val="004F0933"/>
    <w:rsid w:val="004F5578"/>
    <w:rsid w:val="004F73A5"/>
    <w:rsid w:val="004F7B9D"/>
    <w:rsid w:val="004F7DB7"/>
    <w:rsid w:val="00503E89"/>
    <w:rsid w:val="005065A9"/>
    <w:rsid w:val="00507DE7"/>
    <w:rsid w:val="0051109D"/>
    <w:rsid w:val="00511440"/>
    <w:rsid w:val="005203CF"/>
    <w:rsid w:val="00521B87"/>
    <w:rsid w:val="00523615"/>
    <w:rsid w:val="0052533C"/>
    <w:rsid w:val="0052597D"/>
    <w:rsid w:val="00526D7A"/>
    <w:rsid w:val="00531DB0"/>
    <w:rsid w:val="00535721"/>
    <w:rsid w:val="00535CEF"/>
    <w:rsid w:val="005369AF"/>
    <w:rsid w:val="00537054"/>
    <w:rsid w:val="00537EBA"/>
    <w:rsid w:val="00540545"/>
    <w:rsid w:val="00541C2E"/>
    <w:rsid w:val="005435D6"/>
    <w:rsid w:val="00544C9E"/>
    <w:rsid w:val="00545B06"/>
    <w:rsid w:val="00546CCC"/>
    <w:rsid w:val="005501CF"/>
    <w:rsid w:val="005505D6"/>
    <w:rsid w:val="0055335E"/>
    <w:rsid w:val="005552D0"/>
    <w:rsid w:val="00560905"/>
    <w:rsid w:val="0056126D"/>
    <w:rsid w:val="00562117"/>
    <w:rsid w:val="005622AF"/>
    <w:rsid w:val="00562EF2"/>
    <w:rsid w:val="00565120"/>
    <w:rsid w:val="0056517F"/>
    <w:rsid w:val="0056602D"/>
    <w:rsid w:val="00566976"/>
    <w:rsid w:val="00571DA0"/>
    <w:rsid w:val="005720B1"/>
    <w:rsid w:val="0057237E"/>
    <w:rsid w:val="00575581"/>
    <w:rsid w:val="005776D9"/>
    <w:rsid w:val="00577F50"/>
    <w:rsid w:val="00580AA5"/>
    <w:rsid w:val="005828E3"/>
    <w:rsid w:val="00583C34"/>
    <w:rsid w:val="00584397"/>
    <w:rsid w:val="0058484A"/>
    <w:rsid w:val="0058576D"/>
    <w:rsid w:val="0058670B"/>
    <w:rsid w:val="00586A8E"/>
    <w:rsid w:val="005924E4"/>
    <w:rsid w:val="0059504E"/>
    <w:rsid w:val="00595D53"/>
    <w:rsid w:val="00596264"/>
    <w:rsid w:val="00596A5D"/>
    <w:rsid w:val="00596DFB"/>
    <w:rsid w:val="005A037E"/>
    <w:rsid w:val="005A1015"/>
    <w:rsid w:val="005A17C4"/>
    <w:rsid w:val="005A18C1"/>
    <w:rsid w:val="005A1CA0"/>
    <w:rsid w:val="005A482A"/>
    <w:rsid w:val="005A50F0"/>
    <w:rsid w:val="005A60D1"/>
    <w:rsid w:val="005A73A6"/>
    <w:rsid w:val="005B0F80"/>
    <w:rsid w:val="005B23C4"/>
    <w:rsid w:val="005B27F5"/>
    <w:rsid w:val="005B612C"/>
    <w:rsid w:val="005B76F6"/>
    <w:rsid w:val="005C2ADE"/>
    <w:rsid w:val="005C4065"/>
    <w:rsid w:val="005C4968"/>
    <w:rsid w:val="005C4D44"/>
    <w:rsid w:val="005C781E"/>
    <w:rsid w:val="005D6662"/>
    <w:rsid w:val="005D6E61"/>
    <w:rsid w:val="005E0A34"/>
    <w:rsid w:val="005E27D9"/>
    <w:rsid w:val="005E32BF"/>
    <w:rsid w:val="005E48AF"/>
    <w:rsid w:val="005E5586"/>
    <w:rsid w:val="005E68A2"/>
    <w:rsid w:val="005E7466"/>
    <w:rsid w:val="005E7558"/>
    <w:rsid w:val="005E7CBE"/>
    <w:rsid w:val="005F14D7"/>
    <w:rsid w:val="005F3E31"/>
    <w:rsid w:val="005F602E"/>
    <w:rsid w:val="005F6064"/>
    <w:rsid w:val="005F6CF7"/>
    <w:rsid w:val="005F73C1"/>
    <w:rsid w:val="0060021D"/>
    <w:rsid w:val="00600230"/>
    <w:rsid w:val="006017D1"/>
    <w:rsid w:val="006032CE"/>
    <w:rsid w:val="00603B8A"/>
    <w:rsid w:val="006100F5"/>
    <w:rsid w:val="00610D26"/>
    <w:rsid w:val="00611457"/>
    <w:rsid w:val="006114E6"/>
    <w:rsid w:val="00611B21"/>
    <w:rsid w:val="00611FC3"/>
    <w:rsid w:val="00612096"/>
    <w:rsid w:val="00612871"/>
    <w:rsid w:val="00612E8F"/>
    <w:rsid w:val="00613AAE"/>
    <w:rsid w:val="00613AC7"/>
    <w:rsid w:val="00613FE2"/>
    <w:rsid w:val="00616F42"/>
    <w:rsid w:val="00621015"/>
    <w:rsid w:val="00621223"/>
    <w:rsid w:val="0062376E"/>
    <w:rsid w:val="0062544B"/>
    <w:rsid w:val="0062568F"/>
    <w:rsid w:val="00626AA0"/>
    <w:rsid w:val="00627035"/>
    <w:rsid w:val="00630D5B"/>
    <w:rsid w:val="00631FBC"/>
    <w:rsid w:val="00634C00"/>
    <w:rsid w:val="00634D91"/>
    <w:rsid w:val="006356CC"/>
    <w:rsid w:val="0063596F"/>
    <w:rsid w:val="00635D55"/>
    <w:rsid w:val="00635D82"/>
    <w:rsid w:val="00636C90"/>
    <w:rsid w:val="00637735"/>
    <w:rsid w:val="00640A59"/>
    <w:rsid w:val="00640E92"/>
    <w:rsid w:val="00641B7E"/>
    <w:rsid w:val="00642A9D"/>
    <w:rsid w:val="0064357B"/>
    <w:rsid w:val="00643DCE"/>
    <w:rsid w:val="006448F2"/>
    <w:rsid w:val="00645CB2"/>
    <w:rsid w:val="00646A08"/>
    <w:rsid w:val="00646A41"/>
    <w:rsid w:val="006477AB"/>
    <w:rsid w:val="006502B7"/>
    <w:rsid w:val="00651B11"/>
    <w:rsid w:val="0065321F"/>
    <w:rsid w:val="006576E8"/>
    <w:rsid w:val="00657DE1"/>
    <w:rsid w:val="00661339"/>
    <w:rsid w:val="006619C0"/>
    <w:rsid w:val="006631CE"/>
    <w:rsid w:val="00664837"/>
    <w:rsid w:val="0067241F"/>
    <w:rsid w:val="00672F1E"/>
    <w:rsid w:val="00673E85"/>
    <w:rsid w:val="00674BCC"/>
    <w:rsid w:val="00676B1E"/>
    <w:rsid w:val="00681312"/>
    <w:rsid w:val="00681FC7"/>
    <w:rsid w:val="00684C75"/>
    <w:rsid w:val="00686133"/>
    <w:rsid w:val="006866F4"/>
    <w:rsid w:val="00686BA7"/>
    <w:rsid w:val="00687B0C"/>
    <w:rsid w:val="00687D7C"/>
    <w:rsid w:val="006909C9"/>
    <w:rsid w:val="00691F66"/>
    <w:rsid w:val="00693C7C"/>
    <w:rsid w:val="006946B8"/>
    <w:rsid w:val="00694FCF"/>
    <w:rsid w:val="00696DBD"/>
    <w:rsid w:val="00697666"/>
    <w:rsid w:val="00697AA0"/>
    <w:rsid w:val="00697F54"/>
    <w:rsid w:val="006A1EC7"/>
    <w:rsid w:val="006A3ACA"/>
    <w:rsid w:val="006A3CE7"/>
    <w:rsid w:val="006A4A4B"/>
    <w:rsid w:val="006A4F92"/>
    <w:rsid w:val="006A57FE"/>
    <w:rsid w:val="006A7E9E"/>
    <w:rsid w:val="006B1347"/>
    <w:rsid w:val="006B2E69"/>
    <w:rsid w:val="006B3D08"/>
    <w:rsid w:val="006B4084"/>
    <w:rsid w:val="006B4F90"/>
    <w:rsid w:val="006B6EEB"/>
    <w:rsid w:val="006B717D"/>
    <w:rsid w:val="006B7365"/>
    <w:rsid w:val="006C05A2"/>
    <w:rsid w:val="006C13D5"/>
    <w:rsid w:val="006C3CE0"/>
    <w:rsid w:val="006C787F"/>
    <w:rsid w:val="006C7A98"/>
    <w:rsid w:val="006D28F8"/>
    <w:rsid w:val="006D3510"/>
    <w:rsid w:val="006D3708"/>
    <w:rsid w:val="006D56B3"/>
    <w:rsid w:val="006D7871"/>
    <w:rsid w:val="006D7B71"/>
    <w:rsid w:val="006E4A0F"/>
    <w:rsid w:val="006E5C68"/>
    <w:rsid w:val="006F0B3B"/>
    <w:rsid w:val="006F15C0"/>
    <w:rsid w:val="006F1AC6"/>
    <w:rsid w:val="006F57BF"/>
    <w:rsid w:val="006F681B"/>
    <w:rsid w:val="006F6DB6"/>
    <w:rsid w:val="006F7D0D"/>
    <w:rsid w:val="007120F4"/>
    <w:rsid w:val="00712CD5"/>
    <w:rsid w:val="007133ED"/>
    <w:rsid w:val="0071351A"/>
    <w:rsid w:val="00717D2F"/>
    <w:rsid w:val="00720619"/>
    <w:rsid w:val="00723E03"/>
    <w:rsid w:val="0072626F"/>
    <w:rsid w:val="00730888"/>
    <w:rsid w:val="00730EA7"/>
    <w:rsid w:val="0073239A"/>
    <w:rsid w:val="007351C2"/>
    <w:rsid w:val="00736A49"/>
    <w:rsid w:val="00741B66"/>
    <w:rsid w:val="007423D8"/>
    <w:rsid w:val="00744CB3"/>
    <w:rsid w:val="00745323"/>
    <w:rsid w:val="0074713C"/>
    <w:rsid w:val="0075012C"/>
    <w:rsid w:val="00750565"/>
    <w:rsid w:val="00751387"/>
    <w:rsid w:val="00752626"/>
    <w:rsid w:val="00753ECE"/>
    <w:rsid w:val="007549A4"/>
    <w:rsid w:val="00755428"/>
    <w:rsid w:val="00756A91"/>
    <w:rsid w:val="00757DB8"/>
    <w:rsid w:val="00760534"/>
    <w:rsid w:val="00760A98"/>
    <w:rsid w:val="00760B2D"/>
    <w:rsid w:val="007612F6"/>
    <w:rsid w:val="00762090"/>
    <w:rsid w:val="007621D4"/>
    <w:rsid w:val="00762648"/>
    <w:rsid w:val="007631CE"/>
    <w:rsid w:val="0076461B"/>
    <w:rsid w:val="00764C7D"/>
    <w:rsid w:val="0077416D"/>
    <w:rsid w:val="007742A8"/>
    <w:rsid w:val="007753B5"/>
    <w:rsid w:val="007819AC"/>
    <w:rsid w:val="00783031"/>
    <w:rsid w:val="00783318"/>
    <w:rsid w:val="00783AF4"/>
    <w:rsid w:val="00785117"/>
    <w:rsid w:val="00785769"/>
    <w:rsid w:val="00786AED"/>
    <w:rsid w:val="00787791"/>
    <w:rsid w:val="00792EC5"/>
    <w:rsid w:val="00793EA8"/>
    <w:rsid w:val="00794862"/>
    <w:rsid w:val="00795969"/>
    <w:rsid w:val="007A1F8E"/>
    <w:rsid w:val="007A206C"/>
    <w:rsid w:val="007A32CC"/>
    <w:rsid w:val="007A4E09"/>
    <w:rsid w:val="007A54A1"/>
    <w:rsid w:val="007A6385"/>
    <w:rsid w:val="007A697B"/>
    <w:rsid w:val="007B22D4"/>
    <w:rsid w:val="007B2357"/>
    <w:rsid w:val="007B2A06"/>
    <w:rsid w:val="007B3BCD"/>
    <w:rsid w:val="007B3CD2"/>
    <w:rsid w:val="007B4F57"/>
    <w:rsid w:val="007B6073"/>
    <w:rsid w:val="007B78AE"/>
    <w:rsid w:val="007C351E"/>
    <w:rsid w:val="007C4DA4"/>
    <w:rsid w:val="007C5518"/>
    <w:rsid w:val="007C5BA1"/>
    <w:rsid w:val="007C62F5"/>
    <w:rsid w:val="007C6E67"/>
    <w:rsid w:val="007D23A8"/>
    <w:rsid w:val="007D3014"/>
    <w:rsid w:val="007D5B21"/>
    <w:rsid w:val="007D72EC"/>
    <w:rsid w:val="007E0020"/>
    <w:rsid w:val="007E1A0D"/>
    <w:rsid w:val="007E1AD1"/>
    <w:rsid w:val="007E2809"/>
    <w:rsid w:val="007E2A63"/>
    <w:rsid w:val="007E4152"/>
    <w:rsid w:val="007E6BE8"/>
    <w:rsid w:val="007E7D52"/>
    <w:rsid w:val="007F1FA2"/>
    <w:rsid w:val="007F4FE3"/>
    <w:rsid w:val="007F5210"/>
    <w:rsid w:val="007F6182"/>
    <w:rsid w:val="007F6D04"/>
    <w:rsid w:val="007F6F96"/>
    <w:rsid w:val="007F722D"/>
    <w:rsid w:val="008000EE"/>
    <w:rsid w:val="00802FD8"/>
    <w:rsid w:val="00810B5A"/>
    <w:rsid w:val="00811678"/>
    <w:rsid w:val="00812E68"/>
    <w:rsid w:val="00815225"/>
    <w:rsid w:val="00816189"/>
    <w:rsid w:val="00817E7A"/>
    <w:rsid w:val="00820580"/>
    <w:rsid w:val="00820B4A"/>
    <w:rsid w:val="00821484"/>
    <w:rsid w:val="00822E5C"/>
    <w:rsid w:val="00823E00"/>
    <w:rsid w:val="0082404A"/>
    <w:rsid w:val="008240EA"/>
    <w:rsid w:val="00824C5F"/>
    <w:rsid w:val="0082507C"/>
    <w:rsid w:val="008279E0"/>
    <w:rsid w:val="008312DE"/>
    <w:rsid w:val="00831DAD"/>
    <w:rsid w:val="00834AA1"/>
    <w:rsid w:val="00834E28"/>
    <w:rsid w:val="00834ECF"/>
    <w:rsid w:val="00835393"/>
    <w:rsid w:val="00837635"/>
    <w:rsid w:val="00837E50"/>
    <w:rsid w:val="00837F52"/>
    <w:rsid w:val="00842249"/>
    <w:rsid w:val="00842BB1"/>
    <w:rsid w:val="0084373C"/>
    <w:rsid w:val="008442D4"/>
    <w:rsid w:val="008445A7"/>
    <w:rsid w:val="00847B3D"/>
    <w:rsid w:val="0085051B"/>
    <w:rsid w:val="008518B0"/>
    <w:rsid w:val="00854140"/>
    <w:rsid w:val="008555EE"/>
    <w:rsid w:val="008562CD"/>
    <w:rsid w:val="00856457"/>
    <w:rsid w:val="00856E62"/>
    <w:rsid w:val="00865093"/>
    <w:rsid w:val="00867BEC"/>
    <w:rsid w:val="00867F0E"/>
    <w:rsid w:val="008702E3"/>
    <w:rsid w:val="00870BCE"/>
    <w:rsid w:val="0087214A"/>
    <w:rsid w:val="00872B36"/>
    <w:rsid w:val="00872ECB"/>
    <w:rsid w:val="0087418A"/>
    <w:rsid w:val="00875B70"/>
    <w:rsid w:val="00875D8D"/>
    <w:rsid w:val="00880818"/>
    <w:rsid w:val="00881DD1"/>
    <w:rsid w:val="00882964"/>
    <w:rsid w:val="0088525C"/>
    <w:rsid w:val="0088544B"/>
    <w:rsid w:val="00886C96"/>
    <w:rsid w:val="00890F5E"/>
    <w:rsid w:val="00891408"/>
    <w:rsid w:val="008922C1"/>
    <w:rsid w:val="00892545"/>
    <w:rsid w:val="00893007"/>
    <w:rsid w:val="008938EE"/>
    <w:rsid w:val="00894A18"/>
    <w:rsid w:val="00896251"/>
    <w:rsid w:val="00897737"/>
    <w:rsid w:val="008A1432"/>
    <w:rsid w:val="008A2E48"/>
    <w:rsid w:val="008A65DA"/>
    <w:rsid w:val="008B046E"/>
    <w:rsid w:val="008B3B3F"/>
    <w:rsid w:val="008B437C"/>
    <w:rsid w:val="008B5411"/>
    <w:rsid w:val="008B6843"/>
    <w:rsid w:val="008C10D3"/>
    <w:rsid w:val="008C3DEB"/>
    <w:rsid w:val="008C4602"/>
    <w:rsid w:val="008C6EA5"/>
    <w:rsid w:val="008C742E"/>
    <w:rsid w:val="008D0C05"/>
    <w:rsid w:val="008D117D"/>
    <w:rsid w:val="008D1378"/>
    <w:rsid w:val="008D514E"/>
    <w:rsid w:val="008D51EC"/>
    <w:rsid w:val="008D57F0"/>
    <w:rsid w:val="008D5C5C"/>
    <w:rsid w:val="008D6AA4"/>
    <w:rsid w:val="008D6EC8"/>
    <w:rsid w:val="008D7280"/>
    <w:rsid w:val="008E301D"/>
    <w:rsid w:val="008E41E8"/>
    <w:rsid w:val="008F0C2A"/>
    <w:rsid w:val="008F1FE9"/>
    <w:rsid w:val="008F5C60"/>
    <w:rsid w:val="008F61BC"/>
    <w:rsid w:val="008F6270"/>
    <w:rsid w:val="008F6DCE"/>
    <w:rsid w:val="009001D0"/>
    <w:rsid w:val="00901DB7"/>
    <w:rsid w:val="00902360"/>
    <w:rsid w:val="00905E04"/>
    <w:rsid w:val="00910442"/>
    <w:rsid w:val="009135CE"/>
    <w:rsid w:val="00913D3E"/>
    <w:rsid w:val="00915D96"/>
    <w:rsid w:val="009200D9"/>
    <w:rsid w:val="009223D2"/>
    <w:rsid w:val="0092299F"/>
    <w:rsid w:val="009262DA"/>
    <w:rsid w:val="009263D2"/>
    <w:rsid w:val="00926BFB"/>
    <w:rsid w:val="00927181"/>
    <w:rsid w:val="009279EA"/>
    <w:rsid w:val="00935A9D"/>
    <w:rsid w:val="00940ADA"/>
    <w:rsid w:val="00942862"/>
    <w:rsid w:val="0094771D"/>
    <w:rsid w:val="00950212"/>
    <w:rsid w:val="009505AC"/>
    <w:rsid w:val="00951E28"/>
    <w:rsid w:val="00953C3E"/>
    <w:rsid w:val="00954FCA"/>
    <w:rsid w:val="0095505F"/>
    <w:rsid w:val="009573AF"/>
    <w:rsid w:val="009607BE"/>
    <w:rsid w:val="009613C8"/>
    <w:rsid w:val="0096149F"/>
    <w:rsid w:val="00962568"/>
    <w:rsid w:val="009646BA"/>
    <w:rsid w:val="00964C4A"/>
    <w:rsid w:val="00964FDB"/>
    <w:rsid w:val="00965179"/>
    <w:rsid w:val="00965E6C"/>
    <w:rsid w:val="00967EA2"/>
    <w:rsid w:val="009712C6"/>
    <w:rsid w:val="00972751"/>
    <w:rsid w:val="00972A72"/>
    <w:rsid w:val="00972C1B"/>
    <w:rsid w:val="00977608"/>
    <w:rsid w:val="00977927"/>
    <w:rsid w:val="00980DC3"/>
    <w:rsid w:val="00981040"/>
    <w:rsid w:val="00981156"/>
    <w:rsid w:val="009817F9"/>
    <w:rsid w:val="00982594"/>
    <w:rsid w:val="009829CD"/>
    <w:rsid w:val="00984707"/>
    <w:rsid w:val="0098523B"/>
    <w:rsid w:val="00985CF8"/>
    <w:rsid w:val="00986203"/>
    <w:rsid w:val="009905D6"/>
    <w:rsid w:val="009915F9"/>
    <w:rsid w:val="00991A7D"/>
    <w:rsid w:val="009936F7"/>
    <w:rsid w:val="00995E3D"/>
    <w:rsid w:val="00997B1C"/>
    <w:rsid w:val="009A171D"/>
    <w:rsid w:val="009A20C6"/>
    <w:rsid w:val="009A282F"/>
    <w:rsid w:val="009A5B44"/>
    <w:rsid w:val="009A6DE6"/>
    <w:rsid w:val="009B09DF"/>
    <w:rsid w:val="009B5F0E"/>
    <w:rsid w:val="009B5F5D"/>
    <w:rsid w:val="009B740F"/>
    <w:rsid w:val="009C0B1C"/>
    <w:rsid w:val="009C1E7C"/>
    <w:rsid w:val="009C2367"/>
    <w:rsid w:val="009C2647"/>
    <w:rsid w:val="009C5C7D"/>
    <w:rsid w:val="009C7C9B"/>
    <w:rsid w:val="009D114D"/>
    <w:rsid w:val="009D1AFE"/>
    <w:rsid w:val="009D24CC"/>
    <w:rsid w:val="009D2FF8"/>
    <w:rsid w:val="009D43DC"/>
    <w:rsid w:val="009D55AF"/>
    <w:rsid w:val="009D5715"/>
    <w:rsid w:val="009D64BE"/>
    <w:rsid w:val="009E0158"/>
    <w:rsid w:val="009E0E1B"/>
    <w:rsid w:val="009F23A5"/>
    <w:rsid w:val="009F3DAE"/>
    <w:rsid w:val="009F3EC0"/>
    <w:rsid w:val="009F4171"/>
    <w:rsid w:val="009F42CC"/>
    <w:rsid w:val="009F4C5C"/>
    <w:rsid w:val="009F6B69"/>
    <w:rsid w:val="009F73C6"/>
    <w:rsid w:val="00A02F4B"/>
    <w:rsid w:val="00A03752"/>
    <w:rsid w:val="00A06359"/>
    <w:rsid w:val="00A06E9D"/>
    <w:rsid w:val="00A102F7"/>
    <w:rsid w:val="00A1065C"/>
    <w:rsid w:val="00A10821"/>
    <w:rsid w:val="00A1154A"/>
    <w:rsid w:val="00A12AE0"/>
    <w:rsid w:val="00A170DA"/>
    <w:rsid w:val="00A21355"/>
    <w:rsid w:val="00A219F4"/>
    <w:rsid w:val="00A2205C"/>
    <w:rsid w:val="00A23AFC"/>
    <w:rsid w:val="00A26335"/>
    <w:rsid w:val="00A30C37"/>
    <w:rsid w:val="00A323EB"/>
    <w:rsid w:val="00A33568"/>
    <w:rsid w:val="00A34954"/>
    <w:rsid w:val="00A373DC"/>
    <w:rsid w:val="00A400E6"/>
    <w:rsid w:val="00A40C82"/>
    <w:rsid w:val="00A420CB"/>
    <w:rsid w:val="00A4340F"/>
    <w:rsid w:val="00A456E4"/>
    <w:rsid w:val="00A46D31"/>
    <w:rsid w:val="00A50178"/>
    <w:rsid w:val="00A50E9F"/>
    <w:rsid w:val="00A522C4"/>
    <w:rsid w:val="00A540A2"/>
    <w:rsid w:val="00A54ECC"/>
    <w:rsid w:val="00A6483B"/>
    <w:rsid w:val="00A66D62"/>
    <w:rsid w:val="00A67DBE"/>
    <w:rsid w:val="00A702A9"/>
    <w:rsid w:val="00A70F76"/>
    <w:rsid w:val="00A7465B"/>
    <w:rsid w:val="00A76B1A"/>
    <w:rsid w:val="00A813C9"/>
    <w:rsid w:val="00A8473A"/>
    <w:rsid w:val="00A86610"/>
    <w:rsid w:val="00A87304"/>
    <w:rsid w:val="00A87D2B"/>
    <w:rsid w:val="00A92BB7"/>
    <w:rsid w:val="00A94A48"/>
    <w:rsid w:val="00A9798B"/>
    <w:rsid w:val="00AA03E0"/>
    <w:rsid w:val="00AA32AB"/>
    <w:rsid w:val="00AA354B"/>
    <w:rsid w:val="00AA3B25"/>
    <w:rsid w:val="00AA5150"/>
    <w:rsid w:val="00AA53D7"/>
    <w:rsid w:val="00AA65AB"/>
    <w:rsid w:val="00AA71D1"/>
    <w:rsid w:val="00AA7238"/>
    <w:rsid w:val="00AB1AAF"/>
    <w:rsid w:val="00AB5AA0"/>
    <w:rsid w:val="00AB6D75"/>
    <w:rsid w:val="00AC1343"/>
    <w:rsid w:val="00AC1884"/>
    <w:rsid w:val="00AC189B"/>
    <w:rsid w:val="00AC212B"/>
    <w:rsid w:val="00AC2219"/>
    <w:rsid w:val="00AC2654"/>
    <w:rsid w:val="00AC2FF7"/>
    <w:rsid w:val="00AC3536"/>
    <w:rsid w:val="00AC4135"/>
    <w:rsid w:val="00AC4339"/>
    <w:rsid w:val="00AC505C"/>
    <w:rsid w:val="00AC71E0"/>
    <w:rsid w:val="00AC7F93"/>
    <w:rsid w:val="00AD06A7"/>
    <w:rsid w:val="00AD080A"/>
    <w:rsid w:val="00AD3087"/>
    <w:rsid w:val="00AD768A"/>
    <w:rsid w:val="00AE13DE"/>
    <w:rsid w:val="00AE3FD1"/>
    <w:rsid w:val="00AE4FBE"/>
    <w:rsid w:val="00AE5758"/>
    <w:rsid w:val="00AE5A50"/>
    <w:rsid w:val="00AE7891"/>
    <w:rsid w:val="00AE7F51"/>
    <w:rsid w:val="00AF0BF1"/>
    <w:rsid w:val="00AF0C55"/>
    <w:rsid w:val="00AF1B2B"/>
    <w:rsid w:val="00AF4191"/>
    <w:rsid w:val="00AF41FE"/>
    <w:rsid w:val="00AF4D56"/>
    <w:rsid w:val="00AF4E33"/>
    <w:rsid w:val="00B006E0"/>
    <w:rsid w:val="00B00B70"/>
    <w:rsid w:val="00B0192F"/>
    <w:rsid w:val="00B01FB5"/>
    <w:rsid w:val="00B03257"/>
    <w:rsid w:val="00B03CA8"/>
    <w:rsid w:val="00B06874"/>
    <w:rsid w:val="00B10BCF"/>
    <w:rsid w:val="00B12BC9"/>
    <w:rsid w:val="00B14539"/>
    <w:rsid w:val="00B15190"/>
    <w:rsid w:val="00B1684A"/>
    <w:rsid w:val="00B1708E"/>
    <w:rsid w:val="00B20AEE"/>
    <w:rsid w:val="00B21E18"/>
    <w:rsid w:val="00B21ECA"/>
    <w:rsid w:val="00B23C73"/>
    <w:rsid w:val="00B24B45"/>
    <w:rsid w:val="00B2697B"/>
    <w:rsid w:val="00B30A59"/>
    <w:rsid w:val="00B31052"/>
    <w:rsid w:val="00B31D8A"/>
    <w:rsid w:val="00B32C74"/>
    <w:rsid w:val="00B33218"/>
    <w:rsid w:val="00B34B4C"/>
    <w:rsid w:val="00B34CA5"/>
    <w:rsid w:val="00B34D65"/>
    <w:rsid w:val="00B34E23"/>
    <w:rsid w:val="00B3661A"/>
    <w:rsid w:val="00B3698F"/>
    <w:rsid w:val="00B403C8"/>
    <w:rsid w:val="00B41963"/>
    <w:rsid w:val="00B41E82"/>
    <w:rsid w:val="00B42B7B"/>
    <w:rsid w:val="00B437EB"/>
    <w:rsid w:val="00B447E6"/>
    <w:rsid w:val="00B44DF3"/>
    <w:rsid w:val="00B504B8"/>
    <w:rsid w:val="00B534E1"/>
    <w:rsid w:val="00B547CD"/>
    <w:rsid w:val="00B5510A"/>
    <w:rsid w:val="00B55553"/>
    <w:rsid w:val="00B57709"/>
    <w:rsid w:val="00B6027A"/>
    <w:rsid w:val="00B62252"/>
    <w:rsid w:val="00B6401F"/>
    <w:rsid w:val="00B65324"/>
    <w:rsid w:val="00B65873"/>
    <w:rsid w:val="00B70595"/>
    <w:rsid w:val="00B71256"/>
    <w:rsid w:val="00B71D1C"/>
    <w:rsid w:val="00B71DC7"/>
    <w:rsid w:val="00B723D2"/>
    <w:rsid w:val="00B72CD6"/>
    <w:rsid w:val="00B74165"/>
    <w:rsid w:val="00B751E5"/>
    <w:rsid w:val="00B75644"/>
    <w:rsid w:val="00B77F28"/>
    <w:rsid w:val="00B80919"/>
    <w:rsid w:val="00B82968"/>
    <w:rsid w:val="00B8391A"/>
    <w:rsid w:val="00B83CBC"/>
    <w:rsid w:val="00B84373"/>
    <w:rsid w:val="00B84F45"/>
    <w:rsid w:val="00B85F92"/>
    <w:rsid w:val="00B87D9C"/>
    <w:rsid w:val="00B908A5"/>
    <w:rsid w:val="00B92BFD"/>
    <w:rsid w:val="00B93209"/>
    <w:rsid w:val="00B95102"/>
    <w:rsid w:val="00B95525"/>
    <w:rsid w:val="00BA0F02"/>
    <w:rsid w:val="00BA3C46"/>
    <w:rsid w:val="00BA5DC0"/>
    <w:rsid w:val="00BA7B0F"/>
    <w:rsid w:val="00BB4A14"/>
    <w:rsid w:val="00BC096B"/>
    <w:rsid w:val="00BC152E"/>
    <w:rsid w:val="00BC1544"/>
    <w:rsid w:val="00BC1AB5"/>
    <w:rsid w:val="00BC40E3"/>
    <w:rsid w:val="00BC5026"/>
    <w:rsid w:val="00BD1266"/>
    <w:rsid w:val="00BD39AD"/>
    <w:rsid w:val="00BD3EF7"/>
    <w:rsid w:val="00BD5344"/>
    <w:rsid w:val="00BE34B5"/>
    <w:rsid w:val="00BE3D3B"/>
    <w:rsid w:val="00BE5D32"/>
    <w:rsid w:val="00BF0DEF"/>
    <w:rsid w:val="00BF40C7"/>
    <w:rsid w:val="00BF5885"/>
    <w:rsid w:val="00BF7107"/>
    <w:rsid w:val="00BF7CF5"/>
    <w:rsid w:val="00C054AD"/>
    <w:rsid w:val="00C06AAA"/>
    <w:rsid w:val="00C06FF2"/>
    <w:rsid w:val="00C1171D"/>
    <w:rsid w:val="00C1392C"/>
    <w:rsid w:val="00C14B86"/>
    <w:rsid w:val="00C170AD"/>
    <w:rsid w:val="00C17958"/>
    <w:rsid w:val="00C17B16"/>
    <w:rsid w:val="00C233DB"/>
    <w:rsid w:val="00C245F0"/>
    <w:rsid w:val="00C24DD4"/>
    <w:rsid w:val="00C24EDF"/>
    <w:rsid w:val="00C24FEC"/>
    <w:rsid w:val="00C2535F"/>
    <w:rsid w:val="00C25C31"/>
    <w:rsid w:val="00C26247"/>
    <w:rsid w:val="00C26712"/>
    <w:rsid w:val="00C34142"/>
    <w:rsid w:val="00C41887"/>
    <w:rsid w:val="00C41F2A"/>
    <w:rsid w:val="00C425F7"/>
    <w:rsid w:val="00C42AB3"/>
    <w:rsid w:val="00C43967"/>
    <w:rsid w:val="00C45310"/>
    <w:rsid w:val="00C453E7"/>
    <w:rsid w:val="00C45583"/>
    <w:rsid w:val="00C462BF"/>
    <w:rsid w:val="00C502BC"/>
    <w:rsid w:val="00C536BF"/>
    <w:rsid w:val="00C54BFE"/>
    <w:rsid w:val="00C55152"/>
    <w:rsid w:val="00C55B59"/>
    <w:rsid w:val="00C6401F"/>
    <w:rsid w:val="00C649CC"/>
    <w:rsid w:val="00C649D9"/>
    <w:rsid w:val="00C64CC8"/>
    <w:rsid w:val="00C65D86"/>
    <w:rsid w:val="00C67CD2"/>
    <w:rsid w:val="00C67D92"/>
    <w:rsid w:val="00C71FC4"/>
    <w:rsid w:val="00C7233F"/>
    <w:rsid w:val="00C72CF6"/>
    <w:rsid w:val="00C7300D"/>
    <w:rsid w:val="00C74998"/>
    <w:rsid w:val="00C76918"/>
    <w:rsid w:val="00C76EB1"/>
    <w:rsid w:val="00C7722A"/>
    <w:rsid w:val="00C8076F"/>
    <w:rsid w:val="00C81AEB"/>
    <w:rsid w:val="00C8219E"/>
    <w:rsid w:val="00C82B43"/>
    <w:rsid w:val="00C82B4A"/>
    <w:rsid w:val="00C84919"/>
    <w:rsid w:val="00C91FD7"/>
    <w:rsid w:val="00C92655"/>
    <w:rsid w:val="00C92AD9"/>
    <w:rsid w:val="00C961C0"/>
    <w:rsid w:val="00C97649"/>
    <w:rsid w:val="00C97860"/>
    <w:rsid w:val="00CA1557"/>
    <w:rsid w:val="00CA1FE9"/>
    <w:rsid w:val="00CA2709"/>
    <w:rsid w:val="00CA2F9D"/>
    <w:rsid w:val="00CA2FD5"/>
    <w:rsid w:val="00CA5D0D"/>
    <w:rsid w:val="00CA7585"/>
    <w:rsid w:val="00CA7704"/>
    <w:rsid w:val="00CB0C08"/>
    <w:rsid w:val="00CB1BF1"/>
    <w:rsid w:val="00CB1F68"/>
    <w:rsid w:val="00CB27DC"/>
    <w:rsid w:val="00CB38DB"/>
    <w:rsid w:val="00CB5AD6"/>
    <w:rsid w:val="00CB68AB"/>
    <w:rsid w:val="00CC01F9"/>
    <w:rsid w:val="00CC05D6"/>
    <w:rsid w:val="00CC5A58"/>
    <w:rsid w:val="00CD1DF4"/>
    <w:rsid w:val="00CD1E79"/>
    <w:rsid w:val="00CD1F60"/>
    <w:rsid w:val="00CD77B4"/>
    <w:rsid w:val="00CD77E4"/>
    <w:rsid w:val="00CE37F0"/>
    <w:rsid w:val="00CE4B38"/>
    <w:rsid w:val="00CF3936"/>
    <w:rsid w:val="00CF3C5D"/>
    <w:rsid w:val="00CF46B6"/>
    <w:rsid w:val="00CF6FB2"/>
    <w:rsid w:val="00CF7C87"/>
    <w:rsid w:val="00D004EE"/>
    <w:rsid w:val="00D02C5B"/>
    <w:rsid w:val="00D0619A"/>
    <w:rsid w:val="00D100A2"/>
    <w:rsid w:val="00D10B5C"/>
    <w:rsid w:val="00D1118C"/>
    <w:rsid w:val="00D130A4"/>
    <w:rsid w:val="00D13A55"/>
    <w:rsid w:val="00D141D6"/>
    <w:rsid w:val="00D15BA4"/>
    <w:rsid w:val="00D20481"/>
    <w:rsid w:val="00D228D8"/>
    <w:rsid w:val="00D23676"/>
    <w:rsid w:val="00D23CFC"/>
    <w:rsid w:val="00D24BC3"/>
    <w:rsid w:val="00D24F01"/>
    <w:rsid w:val="00D269B8"/>
    <w:rsid w:val="00D26E6A"/>
    <w:rsid w:val="00D3385F"/>
    <w:rsid w:val="00D3460D"/>
    <w:rsid w:val="00D3461D"/>
    <w:rsid w:val="00D34811"/>
    <w:rsid w:val="00D34E3D"/>
    <w:rsid w:val="00D34E8C"/>
    <w:rsid w:val="00D35E5B"/>
    <w:rsid w:val="00D36C38"/>
    <w:rsid w:val="00D41A45"/>
    <w:rsid w:val="00D422C8"/>
    <w:rsid w:val="00D42F99"/>
    <w:rsid w:val="00D442DA"/>
    <w:rsid w:val="00D47193"/>
    <w:rsid w:val="00D47396"/>
    <w:rsid w:val="00D50E8D"/>
    <w:rsid w:val="00D52BA4"/>
    <w:rsid w:val="00D53E80"/>
    <w:rsid w:val="00D57D98"/>
    <w:rsid w:val="00D60E9E"/>
    <w:rsid w:val="00D6209B"/>
    <w:rsid w:val="00D67457"/>
    <w:rsid w:val="00D70481"/>
    <w:rsid w:val="00D70F33"/>
    <w:rsid w:val="00D72770"/>
    <w:rsid w:val="00D72B2C"/>
    <w:rsid w:val="00D756D8"/>
    <w:rsid w:val="00D84167"/>
    <w:rsid w:val="00D87E4A"/>
    <w:rsid w:val="00D91075"/>
    <w:rsid w:val="00D92D93"/>
    <w:rsid w:val="00D92DE3"/>
    <w:rsid w:val="00D96335"/>
    <w:rsid w:val="00D966DB"/>
    <w:rsid w:val="00D96A0F"/>
    <w:rsid w:val="00D971D8"/>
    <w:rsid w:val="00D97EA9"/>
    <w:rsid w:val="00DA00C1"/>
    <w:rsid w:val="00DA063C"/>
    <w:rsid w:val="00DA1141"/>
    <w:rsid w:val="00DA162B"/>
    <w:rsid w:val="00DB11D6"/>
    <w:rsid w:val="00DB3A41"/>
    <w:rsid w:val="00DB5118"/>
    <w:rsid w:val="00DB51C3"/>
    <w:rsid w:val="00DB798D"/>
    <w:rsid w:val="00DC4F20"/>
    <w:rsid w:val="00DD6334"/>
    <w:rsid w:val="00DE1B2A"/>
    <w:rsid w:val="00DE5096"/>
    <w:rsid w:val="00DE61AB"/>
    <w:rsid w:val="00DF0273"/>
    <w:rsid w:val="00DF0ABE"/>
    <w:rsid w:val="00DF310E"/>
    <w:rsid w:val="00DF3AB7"/>
    <w:rsid w:val="00DF43E5"/>
    <w:rsid w:val="00DF457F"/>
    <w:rsid w:val="00DF76E1"/>
    <w:rsid w:val="00E00740"/>
    <w:rsid w:val="00E008AF"/>
    <w:rsid w:val="00E009C8"/>
    <w:rsid w:val="00E01617"/>
    <w:rsid w:val="00E037B3"/>
    <w:rsid w:val="00E03CE4"/>
    <w:rsid w:val="00E03D3D"/>
    <w:rsid w:val="00E0615A"/>
    <w:rsid w:val="00E11293"/>
    <w:rsid w:val="00E137BC"/>
    <w:rsid w:val="00E14813"/>
    <w:rsid w:val="00E14C03"/>
    <w:rsid w:val="00E20A0D"/>
    <w:rsid w:val="00E23F53"/>
    <w:rsid w:val="00E24F38"/>
    <w:rsid w:val="00E262E9"/>
    <w:rsid w:val="00E2785A"/>
    <w:rsid w:val="00E312AE"/>
    <w:rsid w:val="00E32BA0"/>
    <w:rsid w:val="00E33559"/>
    <w:rsid w:val="00E33DC4"/>
    <w:rsid w:val="00E360D6"/>
    <w:rsid w:val="00E3633A"/>
    <w:rsid w:val="00E36FC1"/>
    <w:rsid w:val="00E403C6"/>
    <w:rsid w:val="00E442B2"/>
    <w:rsid w:val="00E469E5"/>
    <w:rsid w:val="00E47254"/>
    <w:rsid w:val="00E47A5A"/>
    <w:rsid w:val="00E50AD8"/>
    <w:rsid w:val="00E5197B"/>
    <w:rsid w:val="00E51E46"/>
    <w:rsid w:val="00E5415C"/>
    <w:rsid w:val="00E57006"/>
    <w:rsid w:val="00E6121E"/>
    <w:rsid w:val="00E619DE"/>
    <w:rsid w:val="00E62370"/>
    <w:rsid w:val="00E63B4F"/>
    <w:rsid w:val="00E6550B"/>
    <w:rsid w:val="00E659D9"/>
    <w:rsid w:val="00E675FC"/>
    <w:rsid w:val="00E676BD"/>
    <w:rsid w:val="00E67E1C"/>
    <w:rsid w:val="00E71468"/>
    <w:rsid w:val="00E73AFA"/>
    <w:rsid w:val="00E74D8F"/>
    <w:rsid w:val="00E765E1"/>
    <w:rsid w:val="00E80014"/>
    <w:rsid w:val="00E80AD0"/>
    <w:rsid w:val="00E81318"/>
    <w:rsid w:val="00E82FF9"/>
    <w:rsid w:val="00E86006"/>
    <w:rsid w:val="00E9437E"/>
    <w:rsid w:val="00E94D0B"/>
    <w:rsid w:val="00E96848"/>
    <w:rsid w:val="00EA28E8"/>
    <w:rsid w:val="00EA296D"/>
    <w:rsid w:val="00EA3092"/>
    <w:rsid w:val="00EA41B6"/>
    <w:rsid w:val="00EB11BF"/>
    <w:rsid w:val="00EB2285"/>
    <w:rsid w:val="00EB2562"/>
    <w:rsid w:val="00EB2FAC"/>
    <w:rsid w:val="00EB416C"/>
    <w:rsid w:val="00EB438A"/>
    <w:rsid w:val="00EC0A7E"/>
    <w:rsid w:val="00EC1222"/>
    <w:rsid w:val="00EC29C6"/>
    <w:rsid w:val="00EC4102"/>
    <w:rsid w:val="00EC46ED"/>
    <w:rsid w:val="00EC67C1"/>
    <w:rsid w:val="00EC707F"/>
    <w:rsid w:val="00EC70B6"/>
    <w:rsid w:val="00EC70DD"/>
    <w:rsid w:val="00EC72C0"/>
    <w:rsid w:val="00ED4BBD"/>
    <w:rsid w:val="00ED5542"/>
    <w:rsid w:val="00EE25D3"/>
    <w:rsid w:val="00EE3EFF"/>
    <w:rsid w:val="00EF166F"/>
    <w:rsid w:val="00EF21F6"/>
    <w:rsid w:val="00EF27C9"/>
    <w:rsid w:val="00EF4AC7"/>
    <w:rsid w:val="00EF5C98"/>
    <w:rsid w:val="00EF681B"/>
    <w:rsid w:val="00EF6EC9"/>
    <w:rsid w:val="00F033B9"/>
    <w:rsid w:val="00F03C3F"/>
    <w:rsid w:val="00F0657A"/>
    <w:rsid w:val="00F1081E"/>
    <w:rsid w:val="00F112D0"/>
    <w:rsid w:val="00F11AA9"/>
    <w:rsid w:val="00F11C7A"/>
    <w:rsid w:val="00F1271B"/>
    <w:rsid w:val="00F13E17"/>
    <w:rsid w:val="00F149CD"/>
    <w:rsid w:val="00F15FC7"/>
    <w:rsid w:val="00F17115"/>
    <w:rsid w:val="00F175A9"/>
    <w:rsid w:val="00F21040"/>
    <w:rsid w:val="00F22C02"/>
    <w:rsid w:val="00F2302C"/>
    <w:rsid w:val="00F238CF"/>
    <w:rsid w:val="00F23BDF"/>
    <w:rsid w:val="00F250F1"/>
    <w:rsid w:val="00F252FA"/>
    <w:rsid w:val="00F2539F"/>
    <w:rsid w:val="00F25AF1"/>
    <w:rsid w:val="00F25C43"/>
    <w:rsid w:val="00F25C98"/>
    <w:rsid w:val="00F27A74"/>
    <w:rsid w:val="00F30726"/>
    <w:rsid w:val="00F308AE"/>
    <w:rsid w:val="00F3128D"/>
    <w:rsid w:val="00F31B36"/>
    <w:rsid w:val="00F3421E"/>
    <w:rsid w:val="00F359F6"/>
    <w:rsid w:val="00F42177"/>
    <w:rsid w:val="00F42F05"/>
    <w:rsid w:val="00F50295"/>
    <w:rsid w:val="00F50552"/>
    <w:rsid w:val="00F51C89"/>
    <w:rsid w:val="00F524C5"/>
    <w:rsid w:val="00F530D2"/>
    <w:rsid w:val="00F53B65"/>
    <w:rsid w:val="00F550E2"/>
    <w:rsid w:val="00F5578B"/>
    <w:rsid w:val="00F57F9B"/>
    <w:rsid w:val="00F603E0"/>
    <w:rsid w:val="00F60EB0"/>
    <w:rsid w:val="00F645FE"/>
    <w:rsid w:val="00F66200"/>
    <w:rsid w:val="00F7015E"/>
    <w:rsid w:val="00F761B4"/>
    <w:rsid w:val="00F829FC"/>
    <w:rsid w:val="00F842D5"/>
    <w:rsid w:val="00F85439"/>
    <w:rsid w:val="00F855E9"/>
    <w:rsid w:val="00F8583A"/>
    <w:rsid w:val="00F85C96"/>
    <w:rsid w:val="00F869E9"/>
    <w:rsid w:val="00F86B3F"/>
    <w:rsid w:val="00F93937"/>
    <w:rsid w:val="00F97AF8"/>
    <w:rsid w:val="00FA4B18"/>
    <w:rsid w:val="00FB1C5D"/>
    <w:rsid w:val="00FB2196"/>
    <w:rsid w:val="00FB576A"/>
    <w:rsid w:val="00FC06D3"/>
    <w:rsid w:val="00FC5141"/>
    <w:rsid w:val="00FC5331"/>
    <w:rsid w:val="00FC5613"/>
    <w:rsid w:val="00FC5E22"/>
    <w:rsid w:val="00FC6172"/>
    <w:rsid w:val="00FC7D4B"/>
    <w:rsid w:val="00FD1155"/>
    <w:rsid w:val="00FD1FEE"/>
    <w:rsid w:val="00FD698D"/>
    <w:rsid w:val="00FD7279"/>
    <w:rsid w:val="00FE12BA"/>
    <w:rsid w:val="00FF12CF"/>
    <w:rsid w:val="00FF2DCF"/>
    <w:rsid w:val="00FF5153"/>
    <w:rsid w:val="00FF51CD"/>
    <w:rsid w:val="00FF5E97"/>
    <w:rsid w:val="00FF7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6f5ee"/>
    </o:shapedefaults>
    <o:shapelayout v:ext="edit">
      <o:idmap v:ext="edit" data="1"/>
    </o:shapelayout>
  </w:shapeDefaults>
  <w:decimalSymbol w:val=","/>
  <w:listSeparator w:val=";"/>
  <w15:chartTrackingRefBased/>
  <w15:docId w15:val="{99EE78EF-BC28-4BDD-BA1E-AB64505C2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03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Even"/>
    <w:basedOn w:val="a"/>
    <w:link w:val="a4"/>
    <w:uiPriority w:val="99"/>
    <w:unhideWhenUsed/>
    <w:rsid w:val="0058670B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4">
    <w:name w:val="Верхний колонтитул Знак"/>
    <w:aliases w:val="Even Знак"/>
    <w:link w:val="a3"/>
    <w:uiPriority w:val="99"/>
    <w:rsid w:val="0058670B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nhideWhenUsed/>
    <w:rsid w:val="0058670B"/>
    <w:rPr>
      <w:rFonts w:cs="Times New Roman"/>
      <w:lang w:val="x-none"/>
    </w:rPr>
  </w:style>
  <w:style w:type="character" w:customStyle="1" w:styleId="a6">
    <w:name w:val="Текст сноски Знак"/>
    <w:link w:val="a5"/>
    <w:rsid w:val="0058670B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page number"/>
    <w:uiPriority w:val="99"/>
    <w:rsid w:val="0058670B"/>
    <w:rPr>
      <w:rFonts w:ascii="Arial" w:hAnsi="Arial" w:cs="Times New Roman"/>
    </w:rPr>
  </w:style>
  <w:style w:type="character" w:styleId="a8">
    <w:name w:val="footnote reference"/>
    <w:rsid w:val="0058670B"/>
    <w:rPr>
      <w:vertAlign w:val="superscript"/>
    </w:rPr>
  </w:style>
  <w:style w:type="table" w:styleId="a9">
    <w:name w:val="Table Grid"/>
    <w:basedOn w:val="a1"/>
    <w:uiPriority w:val="59"/>
    <w:rsid w:val="0058670B"/>
    <w:pPr>
      <w:widowControl w:val="0"/>
      <w:autoSpaceDE w:val="0"/>
      <w:autoSpaceDN w:val="0"/>
      <w:adjustRightInd w:val="0"/>
    </w:pPr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425F7"/>
    <w:rPr>
      <w:rFonts w:ascii="Tahoma" w:hAnsi="Tahoma" w:cs="Times New Roman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C425F7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annotation reference"/>
    <w:uiPriority w:val="99"/>
    <w:semiHidden/>
    <w:unhideWhenUsed/>
    <w:rsid w:val="00C425F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425F7"/>
    <w:rPr>
      <w:rFonts w:cs="Times New Roman"/>
      <w:lang w:val="x-none"/>
    </w:rPr>
  </w:style>
  <w:style w:type="character" w:customStyle="1" w:styleId="ae">
    <w:name w:val="Текст примечания Знак"/>
    <w:link w:val="ad"/>
    <w:uiPriority w:val="99"/>
    <w:semiHidden/>
    <w:rsid w:val="00C425F7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425F7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C425F7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E137BC"/>
    <w:pPr>
      <w:ind w:left="720"/>
      <w:contextualSpacing/>
    </w:pPr>
  </w:style>
  <w:style w:type="paragraph" w:customStyle="1" w:styleId="ConsNonformat">
    <w:name w:val="ConsNonformat"/>
    <w:rsid w:val="00E659D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">
    <w:name w:val="Body Text 2"/>
    <w:basedOn w:val="a"/>
    <w:link w:val="20"/>
    <w:rsid w:val="00E659D9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link w:val="2"/>
    <w:rsid w:val="00E659D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Revision"/>
    <w:hidden/>
    <w:uiPriority w:val="99"/>
    <w:semiHidden/>
    <w:rsid w:val="0051109D"/>
    <w:rPr>
      <w:rFonts w:ascii="Arial" w:eastAsia="Times New Roman" w:hAnsi="Arial" w:cs="Arial"/>
    </w:rPr>
  </w:style>
  <w:style w:type="paragraph" w:styleId="af3">
    <w:name w:val="Body Text"/>
    <w:basedOn w:val="a"/>
    <w:link w:val="af4"/>
    <w:rsid w:val="00CE37F0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  <w:lang w:val="x-none"/>
    </w:rPr>
  </w:style>
  <w:style w:type="character" w:customStyle="1" w:styleId="af4">
    <w:name w:val="Основной текст Знак"/>
    <w:link w:val="af3"/>
    <w:rsid w:val="00CE37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AC4339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f6">
    <w:name w:val="Нижний колонтитул Знак"/>
    <w:link w:val="af5"/>
    <w:uiPriority w:val="99"/>
    <w:rsid w:val="00AC433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[Основной абзац]"/>
    <w:basedOn w:val="a"/>
    <w:uiPriority w:val="99"/>
    <w:rsid w:val="00E6121E"/>
    <w:pPr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customStyle="1" w:styleId="block">
    <w:name w:val="block"/>
    <w:basedOn w:val="a"/>
    <w:rsid w:val="00E6121E"/>
    <w:pPr>
      <w:widowControl/>
      <w:adjustRightInd/>
      <w:spacing w:after="300"/>
    </w:pPr>
    <w:rPr>
      <w:rFonts w:ascii="Tahoma" w:hAnsi="Tahoma" w:cs="Tahoma"/>
      <w:color w:val="808080"/>
      <w:sz w:val="24"/>
      <w:szCs w:val="24"/>
    </w:rPr>
  </w:style>
  <w:style w:type="paragraph" w:customStyle="1" w:styleId="af8">
    <w:name w:val="Таблица шапка"/>
    <w:basedOn w:val="a"/>
    <w:rsid w:val="003F3B6B"/>
    <w:pPr>
      <w:keepNext/>
      <w:widowControl/>
      <w:autoSpaceDE/>
      <w:autoSpaceDN/>
      <w:adjustRightInd/>
      <w:spacing w:before="40" w:after="40"/>
      <w:ind w:left="57" w:right="57"/>
    </w:pPr>
    <w:rPr>
      <w:rFonts w:ascii="Times New Roman" w:hAnsi="Times New Roman" w:cs="Times New Roman"/>
      <w:bCs/>
      <w:sz w:val="22"/>
      <w:szCs w:val="22"/>
    </w:rPr>
  </w:style>
  <w:style w:type="paragraph" w:customStyle="1" w:styleId="af9">
    <w:name w:val="Таблица текст"/>
    <w:basedOn w:val="a"/>
    <w:rsid w:val="003F3B6B"/>
    <w:pPr>
      <w:widowControl/>
      <w:autoSpaceDE/>
      <w:autoSpaceDN/>
      <w:adjustRightInd/>
      <w:spacing w:before="40" w:after="40"/>
      <w:ind w:left="57" w:right="57"/>
    </w:pPr>
    <w:rPr>
      <w:rFonts w:ascii="Times New Roman" w:hAnsi="Times New Roman" w:cs="Times New Roman"/>
      <w:bCs/>
      <w:sz w:val="24"/>
      <w:szCs w:val="22"/>
    </w:rPr>
  </w:style>
  <w:style w:type="character" w:styleId="afa">
    <w:name w:val="Hyperlink"/>
    <w:uiPriority w:val="99"/>
    <w:unhideWhenUsed/>
    <w:rsid w:val="00641B7E"/>
    <w:rPr>
      <w:color w:val="0000FF"/>
      <w:u w:val="single"/>
    </w:rPr>
  </w:style>
  <w:style w:type="character" w:styleId="afb">
    <w:name w:val="FollowedHyperlink"/>
    <w:uiPriority w:val="99"/>
    <w:semiHidden/>
    <w:unhideWhenUsed/>
    <w:rsid w:val="00D92DE3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khomov.VV@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E1999-4CB7-417C-85A4-66A53E5AC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10415</Words>
  <Characters>59368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"ФСК ЕЭС"</Company>
  <LinksUpToDate>false</LinksUpToDate>
  <CharactersWithSpaces>69644</CharactersWithSpaces>
  <SharedDoc>false</SharedDoc>
  <HLinks>
    <vt:vector size="6" baseType="variant">
      <vt:variant>
        <vt:i4>4784180</vt:i4>
      </vt:variant>
      <vt:variant>
        <vt:i4>0</vt:i4>
      </vt:variant>
      <vt:variant>
        <vt:i4>0</vt:i4>
      </vt:variant>
      <vt:variant>
        <vt:i4>5</vt:i4>
      </vt:variant>
      <vt:variant>
        <vt:lpwstr>mailto:Pakhomov.VV@mrsk-1.ru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Тулакина</dc:creator>
  <cp:keywords/>
  <dc:description/>
  <cp:lastModifiedBy>Земсков Андрей Юрьевич</cp:lastModifiedBy>
  <cp:revision>4</cp:revision>
  <dcterms:created xsi:type="dcterms:W3CDTF">2023-10-19T13:52:00Z</dcterms:created>
  <dcterms:modified xsi:type="dcterms:W3CDTF">2023-10-19T14:00:00Z</dcterms:modified>
</cp:coreProperties>
</file>